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1C" w:rsidRDefault="00E0647E" w:rsidP="0082771C">
      <w:pPr>
        <w:pStyle w:val="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  <w:r w:rsidR="00E726F9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            УТВЕРЖДАЮ</w:t>
      </w:r>
    </w:p>
    <w:p w:rsidR="00E0647E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</w:t>
      </w:r>
      <w:r w:rsidR="00E0647E">
        <w:rPr>
          <w:rFonts w:ascii="Times New Roman" w:hAnsi="Times New Roman"/>
          <w:sz w:val="28"/>
          <w:szCs w:val="28"/>
        </w:rPr>
        <w:t xml:space="preserve">                                                                Директор МБУК КИЭМ</w:t>
      </w:r>
    </w:p>
    <w:p w:rsidR="0023282F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</w:t>
      </w:r>
      <w:proofErr w:type="gramStart"/>
      <w:r>
        <w:rPr>
          <w:rFonts w:ascii="Times New Roman" w:hAnsi="Times New Roman"/>
          <w:sz w:val="28"/>
          <w:szCs w:val="28"/>
        </w:rPr>
        <w:t>по  культуре</w:t>
      </w:r>
      <w:proofErr w:type="gramEnd"/>
      <w:r>
        <w:rPr>
          <w:rFonts w:ascii="Times New Roman" w:hAnsi="Times New Roman"/>
          <w:sz w:val="28"/>
          <w:szCs w:val="28"/>
        </w:rPr>
        <w:t xml:space="preserve">, спорту,  </w:t>
      </w:r>
      <w:r w:rsidR="00E0647E">
        <w:rPr>
          <w:rFonts w:ascii="Times New Roman" w:hAnsi="Times New Roman"/>
          <w:sz w:val="28"/>
          <w:szCs w:val="28"/>
        </w:rPr>
        <w:t xml:space="preserve">                              имени Ю.С. Кулаковой</w:t>
      </w:r>
    </w:p>
    <w:p w:rsidR="0023282F" w:rsidRDefault="0023282F" w:rsidP="002328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туризму и молодёжной политике</w:t>
      </w:r>
    </w:p>
    <w:p w:rsidR="00E0647E" w:rsidRDefault="00E0647E" w:rsidP="00E0647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Кежемского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</w:p>
    <w:p w:rsidR="0082771C" w:rsidRPr="00E0647E" w:rsidRDefault="0082771C" w:rsidP="00E06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</w:rPr>
        <w:t>Т.С.Тимонина</w:t>
      </w:r>
      <w:proofErr w:type="spellEnd"/>
      <w:r w:rsidR="00E0647E">
        <w:rPr>
          <w:rFonts w:ascii="Times New Roman" w:hAnsi="Times New Roman"/>
          <w:sz w:val="28"/>
        </w:rPr>
        <w:t xml:space="preserve">                </w:t>
      </w:r>
      <w:r w:rsidR="00514C71">
        <w:rPr>
          <w:rFonts w:ascii="Times New Roman" w:hAnsi="Times New Roman"/>
          <w:sz w:val="28"/>
        </w:rPr>
        <w:t xml:space="preserve">                   __________Н.В</w:t>
      </w:r>
      <w:r w:rsidR="00E0647E">
        <w:rPr>
          <w:rFonts w:ascii="Times New Roman" w:hAnsi="Times New Roman"/>
          <w:sz w:val="28"/>
        </w:rPr>
        <w:t>. Калинина</w:t>
      </w:r>
    </w:p>
    <w:p w:rsidR="0082771C" w:rsidRDefault="00E0647E" w:rsidP="00E0647E">
      <w:pPr>
        <w:pStyle w:val="2"/>
        <w:tabs>
          <w:tab w:val="left" w:pos="4896"/>
          <w:tab w:val="right" w:pos="8379"/>
        </w:tabs>
        <w:spacing w:after="0"/>
        <w:rPr>
          <w:sz w:val="28"/>
        </w:rPr>
      </w:pPr>
      <w:r>
        <w:rPr>
          <w:rFonts w:ascii="Times New Roman" w:hAnsi="Times New Roman"/>
          <w:sz w:val="28"/>
        </w:rPr>
        <w:t>«__</w:t>
      </w:r>
      <w:proofErr w:type="gramStart"/>
      <w:r>
        <w:rPr>
          <w:rFonts w:ascii="Times New Roman" w:hAnsi="Times New Roman"/>
          <w:sz w:val="28"/>
        </w:rPr>
        <w:t>_</w:t>
      </w:r>
      <w:r w:rsidR="00460FC6">
        <w:rPr>
          <w:rFonts w:ascii="Times New Roman" w:hAnsi="Times New Roman"/>
          <w:sz w:val="28"/>
        </w:rPr>
        <w:t>»_</w:t>
      </w:r>
      <w:proofErr w:type="gramEnd"/>
      <w:r w:rsidR="00460FC6">
        <w:rPr>
          <w:rFonts w:ascii="Times New Roman" w:hAnsi="Times New Roman"/>
          <w:sz w:val="28"/>
        </w:rPr>
        <w:t>______</w:t>
      </w:r>
      <w:r w:rsidR="00514C71">
        <w:rPr>
          <w:rFonts w:ascii="Times New Roman" w:hAnsi="Times New Roman"/>
          <w:sz w:val="28"/>
        </w:rPr>
        <w:t>___202</w:t>
      </w:r>
      <w:r w:rsidR="00025DB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82771C"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 xml:space="preserve">                                 </w:t>
      </w:r>
      <w:r w:rsidR="00025DB4">
        <w:rPr>
          <w:rFonts w:ascii="Times New Roman" w:hAnsi="Times New Roman"/>
          <w:sz w:val="28"/>
        </w:rPr>
        <w:t xml:space="preserve">             «___»__________2024</w:t>
      </w:r>
      <w:r>
        <w:rPr>
          <w:rFonts w:ascii="Times New Roman" w:hAnsi="Times New Roman"/>
          <w:sz w:val="28"/>
        </w:rPr>
        <w:t xml:space="preserve"> год</w:t>
      </w:r>
    </w:p>
    <w:p w:rsidR="005941AE" w:rsidRDefault="005941AE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CyrillicOld" w:hAnsi="CyrillicOld"/>
          <w:b/>
          <w:bCs/>
          <w:sz w:val="52"/>
        </w:rPr>
      </w:pPr>
    </w:p>
    <w:p w:rsidR="00E9400B" w:rsidRDefault="00E9400B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Times New Roman" w:hAnsi="Times New Roman"/>
          <w:b/>
          <w:bCs/>
          <w:sz w:val="52"/>
        </w:rPr>
      </w:pPr>
    </w:p>
    <w:p w:rsidR="0082771C" w:rsidRPr="008E6DA9" w:rsidRDefault="0082771C" w:rsidP="0082771C">
      <w:pPr>
        <w:pStyle w:val="2"/>
        <w:tabs>
          <w:tab w:val="left" w:pos="4896"/>
          <w:tab w:val="right" w:pos="8379"/>
        </w:tabs>
        <w:spacing w:after="0"/>
        <w:jc w:val="center"/>
        <w:rPr>
          <w:rFonts w:ascii="Times New Roman" w:hAnsi="Times New Roman"/>
          <w:sz w:val="28"/>
        </w:rPr>
      </w:pPr>
      <w:r w:rsidRPr="008E6DA9">
        <w:rPr>
          <w:rFonts w:ascii="Times New Roman" w:hAnsi="Times New Roman"/>
          <w:b/>
          <w:bCs/>
          <w:sz w:val="52"/>
        </w:rPr>
        <w:t>ПЛАН</w:t>
      </w:r>
    </w:p>
    <w:p w:rsidR="0082771C" w:rsidRPr="008E6DA9" w:rsidRDefault="0082771C" w:rsidP="00EA30C3">
      <w:pPr>
        <w:tabs>
          <w:tab w:val="left" w:pos="4480"/>
        </w:tabs>
        <w:spacing w:after="0"/>
        <w:jc w:val="center"/>
        <w:rPr>
          <w:rFonts w:ascii="Times New Roman" w:hAnsi="Times New Roman"/>
          <w:b/>
          <w:bCs/>
          <w:sz w:val="40"/>
        </w:rPr>
      </w:pPr>
      <w:r w:rsidRPr="008E6DA9">
        <w:rPr>
          <w:rFonts w:ascii="Times New Roman" w:hAnsi="Times New Roman"/>
          <w:b/>
          <w:bCs/>
          <w:sz w:val="40"/>
        </w:rPr>
        <w:t xml:space="preserve">работы </w:t>
      </w:r>
      <w:proofErr w:type="spellStart"/>
      <w:r w:rsidRPr="008E6DA9">
        <w:rPr>
          <w:rFonts w:ascii="Times New Roman" w:hAnsi="Times New Roman"/>
          <w:b/>
          <w:bCs/>
          <w:sz w:val="40"/>
        </w:rPr>
        <w:t>Кежемского</w:t>
      </w:r>
      <w:proofErr w:type="spellEnd"/>
      <w:r w:rsidRPr="008E6DA9">
        <w:rPr>
          <w:rFonts w:ascii="Times New Roman" w:hAnsi="Times New Roman"/>
          <w:b/>
          <w:bCs/>
          <w:sz w:val="40"/>
        </w:rPr>
        <w:t xml:space="preserve"> историко-этнографического музея</w:t>
      </w:r>
    </w:p>
    <w:p w:rsidR="0082771C" w:rsidRPr="008E6DA9" w:rsidRDefault="0082771C" w:rsidP="00EA30C3">
      <w:pPr>
        <w:tabs>
          <w:tab w:val="left" w:pos="4480"/>
        </w:tabs>
        <w:spacing w:after="0"/>
        <w:jc w:val="center"/>
        <w:rPr>
          <w:rFonts w:ascii="Times New Roman" w:hAnsi="Times New Roman"/>
          <w:b/>
          <w:bCs/>
          <w:sz w:val="40"/>
        </w:rPr>
      </w:pPr>
      <w:r w:rsidRPr="008E6DA9">
        <w:rPr>
          <w:rFonts w:ascii="Times New Roman" w:hAnsi="Times New Roman"/>
          <w:b/>
          <w:bCs/>
          <w:sz w:val="40"/>
        </w:rPr>
        <w:t>имени Ю. С. Кулаковой</w:t>
      </w:r>
      <w:r w:rsidR="00E726F9">
        <w:rPr>
          <w:rFonts w:ascii="Times New Roman" w:hAnsi="Times New Roman"/>
          <w:b/>
          <w:bCs/>
          <w:sz w:val="40"/>
        </w:rPr>
        <w:t xml:space="preserve"> </w:t>
      </w:r>
      <w:r w:rsidR="00025DB4">
        <w:rPr>
          <w:rFonts w:ascii="Times New Roman" w:hAnsi="Times New Roman"/>
          <w:b/>
          <w:bCs/>
          <w:sz w:val="40"/>
        </w:rPr>
        <w:t>на 2024</w:t>
      </w:r>
      <w:r w:rsidRPr="008E6DA9">
        <w:rPr>
          <w:rFonts w:ascii="Times New Roman" w:hAnsi="Times New Roman"/>
          <w:b/>
          <w:bCs/>
          <w:sz w:val="40"/>
        </w:rPr>
        <w:t xml:space="preserve"> год</w:t>
      </w:r>
    </w:p>
    <w:p w:rsidR="0082771C" w:rsidRDefault="0082771C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E726F9" w:rsidRDefault="00E726F9" w:rsidP="0082771C">
      <w:pPr>
        <w:pStyle w:val="2"/>
        <w:jc w:val="right"/>
        <w:rPr>
          <w:sz w:val="40"/>
        </w:rPr>
      </w:pPr>
    </w:p>
    <w:p w:rsidR="00F31E0C" w:rsidRDefault="00C3636F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</w:t>
      </w:r>
      <w:proofErr w:type="spellStart"/>
      <w:r>
        <w:rPr>
          <w:rFonts w:ascii="Times New Roman" w:hAnsi="Times New Roman"/>
          <w:sz w:val="32"/>
          <w:szCs w:val="32"/>
        </w:rPr>
        <w:t>Кодинск</w:t>
      </w:r>
      <w:proofErr w:type="spellEnd"/>
    </w:p>
    <w:p w:rsidR="00485656" w:rsidRDefault="00485656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E9400B" w:rsidRPr="00E726F9" w:rsidRDefault="00E9400B" w:rsidP="00C3636F">
      <w:pPr>
        <w:tabs>
          <w:tab w:val="left" w:pos="2830"/>
        </w:tabs>
        <w:jc w:val="center"/>
        <w:rPr>
          <w:rFonts w:ascii="Times New Roman" w:hAnsi="Times New Roman"/>
          <w:sz w:val="32"/>
          <w:szCs w:val="32"/>
        </w:rPr>
      </w:pPr>
    </w:p>
    <w:p w:rsidR="0082771C" w:rsidRDefault="00F31E0C" w:rsidP="00F31E0C">
      <w:pPr>
        <w:tabs>
          <w:tab w:val="left" w:pos="2830"/>
        </w:tabs>
        <w:spacing w:after="0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Цели</w:t>
      </w:r>
      <w:r w:rsidR="0082771C" w:rsidRPr="00E726F9">
        <w:rPr>
          <w:rFonts w:ascii="Times New Roman" w:hAnsi="Times New Roman"/>
          <w:sz w:val="32"/>
          <w:szCs w:val="32"/>
        </w:rPr>
        <w:t>:</w:t>
      </w:r>
    </w:p>
    <w:p w:rsidR="00CC4461" w:rsidRPr="00E726F9" w:rsidRDefault="00190778" w:rsidP="00900FBE">
      <w:pPr>
        <w:pStyle w:val="a4"/>
        <w:numPr>
          <w:ilvl w:val="0"/>
          <w:numId w:val="11"/>
        </w:numPr>
        <w:spacing w:after="0"/>
        <w:ind w:hanging="1146"/>
        <w:rPr>
          <w:rFonts w:ascii="Times New Roman" w:hAnsi="Times New Roman"/>
          <w:sz w:val="32"/>
          <w:szCs w:val="32"/>
        </w:rPr>
      </w:pPr>
      <w:proofErr w:type="gramStart"/>
      <w:r w:rsidRPr="00E726F9">
        <w:rPr>
          <w:rFonts w:ascii="Times New Roman" w:hAnsi="Times New Roman"/>
          <w:sz w:val="32"/>
          <w:szCs w:val="32"/>
        </w:rPr>
        <w:t xml:space="preserve">Создание </w:t>
      </w:r>
      <w:r w:rsidR="00CC4461" w:rsidRPr="00E726F9">
        <w:rPr>
          <w:rFonts w:ascii="Times New Roman" w:hAnsi="Times New Roman"/>
          <w:sz w:val="32"/>
          <w:szCs w:val="32"/>
        </w:rPr>
        <w:t xml:space="preserve"> условий</w:t>
      </w:r>
      <w:proofErr w:type="gramEnd"/>
      <w:r w:rsidR="00CC4461" w:rsidRPr="00E726F9">
        <w:rPr>
          <w:rFonts w:ascii="Times New Roman" w:hAnsi="Times New Roman"/>
          <w:sz w:val="32"/>
          <w:szCs w:val="32"/>
        </w:rPr>
        <w:t xml:space="preserve"> для воспитания личности</w:t>
      </w:r>
      <w:r w:rsidR="00900FBE">
        <w:rPr>
          <w:rFonts w:ascii="Times New Roman" w:hAnsi="Times New Roman"/>
          <w:sz w:val="32"/>
          <w:szCs w:val="32"/>
        </w:rPr>
        <w:t xml:space="preserve"> гражданина – патриота России;</w:t>
      </w:r>
    </w:p>
    <w:p w:rsidR="00900FBE" w:rsidRPr="00900FBE" w:rsidRDefault="00900FBE" w:rsidP="00E9400B">
      <w:pPr>
        <w:pStyle w:val="a4"/>
        <w:numPr>
          <w:ilvl w:val="0"/>
          <w:numId w:val="11"/>
        </w:numPr>
        <w:spacing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900FBE">
        <w:rPr>
          <w:rFonts w:ascii="Times New Roman" w:hAnsi="Times New Roman"/>
          <w:sz w:val="32"/>
          <w:szCs w:val="32"/>
        </w:rPr>
        <w:t>Поиск новых форм проведения экскурсий, выставок и мероприятий;</w:t>
      </w:r>
    </w:p>
    <w:p w:rsidR="008E6DA9" w:rsidRPr="00E726F9" w:rsidRDefault="008E6DA9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proofErr w:type="gramStart"/>
      <w:r w:rsidRPr="00E726F9">
        <w:rPr>
          <w:rFonts w:ascii="Times New Roman" w:hAnsi="Times New Roman"/>
          <w:sz w:val="32"/>
          <w:szCs w:val="32"/>
        </w:rPr>
        <w:t>Возрождение  и</w:t>
      </w:r>
      <w:proofErr w:type="gramEnd"/>
      <w:r w:rsidRPr="00E726F9">
        <w:rPr>
          <w:rFonts w:ascii="Times New Roman" w:hAnsi="Times New Roman"/>
          <w:sz w:val="32"/>
          <w:szCs w:val="32"/>
        </w:rPr>
        <w:t xml:space="preserve"> сохранение  традиций  </w:t>
      </w:r>
      <w:proofErr w:type="spellStart"/>
      <w:r w:rsidRPr="00E726F9">
        <w:rPr>
          <w:rFonts w:ascii="Times New Roman" w:hAnsi="Times New Roman"/>
          <w:sz w:val="32"/>
          <w:szCs w:val="32"/>
        </w:rPr>
        <w:t>Приангарья</w:t>
      </w:r>
      <w:proofErr w:type="spellEnd"/>
      <w:r w:rsidRPr="00E726F9">
        <w:rPr>
          <w:rFonts w:ascii="Times New Roman" w:hAnsi="Times New Roman"/>
          <w:sz w:val="32"/>
          <w:szCs w:val="32"/>
        </w:rPr>
        <w:t xml:space="preserve"> в рамках реализации стратегии развития культурной политики </w:t>
      </w:r>
      <w:proofErr w:type="spellStart"/>
      <w:r w:rsidRPr="00E726F9">
        <w:rPr>
          <w:rFonts w:ascii="Times New Roman" w:hAnsi="Times New Roman"/>
          <w:sz w:val="32"/>
          <w:szCs w:val="32"/>
        </w:rPr>
        <w:t>Кежемского</w:t>
      </w:r>
      <w:proofErr w:type="spellEnd"/>
      <w:r w:rsidRPr="00E726F9">
        <w:rPr>
          <w:rFonts w:ascii="Times New Roman" w:hAnsi="Times New Roman"/>
          <w:sz w:val="32"/>
          <w:szCs w:val="32"/>
        </w:rPr>
        <w:t xml:space="preserve"> района;</w:t>
      </w:r>
    </w:p>
    <w:p w:rsidR="00190778" w:rsidRDefault="00900FBE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 w:rsidRPr="00900FBE">
        <w:rPr>
          <w:rFonts w:ascii="Times New Roman" w:hAnsi="Times New Roman"/>
          <w:sz w:val="32"/>
          <w:szCs w:val="32"/>
        </w:rPr>
        <w:t>Изучение, исследование и выявление музейных предметов и музейных коллекций</w:t>
      </w:r>
      <w:r>
        <w:rPr>
          <w:rFonts w:ascii="Times New Roman" w:hAnsi="Times New Roman"/>
          <w:sz w:val="32"/>
          <w:szCs w:val="32"/>
        </w:rPr>
        <w:t>;</w:t>
      </w:r>
    </w:p>
    <w:p w:rsidR="00900FBE" w:rsidRDefault="00900FBE" w:rsidP="00E9400B">
      <w:pPr>
        <w:pStyle w:val="a4"/>
        <w:numPr>
          <w:ilvl w:val="0"/>
          <w:numId w:val="11"/>
        </w:numPr>
        <w:spacing w:before="120" w:after="120" w:line="20" w:lineRule="atLeast"/>
        <w:ind w:hanging="11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Обеспечение доступа населения к музейным предметам и </w:t>
      </w:r>
      <w:r w:rsidRPr="00900FBE">
        <w:rPr>
          <w:rFonts w:ascii="Times New Roman" w:hAnsi="Times New Roman"/>
          <w:sz w:val="32"/>
          <w:szCs w:val="32"/>
        </w:rPr>
        <w:t>коллекциям</w:t>
      </w:r>
      <w:r>
        <w:rPr>
          <w:rFonts w:ascii="Times New Roman" w:hAnsi="Times New Roman"/>
          <w:sz w:val="32"/>
          <w:szCs w:val="32"/>
        </w:rPr>
        <w:t>.</w:t>
      </w:r>
    </w:p>
    <w:p w:rsidR="00900FBE" w:rsidRPr="00E726F9" w:rsidRDefault="00900FBE" w:rsidP="00900FBE">
      <w:pPr>
        <w:pStyle w:val="a4"/>
        <w:spacing w:before="120" w:after="120"/>
        <w:ind w:left="0" w:firstLine="60"/>
        <w:rPr>
          <w:rFonts w:ascii="Times New Roman" w:hAnsi="Times New Roman"/>
          <w:sz w:val="32"/>
          <w:szCs w:val="32"/>
        </w:rPr>
      </w:pPr>
    </w:p>
    <w:p w:rsidR="00190778" w:rsidRPr="00E726F9" w:rsidRDefault="0082771C" w:rsidP="00F31E0C">
      <w:pPr>
        <w:pStyle w:val="a4"/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E726F9">
        <w:rPr>
          <w:rFonts w:ascii="Times New Roman" w:hAnsi="Times New Roman"/>
          <w:sz w:val="32"/>
          <w:szCs w:val="32"/>
        </w:rPr>
        <w:t>Задачи: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r w:rsidR="001326D7">
        <w:rPr>
          <w:rFonts w:ascii="Times New Roman" w:hAnsi="Times New Roman"/>
          <w:sz w:val="32"/>
          <w:szCs w:val="32"/>
        </w:rPr>
        <w:t>ропаганда  истории</w:t>
      </w:r>
      <w:proofErr w:type="gramEnd"/>
      <w:r w:rsidR="0082771C" w:rsidRPr="00E726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2771C" w:rsidRPr="00E726F9">
        <w:rPr>
          <w:rFonts w:ascii="Times New Roman" w:hAnsi="Times New Roman"/>
          <w:sz w:val="32"/>
          <w:szCs w:val="32"/>
        </w:rPr>
        <w:t>Кежемского</w:t>
      </w:r>
      <w:proofErr w:type="spellEnd"/>
      <w:r w:rsidR="0082771C" w:rsidRPr="00E726F9">
        <w:rPr>
          <w:rFonts w:ascii="Times New Roman" w:hAnsi="Times New Roman"/>
          <w:sz w:val="32"/>
          <w:szCs w:val="32"/>
        </w:rPr>
        <w:t xml:space="preserve"> района через научно-просветительную работу и средства массовой информации;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1326D7">
        <w:rPr>
          <w:rFonts w:ascii="Times New Roman" w:hAnsi="Times New Roman"/>
          <w:sz w:val="32"/>
          <w:szCs w:val="32"/>
        </w:rPr>
        <w:t>риобщение</w:t>
      </w:r>
      <w:r w:rsidR="002E2612">
        <w:rPr>
          <w:rFonts w:ascii="Times New Roman" w:hAnsi="Times New Roman"/>
          <w:sz w:val="32"/>
          <w:szCs w:val="32"/>
        </w:rPr>
        <w:t xml:space="preserve"> детей и </w:t>
      </w:r>
      <w:proofErr w:type="gramStart"/>
      <w:r w:rsidR="002E2612">
        <w:rPr>
          <w:rFonts w:ascii="Times New Roman" w:hAnsi="Times New Roman"/>
          <w:sz w:val="32"/>
          <w:szCs w:val="32"/>
        </w:rPr>
        <w:t>молодёжи</w:t>
      </w:r>
      <w:r w:rsidR="0082771C" w:rsidRPr="00E726F9">
        <w:rPr>
          <w:rFonts w:ascii="Times New Roman" w:hAnsi="Times New Roman"/>
          <w:sz w:val="32"/>
          <w:szCs w:val="32"/>
        </w:rPr>
        <w:t xml:space="preserve">  к</w:t>
      </w:r>
      <w:proofErr w:type="gramEnd"/>
      <w:r w:rsidR="0082771C" w:rsidRPr="00E726F9">
        <w:rPr>
          <w:rFonts w:ascii="Times New Roman" w:hAnsi="Times New Roman"/>
          <w:sz w:val="32"/>
          <w:szCs w:val="32"/>
        </w:rPr>
        <w:t xml:space="preserve"> историческому и духовному наследию через практическое участие в </w:t>
      </w:r>
      <w:r w:rsidR="00025DB4">
        <w:rPr>
          <w:rFonts w:ascii="Times New Roman" w:hAnsi="Times New Roman"/>
          <w:sz w:val="32"/>
          <w:szCs w:val="32"/>
        </w:rPr>
        <w:t>поиске, сборе,</w:t>
      </w:r>
      <w:r w:rsidR="0082771C" w:rsidRPr="00E726F9">
        <w:rPr>
          <w:rFonts w:ascii="Times New Roman" w:hAnsi="Times New Roman"/>
          <w:sz w:val="32"/>
          <w:szCs w:val="32"/>
        </w:rPr>
        <w:t xml:space="preserve"> хранении </w:t>
      </w:r>
      <w:r w:rsidR="00025DB4">
        <w:rPr>
          <w:rFonts w:ascii="Times New Roman" w:hAnsi="Times New Roman"/>
          <w:sz w:val="32"/>
          <w:szCs w:val="32"/>
        </w:rPr>
        <w:t>предметов и д</w:t>
      </w:r>
      <w:r w:rsidR="0082771C" w:rsidRPr="00E726F9">
        <w:rPr>
          <w:rFonts w:ascii="Times New Roman" w:hAnsi="Times New Roman"/>
          <w:sz w:val="32"/>
          <w:szCs w:val="32"/>
        </w:rPr>
        <w:t xml:space="preserve">окументов по истории </w:t>
      </w:r>
      <w:proofErr w:type="spellStart"/>
      <w:r w:rsidR="0082771C" w:rsidRPr="00E726F9">
        <w:rPr>
          <w:rFonts w:ascii="Times New Roman" w:hAnsi="Times New Roman"/>
          <w:sz w:val="32"/>
          <w:szCs w:val="32"/>
        </w:rPr>
        <w:t>Кежемского</w:t>
      </w:r>
      <w:proofErr w:type="spellEnd"/>
      <w:r w:rsidR="0082771C" w:rsidRPr="00E726F9">
        <w:rPr>
          <w:rFonts w:ascii="Times New Roman" w:hAnsi="Times New Roman"/>
          <w:sz w:val="32"/>
          <w:szCs w:val="32"/>
        </w:rPr>
        <w:t xml:space="preserve"> района;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 w:line="360" w:lineRule="auto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</w:t>
      </w:r>
      <w:r w:rsidR="002E2612">
        <w:rPr>
          <w:rFonts w:ascii="Times New Roman" w:hAnsi="Times New Roman"/>
          <w:sz w:val="32"/>
          <w:szCs w:val="32"/>
        </w:rPr>
        <w:t>ктивизация экскурсионно-массовой работы</w:t>
      </w:r>
      <w:r w:rsidR="008E6DA9" w:rsidRPr="00E726F9">
        <w:rPr>
          <w:rFonts w:ascii="Times New Roman" w:hAnsi="Times New Roman"/>
          <w:sz w:val="32"/>
          <w:szCs w:val="32"/>
        </w:rPr>
        <w:t xml:space="preserve"> с учащимися, учреждениями, </w:t>
      </w:r>
      <w:r w:rsidR="0082771C" w:rsidRPr="00E726F9">
        <w:rPr>
          <w:rFonts w:ascii="Times New Roman" w:hAnsi="Times New Roman"/>
          <w:sz w:val="32"/>
          <w:szCs w:val="32"/>
        </w:rPr>
        <w:t>ветеранскими и общественными объединениями;</w:t>
      </w:r>
    </w:p>
    <w:p w:rsidR="0082771C" w:rsidRPr="00E726F9" w:rsidRDefault="00900FBE" w:rsidP="00900FBE">
      <w:pPr>
        <w:pStyle w:val="a4"/>
        <w:numPr>
          <w:ilvl w:val="0"/>
          <w:numId w:val="1"/>
        </w:numPr>
        <w:spacing w:after="0"/>
        <w:ind w:left="709" w:hanging="10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2E2612">
        <w:rPr>
          <w:rFonts w:ascii="Times New Roman" w:hAnsi="Times New Roman"/>
          <w:sz w:val="32"/>
          <w:szCs w:val="32"/>
        </w:rPr>
        <w:t>беспечение сохранности</w:t>
      </w:r>
      <w:r w:rsidR="0082771C" w:rsidRPr="00E726F9">
        <w:rPr>
          <w:rFonts w:ascii="Times New Roman" w:hAnsi="Times New Roman"/>
          <w:sz w:val="32"/>
          <w:szCs w:val="32"/>
        </w:rPr>
        <w:t xml:space="preserve"> музейных фондов;</w:t>
      </w:r>
    </w:p>
    <w:p w:rsidR="008E6DA9" w:rsidRPr="00E726F9" w:rsidRDefault="008E6DA9" w:rsidP="00900FBE">
      <w:pPr>
        <w:pStyle w:val="a4"/>
        <w:spacing w:after="0"/>
        <w:ind w:left="709" w:hanging="1069"/>
        <w:rPr>
          <w:rFonts w:ascii="Times New Roman" w:hAnsi="Times New Roman"/>
          <w:sz w:val="32"/>
          <w:szCs w:val="32"/>
        </w:rPr>
      </w:pPr>
    </w:p>
    <w:p w:rsidR="008E6DA9" w:rsidRPr="00E726F9" w:rsidRDefault="00900FBE" w:rsidP="00900FBE">
      <w:pPr>
        <w:pStyle w:val="a4"/>
        <w:numPr>
          <w:ilvl w:val="0"/>
          <w:numId w:val="1"/>
        </w:numPr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2E2612">
        <w:rPr>
          <w:rFonts w:ascii="Times New Roman" w:hAnsi="Times New Roman"/>
          <w:sz w:val="32"/>
          <w:szCs w:val="32"/>
        </w:rPr>
        <w:t>ополнение краеведческих фондов</w:t>
      </w:r>
      <w:r w:rsidR="008E6DA9" w:rsidRPr="00E726F9">
        <w:rPr>
          <w:rFonts w:ascii="Times New Roman" w:hAnsi="Times New Roman"/>
          <w:sz w:val="32"/>
          <w:szCs w:val="32"/>
        </w:rPr>
        <w:t xml:space="preserve">; </w:t>
      </w:r>
    </w:p>
    <w:p w:rsidR="00D84A37" w:rsidRPr="00E726F9" w:rsidRDefault="00D84A37" w:rsidP="00900FBE">
      <w:pPr>
        <w:pStyle w:val="a4"/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</w:p>
    <w:p w:rsidR="0082771C" w:rsidRDefault="00900FBE" w:rsidP="00900FBE">
      <w:pPr>
        <w:pStyle w:val="a4"/>
        <w:numPr>
          <w:ilvl w:val="0"/>
          <w:numId w:val="1"/>
        </w:numPr>
        <w:spacing w:after="0" w:line="240" w:lineRule="auto"/>
        <w:ind w:left="709" w:hanging="106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2E2612">
        <w:rPr>
          <w:rFonts w:ascii="Times New Roman" w:hAnsi="Times New Roman"/>
          <w:sz w:val="32"/>
          <w:szCs w:val="32"/>
        </w:rPr>
        <w:t>роведение сверки</w:t>
      </w:r>
      <w:r w:rsidR="0082771C" w:rsidRPr="00E726F9">
        <w:rPr>
          <w:rFonts w:ascii="Times New Roman" w:hAnsi="Times New Roman"/>
          <w:sz w:val="32"/>
          <w:szCs w:val="32"/>
        </w:rPr>
        <w:t xml:space="preserve"> коллекций.</w:t>
      </w:r>
    </w:p>
    <w:p w:rsidR="00E726F9" w:rsidRPr="00E726F9" w:rsidRDefault="00E726F9" w:rsidP="00E726F9">
      <w:pPr>
        <w:pStyle w:val="a4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26F9" w:rsidRDefault="00E726F9" w:rsidP="00E726F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34C4" w:rsidRPr="005E7697" w:rsidRDefault="007A1D46" w:rsidP="00080B52">
      <w:pPr>
        <w:pStyle w:val="a4"/>
        <w:numPr>
          <w:ilvl w:val="1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НА</w:t>
      </w:r>
      <w:r w:rsidR="005534C4" w:rsidRPr="005E7697">
        <w:rPr>
          <w:rFonts w:ascii="Times New Roman" w:hAnsi="Times New Roman"/>
          <w:b/>
          <w:bCs/>
          <w:sz w:val="28"/>
          <w:szCs w:val="28"/>
        </w:rPr>
        <w:t>УЧНО-</w:t>
      </w:r>
      <w:proofErr w:type="gramStart"/>
      <w:r w:rsidR="005534C4" w:rsidRPr="005E7697">
        <w:rPr>
          <w:rFonts w:ascii="Times New Roman" w:hAnsi="Times New Roman"/>
          <w:b/>
          <w:bCs/>
          <w:sz w:val="28"/>
          <w:szCs w:val="28"/>
        </w:rPr>
        <w:t>ФОНДОВАЯ  РАБОТА</w:t>
      </w:r>
      <w:proofErr w:type="gram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05"/>
        <w:gridCol w:w="1420"/>
        <w:gridCol w:w="2646"/>
      </w:tblGrid>
      <w:tr w:rsidR="005534C4" w:rsidRPr="005E7697" w:rsidTr="0053408B">
        <w:trPr>
          <w:trHeight w:val="555"/>
        </w:trPr>
        <w:tc>
          <w:tcPr>
            <w:tcW w:w="594" w:type="dxa"/>
            <w:shd w:val="clear" w:color="auto" w:fill="auto"/>
          </w:tcPr>
          <w:p w:rsidR="005534C4" w:rsidRPr="005E7697" w:rsidRDefault="004230DA" w:rsidP="004230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016284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016284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4" w:rsidRPr="005E7697" w:rsidRDefault="005534C4" w:rsidP="00891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230DA" w:rsidRPr="005E7697" w:rsidTr="0053408B">
        <w:trPr>
          <w:trHeight w:val="534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2A09E2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Приём, оформление и учёт</w:t>
            </w:r>
            <w:r w:rsidR="004230DA">
              <w:rPr>
                <w:rFonts w:ascii="Times New Roman" w:hAnsi="Times New Roman"/>
                <w:sz w:val="28"/>
                <w:szCs w:val="28"/>
              </w:rPr>
              <w:t xml:space="preserve"> новых предметов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75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2A09E2" w:rsidP="002A0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сектором учёта</w:t>
            </w:r>
          </w:p>
        </w:tc>
      </w:tr>
      <w:tr w:rsidR="004230DA" w:rsidRPr="005E7697" w:rsidTr="0053408B"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2A09E2" w:rsidP="00025DB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 хранение</w:t>
            </w:r>
            <w:r w:rsidR="004230DA" w:rsidRPr="0009297E">
              <w:rPr>
                <w:rFonts w:ascii="Times New Roman" w:hAnsi="Times New Roman"/>
                <w:sz w:val="28"/>
                <w:szCs w:val="28"/>
              </w:rPr>
              <w:t xml:space="preserve"> музейных предметов с</w:t>
            </w:r>
            <w:r w:rsidR="000762A8">
              <w:rPr>
                <w:rFonts w:ascii="Times New Roman" w:hAnsi="Times New Roman"/>
                <w:sz w:val="28"/>
                <w:szCs w:val="28"/>
              </w:rPr>
              <w:t>огласно инструкции и норматив</w:t>
            </w:r>
            <w:r w:rsidR="00025DB4">
              <w:rPr>
                <w:rFonts w:ascii="Times New Roman" w:hAnsi="Times New Roman"/>
                <w:sz w:val="28"/>
                <w:szCs w:val="28"/>
              </w:rPr>
              <w:t>ных т</w:t>
            </w:r>
            <w:r w:rsidR="004230DA" w:rsidRPr="0009297E">
              <w:rPr>
                <w:rFonts w:ascii="Times New Roman" w:hAnsi="Times New Roman"/>
                <w:sz w:val="28"/>
                <w:szCs w:val="28"/>
              </w:rPr>
              <w:t>ребований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2A09E2" w:rsidP="002A0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4230DA">
              <w:rPr>
                <w:rFonts w:ascii="Times New Roman" w:hAnsi="Times New Roman"/>
                <w:sz w:val="28"/>
                <w:szCs w:val="28"/>
              </w:rPr>
              <w:t>хранитель, музейный смотритель</w:t>
            </w:r>
          </w:p>
        </w:tc>
      </w:tr>
      <w:tr w:rsidR="004230DA" w:rsidRPr="005E7697" w:rsidTr="0053408B"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Ведение электронного каталога и выгрузка материала в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Гос.каталог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хранитель</w:t>
            </w:r>
          </w:p>
        </w:tc>
      </w:tr>
      <w:tr w:rsidR="004230DA" w:rsidRPr="005E7697" w:rsidTr="0053408B"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Организация заседания ЭФЗК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016284"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</w:t>
            </w:r>
            <w:r w:rsidR="002A0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сектором музея</w:t>
            </w:r>
          </w:p>
        </w:tc>
      </w:tr>
      <w:tr w:rsidR="004230DA" w:rsidRPr="005E7697" w:rsidTr="0053408B">
        <w:trPr>
          <w:trHeight w:val="51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B4" w:rsidRPr="00025DB4" w:rsidRDefault="000762A8" w:rsidP="00025DB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Сверка музейных коллекций:</w:t>
            </w:r>
            <w:r w:rsidR="00025DB4">
              <w:t xml:space="preserve"> </w:t>
            </w:r>
            <w:r w:rsidR="00025DB4">
              <w:rPr>
                <w:rFonts w:ascii="Times New Roman" w:hAnsi="Times New Roman"/>
                <w:sz w:val="28"/>
                <w:szCs w:val="28"/>
              </w:rPr>
              <w:t>а</w:t>
            </w:r>
            <w:r w:rsidR="00025DB4" w:rsidRPr="00025DB4">
              <w:rPr>
                <w:rFonts w:ascii="Times New Roman" w:hAnsi="Times New Roman"/>
                <w:sz w:val="28"/>
                <w:szCs w:val="28"/>
              </w:rPr>
              <w:t>рхеология</w:t>
            </w:r>
            <w:r w:rsidR="00025D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230DA" w:rsidRPr="005E7697" w:rsidRDefault="00025DB4" w:rsidP="00025DB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Живопись, скульптура, г</w:t>
            </w:r>
            <w:r w:rsidRPr="00025DB4">
              <w:rPr>
                <w:rFonts w:ascii="Times New Roman" w:hAnsi="Times New Roman"/>
                <w:sz w:val="28"/>
                <w:szCs w:val="28"/>
              </w:rPr>
              <w:t>рафика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2A09E2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Главный хранитель</w:t>
            </w:r>
          </w:p>
        </w:tc>
      </w:tr>
      <w:tr w:rsidR="004230DA" w:rsidRPr="005E7697" w:rsidTr="0053408B">
        <w:trPr>
          <w:trHeight w:val="33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E873DE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Оцифровка </w:t>
            </w:r>
            <w:r w:rsidR="007B4680">
              <w:rPr>
                <w:rFonts w:ascii="Times New Roman" w:hAnsi="Times New Roman"/>
                <w:sz w:val="28"/>
                <w:szCs w:val="28"/>
              </w:rPr>
              <w:t xml:space="preserve"> музейных экспонатов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016284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теч.</w:t>
            </w:r>
            <w:r w:rsidR="004230DA" w:rsidRPr="00D30D1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2A09E2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сектором учёта</w:t>
            </w:r>
          </w:p>
        </w:tc>
      </w:tr>
      <w:tr w:rsidR="004230DA" w:rsidRPr="005E7697" w:rsidTr="0053408B">
        <w:trPr>
          <w:trHeight w:val="531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DC62A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  <w:r w:rsidR="000762A8">
              <w:rPr>
                <w:rFonts w:ascii="Times New Roman" w:hAnsi="Times New Roman"/>
                <w:sz w:val="28"/>
                <w:szCs w:val="28"/>
              </w:rPr>
              <w:t>историко-краеведческих предметов</w:t>
            </w:r>
            <w:r w:rsidR="004169D6">
              <w:rPr>
                <w:rFonts w:ascii="Times New Roman" w:hAnsi="Times New Roman"/>
                <w:sz w:val="28"/>
                <w:szCs w:val="28"/>
              </w:rPr>
              <w:t xml:space="preserve"> и ревизия ранее собранных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0762A8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4230DA" w:rsidRPr="005E76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DC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</w:tc>
      </w:tr>
      <w:tr w:rsidR="004230DA" w:rsidRPr="005E7697" w:rsidTr="0053408B">
        <w:trPr>
          <w:trHeight w:val="796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5E7697" w:rsidRDefault="004230DA" w:rsidP="00900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бор информации и документальных материалов о районе, знаменитых земляках, </w:t>
            </w:r>
            <w:r w:rsidR="00016284">
              <w:rPr>
                <w:rFonts w:ascii="Times New Roman" w:hAnsi="Times New Roman"/>
                <w:sz w:val="28"/>
                <w:szCs w:val="28"/>
              </w:rPr>
              <w:t xml:space="preserve">ветеранах </w:t>
            </w:r>
            <w:r w:rsidRPr="00900FBE">
              <w:rPr>
                <w:rFonts w:ascii="Times New Roman" w:hAnsi="Times New Roman"/>
                <w:sz w:val="28"/>
                <w:szCs w:val="28"/>
              </w:rPr>
              <w:t>ВО</w:t>
            </w:r>
            <w:r w:rsidR="0001628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2A09E2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хранитель</w:t>
            </w:r>
          </w:p>
        </w:tc>
      </w:tr>
      <w:tr w:rsidR="004230DA" w:rsidRPr="005E7697" w:rsidTr="0053408B">
        <w:trPr>
          <w:trHeight w:val="796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A" w:rsidRPr="00900FBE" w:rsidRDefault="004230DA" w:rsidP="006E0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AF7">
              <w:rPr>
                <w:rFonts w:ascii="Times New Roman" w:hAnsi="Times New Roman"/>
                <w:sz w:val="28"/>
                <w:szCs w:val="28"/>
              </w:rPr>
              <w:t>С</w:t>
            </w:r>
            <w:r w:rsidRPr="00900FBE">
              <w:rPr>
                <w:rFonts w:ascii="Times New Roman" w:hAnsi="Times New Roman"/>
                <w:sz w:val="28"/>
                <w:szCs w:val="28"/>
              </w:rPr>
              <w:t xml:space="preserve">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воспоминаний </w:t>
            </w:r>
            <w:r w:rsidR="00016284">
              <w:rPr>
                <w:rFonts w:ascii="Times New Roman" w:hAnsi="Times New Roman"/>
                <w:sz w:val="28"/>
                <w:szCs w:val="28"/>
              </w:rPr>
              <w:t>тружеников тыла, работников с/х и лесных предприятий,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локальных конфликтов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2A09E2" w:rsidP="002A0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Главный хранитель</w:t>
            </w:r>
          </w:p>
        </w:tc>
      </w:tr>
      <w:tr w:rsidR="004230DA" w:rsidRPr="005E7697" w:rsidTr="0053408B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76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Систематизация исторического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населённых пунктах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62A8">
              <w:rPr>
                <w:rFonts w:ascii="Times New Roman" w:hAnsi="Times New Roman"/>
                <w:sz w:val="28"/>
                <w:szCs w:val="28"/>
              </w:rPr>
              <w:t>К</w:t>
            </w:r>
            <w:r w:rsidR="00016284">
              <w:rPr>
                <w:rFonts w:ascii="Times New Roman" w:hAnsi="Times New Roman"/>
                <w:sz w:val="28"/>
                <w:szCs w:val="28"/>
              </w:rPr>
              <w:t>ежемского</w:t>
            </w:r>
            <w:proofErr w:type="spellEnd"/>
            <w:r w:rsidR="000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2A8">
              <w:rPr>
                <w:rFonts w:ascii="Times New Roman" w:hAnsi="Times New Roman"/>
                <w:sz w:val="28"/>
                <w:szCs w:val="28"/>
              </w:rPr>
              <w:t>р</w:t>
            </w:r>
            <w:r w:rsidR="00016284">
              <w:rPr>
                <w:rFonts w:ascii="Times New Roman" w:hAnsi="Times New Roman"/>
                <w:sz w:val="28"/>
                <w:szCs w:val="28"/>
              </w:rPr>
              <w:t>айона</w:t>
            </w:r>
            <w:r w:rsidR="00076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73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76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</w:tc>
      </w:tr>
      <w:tr w:rsidR="004230DA" w:rsidRPr="005E7697" w:rsidTr="0053408B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9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Ревизия личных дел участников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0762A8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4230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4169D6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</w:tc>
      </w:tr>
      <w:tr w:rsidR="004230DA" w:rsidRPr="005E7697" w:rsidTr="0053408B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EF3E3A" w:rsidP="002A0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работы по обустройству</w:t>
            </w:r>
            <w:r w:rsidR="007B4680">
              <w:rPr>
                <w:rFonts w:ascii="Times New Roman" w:hAnsi="Times New Roman"/>
                <w:sz w:val="28"/>
                <w:szCs w:val="28"/>
              </w:rPr>
              <w:t xml:space="preserve"> залов природы и</w:t>
            </w:r>
            <w:r w:rsidR="00E873DE">
              <w:rPr>
                <w:rFonts w:ascii="Times New Roman" w:hAnsi="Times New Roman"/>
                <w:sz w:val="28"/>
                <w:szCs w:val="28"/>
              </w:rPr>
              <w:t xml:space="preserve"> этнографии</w:t>
            </w:r>
            <w:r w:rsidR="002E2612">
              <w:rPr>
                <w:rFonts w:ascii="Times New Roman" w:hAnsi="Times New Roman"/>
                <w:sz w:val="28"/>
                <w:szCs w:val="28"/>
              </w:rPr>
              <w:t xml:space="preserve"> (за</w:t>
            </w:r>
            <w:r w:rsidR="002A09E2">
              <w:rPr>
                <w:rFonts w:ascii="Times New Roman" w:hAnsi="Times New Roman"/>
                <w:sz w:val="28"/>
                <w:szCs w:val="28"/>
              </w:rPr>
              <w:t>мена</w:t>
            </w:r>
            <w:r w:rsidR="009E1945">
              <w:rPr>
                <w:rFonts w:ascii="Times New Roman" w:hAnsi="Times New Roman"/>
                <w:sz w:val="28"/>
                <w:szCs w:val="28"/>
              </w:rPr>
              <w:t xml:space="preserve"> электроосвещения, косметический</w:t>
            </w:r>
            <w:r w:rsidR="000762A8">
              <w:rPr>
                <w:rFonts w:ascii="Times New Roman" w:hAnsi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873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9E1945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Default="009E1945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сектором учёта главный </w:t>
            </w:r>
            <w:r w:rsidR="004230DA">
              <w:rPr>
                <w:rFonts w:ascii="Times New Roman" w:hAnsi="Times New Roman"/>
                <w:sz w:val="28"/>
                <w:szCs w:val="28"/>
              </w:rPr>
              <w:t>хранитель</w:t>
            </w:r>
          </w:p>
        </w:tc>
      </w:tr>
      <w:tr w:rsidR="004230DA" w:rsidRPr="005E7697" w:rsidTr="0053408B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42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Формирование научно-справочного материала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музейным предметам </w:t>
            </w:r>
            <w:r w:rsidRPr="0009297E">
              <w:rPr>
                <w:rFonts w:ascii="Times New Roman" w:hAnsi="Times New Roman"/>
                <w:sz w:val="28"/>
                <w:szCs w:val="28"/>
              </w:rPr>
              <w:t>и краеведческим темам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0A61BC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  <w:r w:rsidR="004230DA">
              <w:rPr>
                <w:rFonts w:ascii="Times New Roman" w:hAnsi="Times New Roman"/>
                <w:sz w:val="28"/>
                <w:szCs w:val="28"/>
              </w:rPr>
              <w:t>по запросам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691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Зав.сектором</w:t>
            </w:r>
            <w:proofErr w:type="spellEnd"/>
            <w:r w:rsidR="009E1945">
              <w:rPr>
                <w:rFonts w:ascii="Times New Roman" w:hAnsi="Times New Roman"/>
                <w:sz w:val="28"/>
                <w:szCs w:val="28"/>
              </w:rPr>
              <w:t xml:space="preserve"> учёта, главный </w:t>
            </w:r>
            <w:r>
              <w:rPr>
                <w:rFonts w:ascii="Times New Roman" w:hAnsi="Times New Roman"/>
                <w:sz w:val="28"/>
                <w:szCs w:val="28"/>
              </w:rPr>
              <w:t>хранитель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30DA" w:rsidRPr="005E7697" w:rsidTr="0053408B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169D6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D6">
              <w:rPr>
                <w:rFonts w:ascii="Times New Roman" w:hAnsi="Times New Roman"/>
                <w:sz w:val="28"/>
                <w:szCs w:val="28"/>
              </w:rPr>
              <w:t>Подго</w:t>
            </w:r>
            <w:r w:rsidR="002E2612">
              <w:rPr>
                <w:rFonts w:ascii="Times New Roman" w:hAnsi="Times New Roman"/>
                <w:sz w:val="28"/>
                <w:szCs w:val="28"/>
              </w:rPr>
              <w:t>товка информационного и краевед</w:t>
            </w:r>
            <w:r w:rsidRPr="004169D6">
              <w:rPr>
                <w:rFonts w:ascii="Times New Roman" w:hAnsi="Times New Roman"/>
                <w:sz w:val="28"/>
                <w:szCs w:val="28"/>
              </w:rPr>
              <w:t xml:space="preserve">ческого материала для сайта </w:t>
            </w:r>
            <w:r w:rsidR="00016284">
              <w:rPr>
                <w:rFonts w:ascii="Times New Roman" w:hAnsi="Times New Roman"/>
                <w:sz w:val="28"/>
                <w:szCs w:val="28"/>
              </w:rPr>
              <w:t xml:space="preserve">КИЭМ </w:t>
            </w:r>
            <w:r w:rsidRPr="004169D6">
              <w:rPr>
                <w:rFonts w:ascii="Times New Roman" w:hAnsi="Times New Roman"/>
                <w:sz w:val="28"/>
                <w:szCs w:val="28"/>
              </w:rPr>
              <w:t>и раз</w:t>
            </w:r>
            <w:r w:rsidR="00016284">
              <w:rPr>
                <w:rFonts w:ascii="Times New Roman" w:hAnsi="Times New Roman"/>
                <w:sz w:val="28"/>
                <w:szCs w:val="28"/>
              </w:rPr>
              <w:t xml:space="preserve">мещения в </w:t>
            </w:r>
            <w:proofErr w:type="spellStart"/>
            <w:r w:rsidR="00016284">
              <w:rPr>
                <w:rFonts w:ascii="Times New Roman" w:hAnsi="Times New Roman"/>
                <w:sz w:val="28"/>
                <w:szCs w:val="28"/>
              </w:rPr>
              <w:t>соц.сетях</w:t>
            </w:r>
            <w:proofErr w:type="spellEnd"/>
            <w:r w:rsidR="0001628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169D6">
              <w:rPr>
                <w:rFonts w:ascii="Times New Roman" w:hAnsi="Times New Roman"/>
                <w:sz w:val="28"/>
                <w:szCs w:val="28"/>
              </w:rPr>
              <w:t xml:space="preserve"> «СП»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9E1945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главный хранитель,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зав.сектором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учёта</w:t>
            </w:r>
          </w:p>
        </w:tc>
      </w:tr>
      <w:tr w:rsidR="004230DA" w:rsidRPr="005E7697" w:rsidTr="0053408B">
        <w:trPr>
          <w:trHeight w:val="555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97E">
              <w:rPr>
                <w:rFonts w:ascii="Times New Roman" w:hAnsi="Times New Roman"/>
                <w:sz w:val="28"/>
                <w:szCs w:val="28"/>
              </w:rPr>
              <w:t>Участие в конкурсах, проектной деятельности направленных на развитие деятельности КИЭМ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9E1945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главный </w:t>
            </w:r>
            <w:r w:rsidR="004230DA">
              <w:rPr>
                <w:rFonts w:ascii="Times New Roman" w:hAnsi="Times New Roman"/>
                <w:sz w:val="28"/>
                <w:szCs w:val="28"/>
              </w:rPr>
              <w:t>хранитель</w:t>
            </w:r>
          </w:p>
        </w:tc>
      </w:tr>
      <w:tr w:rsidR="004230DA" w:rsidRPr="005E7697" w:rsidTr="0053408B">
        <w:trPr>
          <w:trHeight w:val="639"/>
        </w:trPr>
        <w:tc>
          <w:tcPr>
            <w:tcW w:w="594" w:type="dxa"/>
            <w:shd w:val="clear" w:color="auto" w:fill="auto"/>
          </w:tcPr>
          <w:p w:rsidR="004230DA" w:rsidRPr="004230DA" w:rsidRDefault="004230DA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09297E" w:rsidRDefault="009E1945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Ревизия топографической описи экспозиций, к</w:t>
            </w:r>
            <w:r w:rsidR="00016284">
              <w:rPr>
                <w:rFonts w:ascii="Times New Roman" w:hAnsi="Times New Roman"/>
                <w:sz w:val="28"/>
                <w:szCs w:val="28"/>
              </w:rPr>
              <w:t xml:space="preserve">онтроль за </w:t>
            </w:r>
            <w:r>
              <w:rPr>
                <w:rFonts w:ascii="Times New Roman" w:hAnsi="Times New Roman"/>
                <w:sz w:val="28"/>
                <w:szCs w:val="28"/>
              </w:rPr>
              <w:t>порядком в фондохранилищах и сохранностью экспонатов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DA" w:rsidRPr="005E7697" w:rsidRDefault="004230DA" w:rsidP="00016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смотритель</w:t>
            </w:r>
          </w:p>
        </w:tc>
      </w:tr>
      <w:tr w:rsidR="00FF20B8" w:rsidRPr="005E7697" w:rsidTr="0053408B">
        <w:trPr>
          <w:trHeight w:val="70"/>
        </w:trPr>
        <w:tc>
          <w:tcPr>
            <w:tcW w:w="594" w:type="dxa"/>
            <w:shd w:val="clear" w:color="auto" w:fill="auto"/>
          </w:tcPr>
          <w:p w:rsidR="00FF20B8" w:rsidRPr="004230DA" w:rsidRDefault="00FF20B8" w:rsidP="000762A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Pr="0009297E" w:rsidRDefault="009E1945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музейных экспонатов</w:t>
            </w:r>
            <w:r w:rsidR="00FF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заимствованных предметов </w:t>
            </w:r>
            <w:r w:rsidR="00FF20B8">
              <w:rPr>
                <w:rFonts w:ascii="Times New Roman" w:hAnsi="Times New Roman"/>
                <w:sz w:val="28"/>
                <w:szCs w:val="28"/>
              </w:rPr>
              <w:t>к  показу в экспозициях и на выставках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Default="000A61BC" w:rsidP="0089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F20B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B8" w:rsidRDefault="00FF20B8" w:rsidP="00FF2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Зав.се</w:t>
            </w:r>
            <w:r w:rsidR="009E1945">
              <w:rPr>
                <w:rFonts w:ascii="Times New Roman" w:hAnsi="Times New Roman"/>
                <w:sz w:val="28"/>
                <w:szCs w:val="28"/>
              </w:rPr>
              <w:t>ктором</w:t>
            </w:r>
            <w:proofErr w:type="spellEnd"/>
            <w:r w:rsidR="009E1945">
              <w:rPr>
                <w:rFonts w:ascii="Times New Roman" w:hAnsi="Times New Roman"/>
                <w:sz w:val="28"/>
                <w:szCs w:val="28"/>
              </w:rPr>
              <w:t xml:space="preserve"> учёта</w:t>
            </w:r>
            <w:r>
              <w:rPr>
                <w:rFonts w:ascii="Times New Roman" w:hAnsi="Times New Roman"/>
                <w:sz w:val="28"/>
                <w:szCs w:val="28"/>
              </w:rPr>
              <w:t>, музейный смотритель</w:t>
            </w:r>
          </w:p>
        </w:tc>
      </w:tr>
    </w:tbl>
    <w:p w:rsidR="0009297E" w:rsidRPr="00016284" w:rsidRDefault="0009297E" w:rsidP="00016284">
      <w:pPr>
        <w:pStyle w:val="a4"/>
        <w:numPr>
          <w:ilvl w:val="0"/>
          <w:numId w:val="18"/>
        </w:numPr>
        <w:rPr>
          <w:rFonts w:ascii="Times New Roman" w:hAnsi="Times New Roman"/>
          <w:b/>
          <w:bCs/>
          <w:sz w:val="28"/>
          <w:szCs w:val="28"/>
        </w:rPr>
      </w:pPr>
      <w:r w:rsidRPr="00016284">
        <w:rPr>
          <w:rFonts w:ascii="Times New Roman" w:hAnsi="Times New Roman"/>
          <w:b/>
          <w:bCs/>
          <w:sz w:val="28"/>
          <w:szCs w:val="28"/>
        </w:rPr>
        <w:lastRenderedPageBreak/>
        <w:t>НА</w:t>
      </w:r>
      <w:r w:rsidR="00730957" w:rsidRPr="00016284">
        <w:rPr>
          <w:rFonts w:ascii="Times New Roman" w:hAnsi="Times New Roman"/>
          <w:b/>
          <w:bCs/>
          <w:sz w:val="28"/>
          <w:szCs w:val="28"/>
        </w:rPr>
        <w:t>УЧНО-</w:t>
      </w:r>
      <w:proofErr w:type="gramStart"/>
      <w:r w:rsidR="00730957" w:rsidRPr="00016284">
        <w:rPr>
          <w:rFonts w:ascii="Times New Roman" w:hAnsi="Times New Roman"/>
          <w:b/>
          <w:bCs/>
          <w:sz w:val="28"/>
          <w:szCs w:val="28"/>
        </w:rPr>
        <w:t xml:space="preserve">МЕТОДИЧЕСКАЯ </w:t>
      </w:r>
      <w:r w:rsidRPr="00016284">
        <w:rPr>
          <w:rFonts w:ascii="Times New Roman" w:hAnsi="Times New Roman"/>
          <w:b/>
          <w:bCs/>
          <w:sz w:val="28"/>
          <w:szCs w:val="28"/>
        </w:rPr>
        <w:t xml:space="preserve"> РАБОТА</w:t>
      </w:r>
      <w:proofErr w:type="gramEnd"/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644"/>
        <w:gridCol w:w="1417"/>
        <w:gridCol w:w="2720"/>
      </w:tblGrid>
      <w:tr w:rsidR="00730957" w:rsidTr="00DE7124">
        <w:tc>
          <w:tcPr>
            <w:tcW w:w="594" w:type="dxa"/>
          </w:tcPr>
          <w:p w:rsidR="00730957" w:rsidRPr="005E7697" w:rsidRDefault="00FF1188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644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720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30957" w:rsidTr="00DE7124">
        <w:tc>
          <w:tcPr>
            <w:tcW w:w="594" w:type="dxa"/>
          </w:tcPr>
          <w:p w:rsidR="00730957" w:rsidRPr="005E7697" w:rsidRDefault="00730957" w:rsidP="00E15336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4" w:type="dxa"/>
          </w:tcPr>
          <w:p w:rsidR="00730957" w:rsidRPr="007B6F89" w:rsidRDefault="00730957" w:rsidP="00DC62A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4A37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на </w:t>
            </w:r>
            <w:r w:rsidR="009E1945">
              <w:rPr>
                <w:rFonts w:ascii="Times New Roman" w:hAnsi="Times New Roman"/>
                <w:sz w:val="28"/>
                <w:szCs w:val="28"/>
              </w:rPr>
              <w:t xml:space="preserve">очных </w:t>
            </w:r>
            <w:r w:rsidRPr="00D84A37">
              <w:rPr>
                <w:rFonts w:ascii="Times New Roman" w:hAnsi="Times New Roman"/>
                <w:sz w:val="28"/>
                <w:szCs w:val="28"/>
              </w:rPr>
              <w:t>краткосро</w:t>
            </w:r>
            <w:r w:rsidR="009E1945">
              <w:rPr>
                <w:rFonts w:ascii="Times New Roman" w:hAnsi="Times New Roman"/>
                <w:sz w:val="28"/>
                <w:szCs w:val="28"/>
              </w:rPr>
              <w:t>чных курсах и дистанционно</w:t>
            </w:r>
          </w:p>
        </w:tc>
        <w:tc>
          <w:tcPr>
            <w:tcW w:w="1417" w:type="dxa"/>
          </w:tcPr>
          <w:p w:rsidR="00730957" w:rsidRPr="005E7697" w:rsidRDefault="00730957" w:rsidP="00DC62A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</w:tcPr>
          <w:p w:rsidR="00DE7124" w:rsidRDefault="00730957" w:rsidP="007B4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E1945">
              <w:rPr>
                <w:rFonts w:ascii="Times New Roman" w:hAnsi="Times New Roman"/>
                <w:sz w:val="28"/>
                <w:szCs w:val="28"/>
              </w:rPr>
              <w:t>лавный хранитель,</w:t>
            </w:r>
          </w:p>
          <w:p w:rsidR="00730957" w:rsidRPr="005E7697" w:rsidRDefault="00A50C3F" w:rsidP="007B46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7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E7124">
              <w:rPr>
                <w:rFonts w:ascii="Times New Roman" w:hAnsi="Times New Roman"/>
                <w:sz w:val="28"/>
                <w:szCs w:val="28"/>
              </w:rPr>
              <w:t>мотритель</w:t>
            </w:r>
            <w:r w:rsidR="009E1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5336" w:rsidTr="00DE7124">
        <w:tc>
          <w:tcPr>
            <w:tcW w:w="594" w:type="dxa"/>
          </w:tcPr>
          <w:p w:rsidR="00E15336" w:rsidRPr="005E7697" w:rsidRDefault="007B4680" w:rsidP="00E15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90E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E15336" w:rsidRPr="005E7697" w:rsidRDefault="00E15336" w:rsidP="00DE7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планов работы музея (ежемесячных, ежеквартальных, на летний период, на </w:t>
            </w:r>
            <w:r w:rsidR="00DE7124">
              <w:rPr>
                <w:rFonts w:ascii="Times New Roman" w:hAnsi="Times New Roman"/>
                <w:sz w:val="28"/>
                <w:szCs w:val="28"/>
              </w:rPr>
              <w:t>учебный год, тематических и пр.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15336" w:rsidRPr="005E7697" w:rsidRDefault="00E15336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</w:tcPr>
          <w:p w:rsidR="00E15336" w:rsidRPr="005E7697" w:rsidRDefault="00E15336" w:rsidP="007B4680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Директор музея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7124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190EAC">
              <w:rPr>
                <w:rFonts w:ascii="Times New Roman" w:hAnsi="Times New Roman"/>
                <w:sz w:val="28"/>
                <w:szCs w:val="28"/>
              </w:rPr>
              <w:t xml:space="preserve">хранитель, </w:t>
            </w:r>
            <w:proofErr w:type="spellStart"/>
            <w:r w:rsidR="00190EAC">
              <w:rPr>
                <w:rFonts w:ascii="Times New Roman" w:hAnsi="Times New Roman"/>
                <w:sz w:val="28"/>
                <w:szCs w:val="28"/>
              </w:rPr>
              <w:t>зав.сектором</w:t>
            </w:r>
            <w:proofErr w:type="spellEnd"/>
            <w:r w:rsidR="00DE7124">
              <w:rPr>
                <w:rFonts w:ascii="Times New Roman" w:hAnsi="Times New Roman"/>
                <w:sz w:val="28"/>
                <w:szCs w:val="28"/>
              </w:rPr>
              <w:t xml:space="preserve"> учёта</w:t>
            </w:r>
          </w:p>
        </w:tc>
      </w:tr>
      <w:tr w:rsidR="00E15336" w:rsidTr="00DE7124">
        <w:tc>
          <w:tcPr>
            <w:tcW w:w="594" w:type="dxa"/>
          </w:tcPr>
          <w:p w:rsidR="00E15336" w:rsidRPr="00730957" w:rsidRDefault="007B4680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E15336" w:rsidRPr="0073095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E15336" w:rsidRPr="00730957" w:rsidRDefault="00190EAC" w:rsidP="00A50C3F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15336" w:rsidRPr="00730957">
              <w:rPr>
                <w:rFonts w:ascii="Times New Roman" w:hAnsi="Times New Roman"/>
                <w:sz w:val="28"/>
                <w:szCs w:val="28"/>
              </w:rPr>
              <w:t>одготовка монит</w:t>
            </w:r>
            <w:r w:rsidR="00A50C3F">
              <w:rPr>
                <w:rFonts w:ascii="Times New Roman" w:hAnsi="Times New Roman"/>
                <w:sz w:val="28"/>
                <w:szCs w:val="28"/>
              </w:rPr>
              <w:t>оринга и отчетов по работе</w:t>
            </w:r>
            <w:r w:rsidR="00E15336" w:rsidRPr="00730957">
              <w:rPr>
                <w:rFonts w:ascii="Times New Roman" w:hAnsi="Times New Roman"/>
                <w:sz w:val="28"/>
                <w:szCs w:val="28"/>
              </w:rPr>
              <w:t xml:space="preserve"> музея</w:t>
            </w:r>
            <w:r w:rsidR="00A50C3F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proofErr w:type="spellStart"/>
            <w:r w:rsidR="00A50C3F">
              <w:rPr>
                <w:rFonts w:ascii="Times New Roman" w:hAnsi="Times New Roman"/>
                <w:sz w:val="28"/>
                <w:szCs w:val="28"/>
              </w:rPr>
              <w:t>БАРСе</w:t>
            </w:r>
            <w:proofErr w:type="spellEnd"/>
            <w:r w:rsidR="00A50C3F">
              <w:rPr>
                <w:rFonts w:ascii="Times New Roman" w:hAnsi="Times New Roman"/>
                <w:sz w:val="28"/>
                <w:szCs w:val="28"/>
              </w:rPr>
              <w:t>, ежемесячные и пр.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15336" w:rsidRPr="00190EAC" w:rsidRDefault="00190EAC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E15336" w:rsidRPr="00190EAC">
              <w:rPr>
                <w:rFonts w:ascii="Times New Roman" w:hAnsi="Times New Roman"/>
                <w:b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0" w:type="dxa"/>
          </w:tcPr>
          <w:p w:rsidR="00E15336" w:rsidRPr="00190EAC" w:rsidRDefault="00DE7124" w:rsidP="007B4680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музея, главный </w:t>
            </w:r>
            <w:r w:rsidR="00E15336" w:rsidRPr="00190EAC">
              <w:rPr>
                <w:rFonts w:ascii="Times New Roman" w:hAnsi="Times New Roman"/>
                <w:bCs/>
                <w:sz w:val="28"/>
                <w:szCs w:val="28"/>
              </w:rPr>
              <w:t>хранитель</w:t>
            </w:r>
          </w:p>
        </w:tc>
      </w:tr>
      <w:tr w:rsidR="00190EAC" w:rsidTr="00DE7124">
        <w:tc>
          <w:tcPr>
            <w:tcW w:w="594" w:type="dxa"/>
          </w:tcPr>
          <w:p w:rsidR="00190EAC" w:rsidRPr="00730957" w:rsidRDefault="007B4680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190EAC" w:rsidRPr="008177AD" w:rsidRDefault="00190EAC" w:rsidP="00BB012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77AD">
              <w:rPr>
                <w:rFonts w:ascii="Times New Roman" w:hAnsi="Times New Roman"/>
                <w:sz w:val="28"/>
                <w:szCs w:val="28"/>
              </w:rPr>
              <w:t>Методическая помо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щь </w:t>
            </w:r>
            <w:r w:rsidRPr="008177AD">
              <w:rPr>
                <w:rFonts w:ascii="Times New Roman" w:hAnsi="Times New Roman"/>
                <w:sz w:val="28"/>
                <w:szCs w:val="28"/>
              </w:rPr>
              <w:t>учащимся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подготовке рефератов, докладов и исследовательских работ</w:t>
            </w:r>
          </w:p>
        </w:tc>
        <w:tc>
          <w:tcPr>
            <w:tcW w:w="1417" w:type="dxa"/>
          </w:tcPr>
          <w:p w:rsidR="00190EAC" w:rsidRPr="005E7697" w:rsidRDefault="00190EAC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</w:tcPr>
          <w:p w:rsidR="00190EAC" w:rsidRPr="005E7697" w:rsidRDefault="00190EAC" w:rsidP="007B4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E7124">
              <w:rPr>
                <w:rFonts w:ascii="Times New Roman" w:hAnsi="Times New Roman"/>
                <w:sz w:val="28"/>
                <w:szCs w:val="28"/>
              </w:rPr>
              <w:t xml:space="preserve">лавный 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хранитель,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зав.сектором</w:t>
            </w:r>
            <w:proofErr w:type="spellEnd"/>
            <w:r w:rsidRPr="005E7697">
              <w:rPr>
                <w:rFonts w:ascii="Times New Roman" w:hAnsi="Times New Roman"/>
                <w:sz w:val="28"/>
                <w:szCs w:val="28"/>
              </w:rPr>
              <w:t xml:space="preserve"> учёта</w:t>
            </w:r>
          </w:p>
        </w:tc>
      </w:tr>
      <w:tr w:rsidR="00FA1A77" w:rsidTr="00DE7124">
        <w:tc>
          <w:tcPr>
            <w:tcW w:w="594" w:type="dxa"/>
          </w:tcPr>
          <w:p w:rsidR="00FA1A77" w:rsidRDefault="007B4680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F20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FA1A77" w:rsidRPr="008177AD" w:rsidRDefault="00FA1A77" w:rsidP="00BB012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жюри </w:t>
            </w:r>
            <w:r w:rsidR="00A50C3F">
              <w:rPr>
                <w:rFonts w:ascii="Times New Roman" w:hAnsi="Times New Roman"/>
                <w:sz w:val="28"/>
                <w:szCs w:val="28"/>
              </w:rPr>
              <w:t>при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районных </w:t>
            </w:r>
            <w:r w:rsidR="00A50C3F">
              <w:rPr>
                <w:rFonts w:ascii="Times New Roman" w:hAnsi="Times New Roman"/>
                <w:sz w:val="28"/>
                <w:szCs w:val="28"/>
              </w:rPr>
              <w:t xml:space="preserve"> конкурсов</w:t>
            </w:r>
            <w:r w:rsidR="00DE71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учебно-исследовательских конференций учащихся</w:t>
            </w:r>
          </w:p>
        </w:tc>
        <w:tc>
          <w:tcPr>
            <w:tcW w:w="1417" w:type="dxa"/>
          </w:tcPr>
          <w:p w:rsidR="00FA1A77" w:rsidRPr="005E7697" w:rsidRDefault="00FA1A77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</w:tcPr>
          <w:p w:rsidR="00FA1A77" w:rsidRDefault="00FA1A77" w:rsidP="007B4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r w:rsidR="00DE7124">
              <w:rPr>
                <w:rFonts w:ascii="Times New Roman" w:hAnsi="Times New Roman"/>
                <w:bCs/>
                <w:sz w:val="28"/>
                <w:szCs w:val="28"/>
              </w:rPr>
              <w:t xml:space="preserve">, главный 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хранитель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зав.сектором</w:t>
            </w:r>
            <w:proofErr w:type="spellEnd"/>
            <w:r w:rsidR="00DE7124">
              <w:rPr>
                <w:rFonts w:ascii="Times New Roman" w:hAnsi="Times New Roman"/>
                <w:bCs/>
                <w:sz w:val="28"/>
                <w:szCs w:val="28"/>
              </w:rPr>
              <w:t xml:space="preserve"> учёта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FA1A77" w:rsidTr="00DE7124">
        <w:tc>
          <w:tcPr>
            <w:tcW w:w="594" w:type="dxa"/>
          </w:tcPr>
          <w:p w:rsidR="00FA1A77" w:rsidRDefault="007B4680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A1A7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FA1A77" w:rsidRPr="008177AD" w:rsidRDefault="007B4680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 xml:space="preserve">Систематизация </w:t>
            </w:r>
            <w:r>
              <w:rPr>
                <w:rFonts w:ascii="Times New Roman" w:hAnsi="Times New Roman"/>
                <w:sz w:val="28"/>
                <w:szCs w:val="28"/>
              </w:rPr>
              <w:t>документального и фотоматериала</w:t>
            </w:r>
            <w:r w:rsidR="00A50C3F">
              <w:rPr>
                <w:rFonts w:ascii="Times New Roman" w:hAnsi="Times New Roman"/>
                <w:sz w:val="28"/>
                <w:szCs w:val="28"/>
              </w:rPr>
              <w:t xml:space="preserve"> из газеты «СП» за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FA1A77" w:rsidRPr="00DC62AB" w:rsidRDefault="00A50C3F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7B4680">
              <w:rPr>
                <w:rFonts w:ascii="Times New Roman" w:hAnsi="Times New Roman"/>
                <w:bCs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-февраль</w:t>
            </w:r>
          </w:p>
        </w:tc>
        <w:tc>
          <w:tcPr>
            <w:tcW w:w="2720" w:type="dxa"/>
          </w:tcPr>
          <w:p w:rsidR="00FA1A77" w:rsidRPr="00DC62AB" w:rsidRDefault="00FA1A77" w:rsidP="007B4680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  <w:tr w:rsidR="00FB1724" w:rsidTr="00DE7124">
        <w:tc>
          <w:tcPr>
            <w:tcW w:w="594" w:type="dxa"/>
          </w:tcPr>
          <w:p w:rsidR="00FB1724" w:rsidRDefault="00FB1724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44" w:type="dxa"/>
          </w:tcPr>
          <w:p w:rsidR="00FB1724" w:rsidRPr="005E7697" w:rsidRDefault="00FB1724" w:rsidP="00DC62A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1724">
              <w:rPr>
                <w:rFonts w:ascii="Times New Roman" w:hAnsi="Times New Roman"/>
                <w:bCs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фотоальбома по итогам</w:t>
            </w:r>
            <w:r w:rsidRPr="00FB1724">
              <w:rPr>
                <w:rFonts w:ascii="Times New Roman" w:hAnsi="Times New Roman"/>
                <w:bCs/>
                <w:sz w:val="28"/>
                <w:szCs w:val="28"/>
              </w:rPr>
              <w:t xml:space="preserve"> акции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2023г. </w:t>
            </w:r>
            <w:r w:rsidRPr="00FB1724">
              <w:rPr>
                <w:rFonts w:ascii="Times New Roman" w:hAnsi="Times New Roman"/>
                <w:bCs/>
                <w:sz w:val="28"/>
                <w:szCs w:val="28"/>
              </w:rPr>
              <w:t>«Учителями славится Россия»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B1724" w:rsidRDefault="00FB1724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март-октябрь</w:t>
            </w:r>
          </w:p>
        </w:tc>
        <w:tc>
          <w:tcPr>
            <w:tcW w:w="2720" w:type="dxa"/>
          </w:tcPr>
          <w:p w:rsidR="00FB1724" w:rsidRPr="00DC62AB" w:rsidRDefault="00FB1724" w:rsidP="007B4680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хранитель</w:t>
            </w:r>
          </w:p>
        </w:tc>
      </w:tr>
      <w:tr w:rsidR="000A61BC" w:rsidTr="00DE7124">
        <w:tc>
          <w:tcPr>
            <w:tcW w:w="594" w:type="dxa"/>
          </w:tcPr>
          <w:p w:rsidR="000A61BC" w:rsidRDefault="000A61BC" w:rsidP="00E15336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44" w:type="dxa"/>
          </w:tcPr>
          <w:p w:rsidR="000A61BC" w:rsidRPr="00FB1724" w:rsidRDefault="000A61BC" w:rsidP="00DC62AB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Оформление фотоальбома по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Богучанской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ГЭС </w:t>
            </w:r>
          </w:p>
        </w:tc>
        <w:tc>
          <w:tcPr>
            <w:tcW w:w="1417" w:type="dxa"/>
          </w:tcPr>
          <w:p w:rsidR="000A61BC" w:rsidRDefault="000A61BC" w:rsidP="00BB012E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январь-март</w:t>
            </w:r>
          </w:p>
        </w:tc>
        <w:tc>
          <w:tcPr>
            <w:tcW w:w="2720" w:type="dxa"/>
          </w:tcPr>
          <w:p w:rsidR="000A61BC" w:rsidRDefault="000A61BC" w:rsidP="007B4680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62AB">
              <w:rPr>
                <w:rFonts w:ascii="Times New Roman" w:hAnsi="Times New Roman"/>
                <w:bCs/>
                <w:sz w:val="28"/>
                <w:szCs w:val="28"/>
              </w:rPr>
              <w:t>Музейный смотритель</w:t>
            </w:r>
          </w:p>
        </w:tc>
      </w:tr>
      <w:tr w:rsidR="00DE7124" w:rsidTr="00DE7124">
        <w:tc>
          <w:tcPr>
            <w:tcW w:w="594" w:type="dxa"/>
          </w:tcPr>
          <w:p w:rsidR="00DE7124" w:rsidRDefault="000A61BC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DE712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DE7124" w:rsidRPr="005E7697" w:rsidRDefault="00DE7124" w:rsidP="00DE712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историко-краеведческого материала и </w:t>
            </w:r>
            <w:r w:rsidR="00A50C3F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>
              <w:rPr>
                <w:rFonts w:ascii="Times New Roman" w:hAnsi="Times New Roman"/>
                <w:sz w:val="28"/>
                <w:szCs w:val="28"/>
              </w:rPr>
              <w:t>справок по запросам</w:t>
            </w:r>
          </w:p>
        </w:tc>
        <w:tc>
          <w:tcPr>
            <w:tcW w:w="1417" w:type="dxa"/>
          </w:tcPr>
          <w:p w:rsidR="00DE7124" w:rsidRPr="005E7697" w:rsidRDefault="00DE7124" w:rsidP="00DE7124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0" w:type="dxa"/>
          </w:tcPr>
          <w:p w:rsidR="00DE7124" w:rsidRPr="005E7697" w:rsidRDefault="00DE7124" w:rsidP="00DE7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 xml:space="preserve">хранитель, </w:t>
            </w:r>
            <w:proofErr w:type="spellStart"/>
            <w:r w:rsidRPr="005E7697">
              <w:rPr>
                <w:rFonts w:ascii="Times New Roman" w:hAnsi="Times New Roman"/>
                <w:sz w:val="28"/>
                <w:szCs w:val="28"/>
              </w:rPr>
              <w:t>зав.сектором</w:t>
            </w:r>
            <w:proofErr w:type="spellEnd"/>
            <w:r w:rsidRPr="005E7697">
              <w:rPr>
                <w:rFonts w:ascii="Times New Roman" w:hAnsi="Times New Roman"/>
                <w:sz w:val="28"/>
                <w:szCs w:val="28"/>
              </w:rPr>
              <w:t xml:space="preserve"> учёта</w:t>
            </w:r>
          </w:p>
        </w:tc>
      </w:tr>
      <w:tr w:rsidR="00A50C3F" w:rsidTr="00DE7124">
        <w:tc>
          <w:tcPr>
            <w:tcW w:w="594" w:type="dxa"/>
          </w:tcPr>
          <w:p w:rsidR="00A50C3F" w:rsidRDefault="000A61BC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A50C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A50C3F" w:rsidRDefault="00A50C3F" w:rsidP="00A50C3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Соглашений о взаимном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сотруд-ничестве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образовательными учреждениями</w:t>
            </w:r>
          </w:p>
        </w:tc>
        <w:tc>
          <w:tcPr>
            <w:tcW w:w="1417" w:type="dxa"/>
          </w:tcPr>
          <w:p w:rsidR="00A50C3F" w:rsidRPr="005E7697" w:rsidRDefault="00A50C3F" w:rsidP="00DE7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720" w:type="dxa"/>
          </w:tcPr>
          <w:p w:rsidR="00A50C3F" w:rsidRDefault="00A50C3F" w:rsidP="00DE7124">
            <w:pPr>
              <w:rPr>
                <w:rFonts w:ascii="Times New Roman" w:hAnsi="Times New Roman"/>
                <w:sz w:val="28"/>
                <w:szCs w:val="28"/>
              </w:rPr>
            </w:pPr>
            <w:r w:rsidRPr="00A50C3F">
              <w:rPr>
                <w:rFonts w:ascii="Times New Roman" w:hAnsi="Times New Roman"/>
                <w:sz w:val="28"/>
                <w:szCs w:val="28"/>
              </w:rPr>
              <w:t>Директор музея, главный хранитель</w:t>
            </w:r>
          </w:p>
        </w:tc>
      </w:tr>
    </w:tbl>
    <w:p w:rsidR="003C0F42" w:rsidRDefault="003C0F42" w:rsidP="003C0F42">
      <w:pPr>
        <w:spacing w:after="0"/>
        <w:ind w:left="1418"/>
        <w:rPr>
          <w:rFonts w:ascii="Times New Roman" w:hAnsi="Times New Roman"/>
          <w:b/>
          <w:bCs/>
          <w:sz w:val="28"/>
          <w:szCs w:val="28"/>
        </w:rPr>
      </w:pPr>
    </w:p>
    <w:p w:rsidR="00730957" w:rsidRPr="00FF1188" w:rsidRDefault="00730957" w:rsidP="00FF1188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F1188">
        <w:rPr>
          <w:rFonts w:ascii="Times New Roman" w:hAnsi="Times New Roman"/>
          <w:b/>
          <w:bCs/>
          <w:sz w:val="28"/>
          <w:szCs w:val="28"/>
        </w:rPr>
        <w:t>ОРГАНИЗАЦИОННАЯ  РАБОТА</w:t>
      </w:r>
      <w:proofErr w:type="gramEnd"/>
    </w:p>
    <w:p w:rsidR="00FF1188" w:rsidRPr="00FF1188" w:rsidRDefault="00FF1188" w:rsidP="00FF1188">
      <w:pPr>
        <w:pStyle w:val="a4"/>
        <w:spacing w:after="0"/>
        <w:ind w:left="1778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5644"/>
        <w:gridCol w:w="1801"/>
        <w:gridCol w:w="2359"/>
      </w:tblGrid>
      <w:tr w:rsidR="00730957" w:rsidRPr="005E7697" w:rsidTr="000A61BC">
        <w:tc>
          <w:tcPr>
            <w:tcW w:w="594" w:type="dxa"/>
          </w:tcPr>
          <w:p w:rsidR="00730957" w:rsidRPr="005E7697" w:rsidRDefault="00FF1188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644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01" w:type="dxa"/>
          </w:tcPr>
          <w:p w:rsidR="00730957" w:rsidRPr="005E7697" w:rsidRDefault="00730957" w:rsidP="005F1E2B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59" w:type="dxa"/>
          </w:tcPr>
          <w:p w:rsidR="00730957" w:rsidRPr="005E7697" w:rsidRDefault="00730957" w:rsidP="00DC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90EAC" w:rsidRPr="005E7697" w:rsidTr="000A61BC">
        <w:tc>
          <w:tcPr>
            <w:tcW w:w="594" w:type="dxa"/>
          </w:tcPr>
          <w:p w:rsidR="00190EAC" w:rsidRPr="00FF20B8" w:rsidRDefault="005F1E2B" w:rsidP="00FF20B8">
            <w:pPr>
              <w:rPr>
                <w:rFonts w:ascii="Times New Roman" w:hAnsi="Times New Roman"/>
                <w:sz w:val="28"/>
                <w:szCs w:val="28"/>
              </w:rPr>
            </w:pPr>
            <w:r w:rsidRPr="00FF20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4" w:type="dxa"/>
          </w:tcPr>
          <w:p w:rsidR="00190EAC" w:rsidRPr="005E7697" w:rsidRDefault="00190EAC" w:rsidP="00EA7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Сайта учреждения</w:t>
            </w:r>
          </w:p>
        </w:tc>
        <w:tc>
          <w:tcPr>
            <w:tcW w:w="1801" w:type="dxa"/>
          </w:tcPr>
          <w:p w:rsidR="00190EAC" w:rsidRPr="00190EAC" w:rsidRDefault="000A61BC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2359" w:type="dxa"/>
          </w:tcPr>
          <w:p w:rsidR="00190EAC" w:rsidRPr="00190EAC" w:rsidRDefault="007B4680" w:rsidP="00691B67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</w:tr>
      <w:tr w:rsidR="00DE7124" w:rsidRPr="005E7697" w:rsidTr="000A61BC">
        <w:tc>
          <w:tcPr>
            <w:tcW w:w="594" w:type="dxa"/>
          </w:tcPr>
          <w:p w:rsidR="00DE7124" w:rsidRPr="00FF20B8" w:rsidRDefault="00DE7124" w:rsidP="00DE7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DE7124" w:rsidRDefault="00DE7124" w:rsidP="00DE7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доп.соглашений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Учредителем на предоставление субсидий</w:t>
            </w:r>
          </w:p>
        </w:tc>
        <w:tc>
          <w:tcPr>
            <w:tcW w:w="1801" w:type="dxa"/>
          </w:tcPr>
          <w:p w:rsidR="00DE7124" w:rsidRPr="00190EAC" w:rsidRDefault="000A61BC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DE7124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59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</w:tr>
      <w:tr w:rsidR="00DE7124" w:rsidTr="000A61BC"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44" w:type="dxa"/>
          </w:tcPr>
          <w:p w:rsidR="00DE7124" w:rsidRPr="00EA7F92" w:rsidRDefault="00DE7124" w:rsidP="00DE7124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F92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EA7F92">
              <w:rPr>
                <w:rFonts w:ascii="Times New Roman" w:hAnsi="Times New Roman"/>
                <w:sz w:val="28"/>
                <w:szCs w:val="28"/>
              </w:rPr>
              <w:t xml:space="preserve"> с обслуживающими организациями и поставщиками</w:t>
            </w:r>
          </w:p>
        </w:tc>
        <w:tc>
          <w:tcPr>
            <w:tcW w:w="1801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2359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  <w:tr w:rsidR="00DE7124" w:rsidTr="000A61BC"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44" w:type="dxa"/>
          </w:tcPr>
          <w:p w:rsidR="00DE7124" w:rsidRPr="00EA7F92" w:rsidRDefault="000A61BC" w:rsidP="00DE712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 отчёт.</w:t>
            </w:r>
            <w:r w:rsidR="00DE7124">
              <w:rPr>
                <w:rFonts w:ascii="Times New Roman" w:hAnsi="Times New Roman"/>
                <w:sz w:val="28"/>
                <w:szCs w:val="28"/>
              </w:rPr>
              <w:t xml:space="preserve"> информации на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ГЗ </w:t>
            </w:r>
          </w:p>
        </w:tc>
        <w:tc>
          <w:tcPr>
            <w:tcW w:w="1801" w:type="dxa"/>
          </w:tcPr>
          <w:p w:rsidR="00DE7124" w:rsidRPr="00190EAC" w:rsidRDefault="000A61BC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ежеквартал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</w:tr>
      <w:tr w:rsidR="00DE7124" w:rsidTr="000A61BC"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44" w:type="dxa"/>
          </w:tcPr>
          <w:p w:rsidR="00DE7124" w:rsidRPr="00EA7F92" w:rsidRDefault="00DE7124" w:rsidP="00DE712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посещений музея по Пушкинской карте</w:t>
            </w:r>
          </w:p>
        </w:tc>
        <w:tc>
          <w:tcPr>
            <w:tcW w:w="1801" w:type="dxa"/>
          </w:tcPr>
          <w:p w:rsidR="00DE7124" w:rsidRPr="00190EAC" w:rsidRDefault="00FD11C3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59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  <w:r w:rsidR="000A61BC">
              <w:rPr>
                <w:rFonts w:ascii="Times New Roman" w:hAnsi="Times New Roman"/>
                <w:bCs/>
                <w:sz w:val="28"/>
                <w:szCs w:val="28"/>
              </w:rPr>
              <w:t>, гл.</w:t>
            </w:r>
            <w:r w:rsidR="00FD11C3">
              <w:rPr>
                <w:rFonts w:ascii="Times New Roman" w:hAnsi="Times New Roman"/>
                <w:bCs/>
                <w:sz w:val="28"/>
                <w:szCs w:val="28"/>
              </w:rPr>
              <w:t xml:space="preserve"> хранитель</w:t>
            </w:r>
          </w:p>
        </w:tc>
      </w:tr>
      <w:tr w:rsidR="00DE7124" w:rsidTr="000A61BC"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44" w:type="dxa"/>
          </w:tcPr>
          <w:p w:rsidR="00DE7124" w:rsidRDefault="00DE7124" w:rsidP="000A61B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</w:t>
            </w:r>
            <w:r w:rsidR="000A61BC">
              <w:rPr>
                <w:rFonts w:ascii="Times New Roman" w:hAnsi="Times New Roman"/>
                <w:sz w:val="28"/>
                <w:szCs w:val="28"/>
              </w:rPr>
              <w:t>ение архива по деятельности музея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DE7124" w:rsidRPr="00DC62AB" w:rsidRDefault="000A61BC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359" w:type="dxa"/>
          </w:tcPr>
          <w:p w:rsidR="00DE7124" w:rsidRPr="00DC62AB" w:rsidRDefault="000A61BC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Муз.</w:t>
            </w:r>
            <w:r w:rsidR="00DE7124" w:rsidRPr="00DC62AB">
              <w:rPr>
                <w:rFonts w:ascii="Times New Roman" w:hAnsi="Times New Roman"/>
                <w:bCs/>
                <w:sz w:val="28"/>
                <w:szCs w:val="28"/>
              </w:rPr>
              <w:t xml:space="preserve"> смотритель</w:t>
            </w:r>
          </w:p>
        </w:tc>
      </w:tr>
      <w:tr w:rsidR="00DE7124" w:rsidTr="000A61BC">
        <w:trPr>
          <w:trHeight w:val="309"/>
        </w:trPr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44" w:type="dxa"/>
          </w:tcPr>
          <w:p w:rsidR="00DE7124" w:rsidRPr="00EA7F92" w:rsidRDefault="000A61BC" w:rsidP="00DE712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DE7124">
              <w:rPr>
                <w:rFonts w:ascii="Times New Roman" w:hAnsi="Times New Roman"/>
                <w:sz w:val="28"/>
                <w:szCs w:val="28"/>
              </w:rPr>
              <w:t xml:space="preserve"> по ПБ, ОТ</w:t>
            </w:r>
            <w:r w:rsidR="00DE7124" w:rsidRPr="00EA7F92">
              <w:rPr>
                <w:rFonts w:ascii="Times New Roman" w:hAnsi="Times New Roman"/>
                <w:sz w:val="28"/>
                <w:szCs w:val="28"/>
              </w:rPr>
              <w:t xml:space="preserve"> и ЧС</w:t>
            </w:r>
          </w:p>
        </w:tc>
        <w:tc>
          <w:tcPr>
            <w:tcW w:w="1801" w:type="dxa"/>
          </w:tcPr>
          <w:p w:rsidR="00DE7124" w:rsidRDefault="000A61BC" w:rsidP="00DE7124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359" w:type="dxa"/>
          </w:tcPr>
          <w:p w:rsidR="00DE7124" w:rsidRDefault="000A61BC" w:rsidP="000A61BC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Гл.хранитель</w:t>
            </w:r>
            <w:proofErr w:type="spellEnd"/>
          </w:p>
        </w:tc>
      </w:tr>
      <w:tr w:rsidR="00DE7124" w:rsidTr="000A61BC"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44" w:type="dxa"/>
          </w:tcPr>
          <w:p w:rsidR="00DE7124" w:rsidRPr="00EA7F92" w:rsidRDefault="00DE7124" w:rsidP="00DE7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Списание оргтехники и расходных материалов по итогам инвентаризации </w:t>
            </w:r>
          </w:p>
        </w:tc>
        <w:tc>
          <w:tcPr>
            <w:tcW w:w="1801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2359" w:type="dxa"/>
          </w:tcPr>
          <w:p w:rsidR="00DE7124" w:rsidRDefault="00DE7124" w:rsidP="00DE7124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EAC"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  <w:p w:rsidR="00DE7124" w:rsidRDefault="00DE7124" w:rsidP="00DE7124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E7124" w:rsidTr="000A61BC"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44" w:type="dxa"/>
          </w:tcPr>
          <w:p w:rsidR="00DE7124" w:rsidRDefault="00DE7124" w:rsidP="00DE7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Инвентаризация основных средств</w:t>
            </w:r>
          </w:p>
        </w:tc>
        <w:tc>
          <w:tcPr>
            <w:tcW w:w="1801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359" w:type="dxa"/>
          </w:tcPr>
          <w:p w:rsidR="00DE7124" w:rsidRPr="00190EAC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  <w:tr w:rsidR="00DE7124" w:rsidTr="000A61BC">
        <w:tc>
          <w:tcPr>
            <w:tcW w:w="594" w:type="dxa"/>
          </w:tcPr>
          <w:p w:rsidR="00DE7124" w:rsidRPr="00FF20B8" w:rsidRDefault="00DE7124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FF20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DE7124" w:rsidRPr="00EA7F92" w:rsidRDefault="003C0F42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доп.соглашения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 договору с МК РФ «О передаче</w:t>
            </w:r>
            <w:r w:rsidR="00FF1188">
              <w:rPr>
                <w:rFonts w:ascii="Times New Roman" w:hAnsi="Times New Roman"/>
                <w:bCs/>
                <w:sz w:val="28"/>
                <w:szCs w:val="28"/>
              </w:rPr>
              <w:t xml:space="preserve"> безвозмездное пользование музейных предметов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01" w:type="dxa"/>
          </w:tcPr>
          <w:p w:rsidR="00DE7124" w:rsidRPr="00190EAC" w:rsidRDefault="006664F1" w:rsidP="00DE7124">
            <w:pPr>
              <w:pStyle w:val="a4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квартал</w:t>
            </w:r>
          </w:p>
        </w:tc>
        <w:tc>
          <w:tcPr>
            <w:tcW w:w="2359" w:type="dxa"/>
          </w:tcPr>
          <w:p w:rsidR="00DE7124" w:rsidRDefault="00FF1188" w:rsidP="00DE7124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 музея</w:t>
            </w:r>
          </w:p>
        </w:tc>
      </w:tr>
    </w:tbl>
    <w:p w:rsidR="005534C4" w:rsidRPr="005F1E2B" w:rsidRDefault="005F1E2B" w:rsidP="005F1E2B">
      <w:pPr>
        <w:ind w:left="141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E726F9" w:rsidRPr="005F1E2B">
        <w:rPr>
          <w:rFonts w:ascii="Times New Roman" w:hAnsi="Times New Roman"/>
          <w:b/>
          <w:bCs/>
          <w:sz w:val="28"/>
          <w:szCs w:val="28"/>
        </w:rPr>
        <w:t xml:space="preserve"> Э</w:t>
      </w:r>
      <w:r w:rsidR="005534C4" w:rsidRPr="005F1E2B">
        <w:rPr>
          <w:rFonts w:ascii="Times New Roman" w:hAnsi="Times New Roman"/>
          <w:b/>
          <w:bCs/>
          <w:sz w:val="28"/>
          <w:szCs w:val="28"/>
        </w:rPr>
        <w:t>КСПОЗИЦИОННО – ВЫСТАВОЧНАЯ РАБО</w:t>
      </w:r>
      <w:r w:rsidR="00611E3B" w:rsidRPr="005F1E2B">
        <w:rPr>
          <w:rFonts w:ascii="Times New Roman" w:hAnsi="Times New Roman"/>
          <w:b/>
          <w:bCs/>
          <w:sz w:val="28"/>
          <w:szCs w:val="28"/>
        </w:rPr>
        <w:t>Т</w:t>
      </w:r>
      <w:r w:rsidR="005534C4" w:rsidRPr="005F1E2B">
        <w:rPr>
          <w:rFonts w:ascii="Times New Roman" w:hAnsi="Times New Roman"/>
          <w:b/>
          <w:bCs/>
          <w:sz w:val="28"/>
          <w:szCs w:val="28"/>
        </w:rPr>
        <w:t>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70"/>
        <w:gridCol w:w="1842"/>
      </w:tblGrid>
      <w:tr w:rsidR="00BD4560" w:rsidRPr="005E7697" w:rsidTr="007C2CAA">
        <w:trPr>
          <w:trHeight w:val="311"/>
        </w:trPr>
        <w:tc>
          <w:tcPr>
            <w:tcW w:w="594" w:type="dxa"/>
            <w:shd w:val="clear" w:color="auto" w:fill="auto"/>
          </w:tcPr>
          <w:p w:rsidR="00BD4560" w:rsidRPr="005E7697" w:rsidRDefault="00BD4560" w:rsidP="00C02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0" w:rsidRPr="005E7697" w:rsidRDefault="008B3B38" w:rsidP="008B3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BD4560" w:rsidRPr="005E76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0" w:rsidRPr="005E7697" w:rsidRDefault="00BD4560" w:rsidP="008B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8F5FCC">
              <w:rPr>
                <w:rFonts w:ascii="Times New Roman" w:hAnsi="Times New Roman"/>
                <w:sz w:val="28"/>
                <w:szCs w:val="28"/>
              </w:rPr>
              <w:t>, место</w:t>
            </w:r>
          </w:p>
        </w:tc>
      </w:tr>
      <w:tr w:rsidR="00BD4560" w:rsidRPr="005E7697" w:rsidTr="00400CEF">
        <w:trPr>
          <w:trHeight w:val="409"/>
        </w:trPr>
        <w:tc>
          <w:tcPr>
            <w:tcW w:w="102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4560" w:rsidRPr="005E7697" w:rsidRDefault="00BB012E" w:rsidP="00080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="00BD4560" w:rsidRPr="005E7697">
              <w:rPr>
                <w:rFonts w:ascii="Times New Roman" w:hAnsi="Times New Roman"/>
                <w:b/>
                <w:sz w:val="28"/>
                <w:szCs w:val="28"/>
              </w:rPr>
              <w:t>ВЫСТАВКИ В МУЗЕЕ</w:t>
            </w:r>
          </w:p>
        </w:tc>
      </w:tr>
      <w:tr w:rsidR="00ED620E" w:rsidRPr="005E7697" w:rsidTr="007C2CAA">
        <w:trPr>
          <w:trHeight w:val="405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D620E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F3E3A" w:rsidP="00F71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«Чайная горница</w:t>
            </w:r>
            <w:r w:rsidR="00ED620E" w:rsidRPr="005E7697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55F">
              <w:rPr>
                <w:rFonts w:ascii="Times New Roman" w:hAnsi="Times New Roman"/>
                <w:sz w:val="28"/>
                <w:szCs w:val="28"/>
              </w:rPr>
              <w:t>интерактивная выставка</w:t>
            </w:r>
            <w:r w:rsidR="00C75D16">
              <w:rPr>
                <w:rFonts w:ascii="Times New Roman" w:hAnsi="Times New Roman"/>
                <w:sz w:val="28"/>
                <w:szCs w:val="28"/>
              </w:rPr>
              <w:t xml:space="preserve"> ангарских </w:t>
            </w:r>
            <w:proofErr w:type="spellStart"/>
            <w:r w:rsidR="00C75D16">
              <w:rPr>
                <w:rFonts w:ascii="Times New Roman" w:hAnsi="Times New Roman"/>
                <w:sz w:val="28"/>
                <w:szCs w:val="28"/>
              </w:rPr>
              <w:t>фитосборов</w:t>
            </w:r>
            <w:proofErr w:type="spellEnd"/>
            <w:r w:rsidR="00C75D16">
              <w:rPr>
                <w:rFonts w:ascii="Times New Roman" w:hAnsi="Times New Roman"/>
                <w:sz w:val="28"/>
                <w:szCs w:val="28"/>
              </w:rPr>
              <w:t xml:space="preserve"> и чайных предметов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797ED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D620E" w:rsidRPr="005E7697" w:rsidTr="007C2CAA">
        <w:trPr>
          <w:trHeight w:val="408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ED620E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C75D16" w:rsidP="009057B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B21EE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Подвиг Ленинграда» </w:t>
            </w:r>
            <w:r w:rsidR="00B21EE6" w:rsidRPr="00B21EE6">
              <w:rPr>
                <w:rFonts w:ascii="Times New Roman" w:hAnsi="Times New Roman"/>
                <w:sz w:val="28"/>
                <w:szCs w:val="28"/>
              </w:rPr>
              <w:t>выставка-</w:t>
            </w:r>
            <w:proofErr w:type="spellStart"/>
            <w:r w:rsidR="00B21EE6" w:rsidRPr="00B21EE6">
              <w:rPr>
                <w:rFonts w:ascii="Times New Roman" w:hAnsi="Times New Roman"/>
                <w:sz w:val="28"/>
                <w:szCs w:val="28"/>
              </w:rPr>
              <w:t>инсталяция</w:t>
            </w:r>
            <w:proofErr w:type="spellEnd"/>
            <w:r w:rsidR="00B21EE6" w:rsidRPr="00B21EE6">
              <w:rPr>
                <w:rFonts w:ascii="Times New Roman" w:hAnsi="Times New Roman"/>
                <w:sz w:val="28"/>
                <w:szCs w:val="28"/>
              </w:rPr>
              <w:t>, посвящённая 80-летию полного снятия блокады</w:t>
            </w:r>
            <w:r w:rsidR="00B21EE6">
              <w:rPr>
                <w:rFonts w:ascii="Times New Roman" w:hAnsi="Times New Roman"/>
                <w:sz w:val="28"/>
                <w:szCs w:val="28"/>
              </w:rPr>
              <w:t xml:space="preserve"> Ленинграда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D620E" w:rsidRPr="005E7697" w:rsidRDefault="00B21EE6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600F8" w:rsidRPr="005E7697" w:rsidTr="007C2CAA">
        <w:trPr>
          <w:trHeight w:val="300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B600F8" w:rsidRPr="005E7697" w:rsidRDefault="00460446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00F8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B600F8" w:rsidRPr="00D9385A" w:rsidRDefault="00DA45C9" w:rsidP="00B25E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45C9">
              <w:rPr>
                <w:rFonts w:ascii="Times New Roman" w:hAnsi="Times New Roman"/>
                <w:b/>
                <w:i/>
                <w:sz w:val="28"/>
                <w:szCs w:val="28"/>
              </w:rPr>
              <w:t>«Ленин и время…»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тематическая выставка, посвящённая дню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600F8" w:rsidRPr="005E7697" w:rsidRDefault="00B600F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D620E" w:rsidRPr="005E7697" w:rsidTr="007C2CAA">
        <w:trPr>
          <w:trHeight w:val="275"/>
        </w:trPr>
        <w:tc>
          <w:tcPr>
            <w:tcW w:w="594" w:type="dxa"/>
            <w:shd w:val="clear" w:color="auto" w:fill="auto"/>
          </w:tcPr>
          <w:p w:rsidR="00ED620E" w:rsidRPr="005E7697" w:rsidRDefault="00460446" w:rsidP="00ED13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00F8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0E" w:rsidRPr="00D9385A" w:rsidRDefault="00A3219E" w:rsidP="00644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«Старина сиби</w:t>
            </w:r>
            <w:r w:rsidR="00D3140E" w:rsidRPr="00D3140E">
              <w:rPr>
                <w:rFonts w:ascii="Times New Roman" w:hAnsi="Times New Roman"/>
                <w:b/>
                <w:i/>
                <w:sz w:val="28"/>
                <w:szCs w:val="28"/>
              </w:rPr>
              <w:t>рская: от А до Я»</w:t>
            </w:r>
            <w:r w:rsidR="00D3140E">
              <w:rPr>
                <w:rFonts w:ascii="Times New Roman" w:hAnsi="Times New Roman"/>
                <w:sz w:val="28"/>
                <w:szCs w:val="28"/>
              </w:rPr>
              <w:t xml:space="preserve"> этнографическая выставка предметов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0E" w:rsidRPr="005E7697" w:rsidRDefault="008B0ED7" w:rsidP="00ED1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167CF" w:rsidRPr="005E7697" w:rsidTr="007C2CAA">
        <w:trPr>
          <w:trHeight w:val="188"/>
        </w:trPr>
        <w:tc>
          <w:tcPr>
            <w:tcW w:w="594" w:type="dxa"/>
            <w:shd w:val="clear" w:color="auto" w:fill="auto"/>
          </w:tcPr>
          <w:p w:rsidR="006167CF" w:rsidRPr="005E7697" w:rsidRDefault="00460446" w:rsidP="00ED13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F" w:rsidRPr="00D9385A" w:rsidRDefault="00644058" w:rsidP="00D54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058">
              <w:rPr>
                <w:rFonts w:ascii="Times New Roman" w:hAnsi="Times New Roman"/>
                <w:b/>
                <w:i/>
                <w:sz w:val="28"/>
                <w:szCs w:val="28"/>
              </w:rPr>
              <w:t>«Свет мой зеркальце скажи!»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выставка зеркал из фондов музея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167CF" w:rsidRPr="005E7697" w:rsidTr="007C2CAA">
        <w:trPr>
          <w:trHeight w:val="184"/>
        </w:trPr>
        <w:tc>
          <w:tcPr>
            <w:tcW w:w="594" w:type="dxa"/>
            <w:shd w:val="clear" w:color="auto" w:fill="auto"/>
          </w:tcPr>
          <w:p w:rsidR="006167CF" w:rsidRPr="005E7697" w:rsidRDefault="00460446" w:rsidP="00ED13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F" w:rsidRPr="00D9385A" w:rsidRDefault="00644058" w:rsidP="001D7E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405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«Фотография на которой меня нет»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</w:t>
            </w:r>
            <w:r w:rsidRPr="00644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ыставка-</w:t>
            </w:r>
            <w:proofErr w:type="spellStart"/>
            <w:r w:rsidRPr="00644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инсталяция</w:t>
            </w:r>
            <w:proofErr w:type="spellEnd"/>
            <w:r w:rsidRPr="00644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произведениям 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r w:rsidRPr="00644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Астафьева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5E7697" w:rsidRDefault="00C91A49" w:rsidP="00ED134D">
            <w:pPr>
              <w:pStyle w:val="3"/>
              <w:rPr>
                <w:szCs w:val="28"/>
              </w:rPr>
            </w:pPr>
            <w:r w:rsidRPr="005E7697">
              <w:rPr>
                <w:szCs w:val="28"/>
              </w:rPr>
              <w:t>апрель</w:t>
            </w:r>
          </w:p>
        </w:tc>
      </w:tr>
      <w:tr w:rsidR="006167CF" w:rsidRPr="005E7697" w:rsidTr="007C2CAA">
        <w:trPr>
          <w:trHeight w:val="179"/>
        </w:trPr>
        <w:tc>
          <w:tcPr>
            <w:tcW w:w="594" w:type="dxa"/>
            <w:shd w:val="clear" w:color="auto" w:fill="auto"/>
          </w:tcPr>
          <w:p w:rsidR="006167CF" w:rsidRPr="005E7697" w:rsidRDefault="00460446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7CF" w:rsidRPr="00D9385A" w:rsidRDefault="00644058" w:rsidP="00644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«Из новых поступлений</w:t>
            </w:r>
            <w:r w:rsidR="00306A95" w:rsidRPr="00306A95">
              <w:rPr>
                <w:rFonts w:ascii="Times New Roman" w:hAnsi="Times New Roman"/>
                <w:sz w:val="28"/>
                <w:szCs w:val="28"/>
              </w:rPr>
              <w:t>» выставка экспонатов, поступи</w:t>
            </w:r>
            <w:r w:rsidR="000B6936">
              <w:rPr>
                <w:rFonts w:ascii="Times New Roman" w:hAnsi="Times New Roman"/>
                <w:sz w:val="28"/>
                <w:szCs w:val="28"/>
              </w:rPr>
              <w:t>вших в музейный фонд</w:t>
            </w:r>
            <w:r w:rsidR="00306A95" w:rsidRPr="00306A95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2-2023 </w:t>
            </w:r>
            <w:r w:rsidR="00306A95" w:rsidRPr="00306A95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7CF" w:rsidRPr="005E7697" w:rsidRDefault="006167C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167CF" w:rsidRPr="005E7697" w:rsidTr="007C2CAA">
        <w:trPr>
          <w:trHeight w:val="237"/>
        </w:trPr>
        <w:tc>
          <w:tcPr>
            <w:tcW w:w="594" w:type="dxa"/>
            <w:shd w:val="clear" w:color="auto" w:fill="auto"/>
          </w:tcPr>
          <w:p w:rsidR="006167CF" w:rsidRPr="005E7697" w:rsidRDefault="00460446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D9385A" w:rsidRDefault="00644058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058">
              <w:rPr>
                <w:rFonts w:ascii="Times New Roman" w:hAnsi="Times New Roman"/>
                <w:b/>
                <w:i/>
                <w:sz w:val="28"/>
                <w:szCs w:val="28"/>
              </w:rPr>
              <w:t>«У лукоморья дуб зелёный»</w:t>
            </w:r>
            <w:r w:rsidR="001A2894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выставка-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произведениям А.С. Пушкина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CF" w:rsidRPr="005E7697" w:rsidRDefault="002774C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167CF" w:rsidRPr="005E769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</w:tr>
      <w:tr w:rsidR="00766503" w:rsidRPr="005E7697" w:rsidTr="007C2CAA">
        <w:trPr>
          <w:trHeight w:val="237"/>
        </w:trPr>
        <w:tc>
          <w:tcPr>
            <w:tcW w:w="594" w:type="dxa"/>
            <w:shd w:val="clear" w:color="auto" w:fill="auto"/>
          </w:tcPr>
          <w:p w:rsidR="00766503" w:rsidRDefault="001B73E2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3" w:rsidRPr="00644058" w:rsidRDefault="00F508C6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«Семейные </w:t>
            </w:r>
            <w:r w:rsidR="001B73E2">
              <w:rPr>
                <w:rFonts w:ascii="Times New Roman" w:hAnsi="Times New Roman"/>
                <w:b/>
                <w:i/>
                <w:sz w:val="28"/>
                <w:szCs w:val="28"/>
              </w:rPr>
              <w:t>обереги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талисманы</w:t>
            </w:r>
            <w:r w:rsidR="001B73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1B73E2" w:rsidRPr="001B73E2">
              <w:rPr>
                <w:rFonts w:ascii="Times New Roman" w:hAnsi="Times New Roman"/>
                <w:sz w:val="28"/>
                <w:szCs w:val="28"/>
              </w:rPr>
              <w:t>тематическая выставка,</w:t>
            </w:r>
            <w:r w:rsidR="001B73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B73E2" w:rsidRPr="001B73E2">
              <w:rPr>
                <w:rFonts w:ascii="Times New Roman" w:hAnsi="Times New Roman"/>
                <w:sz w:val="28"/>
                <w:szCs w:val="28"/>
              </w:rPr>
              <w:t>посвящённая Дню семьи</w:t>
            </w:r>
            <w:r>
              <w:rPr>
                <w:rFonts w:ascii="Times New Roman" w:hAnsi="Times New Roman"/>
                <w:sz w:val="28"/>
                <w:szCs w:val="28"/>
              </w:rPr>
              <w:t>, любви и верности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3" w:rsidRDefault="0076650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F746F4" w:rsidRPr="005E7697" w:rsidTr="007C2CAA">
        <w:trPr>
          <w:trHeight w:val="237"/>
        </w:trPr>
        <w:tc>
          <w:tcPr>
            <w:tcW w:w="594" w:type="dxa"/>
            <w:shd w:val="clear" w:color="auto" w:fill="auto"/>
          </w:tcPr>
          <w:p w:rsidR="00F746F4" w:rsidRPr="005E7697" w:rsidRDefault="0076650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46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4" w:rsidRPr="00D9385A" w:rsidRDefault="00877BAC" w:rsidP="00877B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«Мозаика рукоделия» </w:t>
            </w:r>
            <w:r w:rsidRPr="00877BAC">
              <w:rPr>
                <w:rFonts w:ascii="Times New Roman" w:hAnsi="Times New Roman"/>
                <w:sz w:val="28"/>
                <w:szCs w:val="28"/>
              </w:rPr>
              <w:t>выставка предметов ДПИ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F4" w:rsidRPr="005E7697" w:rsidRDefault="00F746F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FE096F" w:rsidRPr="005E7697" w:rsidTr="007C2CAA">
        <w:trPr>
          <w:trHeight w:val="208"/>
        </w:trPr>
        <w:tc>
          <w:tcPr>
            <w:tcW w:w="594" w:type="dxa"/>
            <w:shd w:val="clear" w:color="auto" w:fill="auto"/>
          </w:tcPr>
          <w:p w:rsidR="00FE096F" w:rsidRPr="005E7697" w:rsidRDefault="00766503" w:rsidP="007665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F" w:rsidRPr="00D9385A" w:rsidRDefault="00877BAC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«Знай меру!» </w:t>
            </w:r>
            <w:r w:rsidRPr="00877BAC">
              <w:rPr>
                <w:rFonts w:ascii="Times New Roman" w:hAnsi="Times New Roman"/>
                <w:sz w:val="28"/>
                <w:szCs w:val="28"/>
              </w:rPr>
              <w:t>выставка старых  измерительных приборов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6F" w:rsidRPr="005E7697" w:rsidRDefault="00462F7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066C2" w:rsidRPr="005E769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</w:tr>
      <w:tr w:rsidR="00F066C2" w:rsidRPr="005E7697" w:rsidTr="007C2CAA">
        <w:trPr>
          <w:trHeight w:val="208"/>
        </w:trPr>
        <w:tc>
          <w:tcPr>
            <w:tcW w:w="594" w:type="dxa"/>
            <w:shd w:val="clear" w:color="auto" w:fill="auto"/>
          </w:tcPr>
          <w:p w:rsidR="00F066C2" w:rsidRPr="005E7697" w:rsidRDefault="0076650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80B52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C2" w:rsidRPr="005E7697" w:rsidRDefault="00877BAC" w:rsidP="00ED62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7BAC">
              <w:rPr>
                <w:rFonts w:ascii="Times New Roman" w:hAnsi="Times New Roman"/>
                <w:b/>
                <w:i/>
                <w:sz w:val="28"/>
                <w:szCs w:val="28"/>
              </w:rPr>
              <w:t>«Поколение страны Советов»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77BAC">
              <w:rPr>
                <w:rFonts w:ascii="Times New Roman" w:hAnsi="Times New Roman"/>
                <w:sz w:val="28"/>
                <w:szCs w:val="28"/>
              </w:rPr>
              <w:t>тематическая выставка</w:t>
            </w:r>
            <w:r>
              <w:rPr>
                <w:rFonts w:ascii="Times New Roman" w:hAnsi="Times New Roman"/>
                <w:sz w:val="28"/>
                <w:szCs w:val="28"/>
              </w:rPr>
              <w:t>, посвящённая Дню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6C2" w:rsidRPr="005E7697" w:rsidRDefault="00F066C2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C6AC2" w:rsidRPr="005E7697" w:rsidTr="007C2CAA">
        <w:trPr>
          <w:trHeight w:val="208"/>
        </w:trPr>
        <w:tc>
          <w:tcPr>
            <w:tcW w:w="594" w:type="dxa"/>
            <w:shd w:val="clear" w:color="auto" w:fill="auto"/>
          </w:tcPr>
          <w:p w:rsidR="00DC6AC2" w:rsidRPr="005E7697" w:rsidRDefault="0076650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C6AC2"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36" w:rsidRPr="000B6936" w:rsidRDefault="004E3D38" w:rsidP="000162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««Сокровища сибирской старины</w:t>
            </w:r>
            <w:r w:rsidR="000B6936" w:rsidRPr="000B6936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0B69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B6936" w:rsidRPr="000B6936">
              <w:rPr>
                <w:rFonts w:ascii="Times New Roman" w:hAnsi="Times New Roman"/>
                <w:sz w:val="28"/>
                <w:szCs w:val="28"/>
              </w:rPr>
              <w:t>тематическая выставк</w:t>
            </w:r>
            <w:r>
              <w:rPr>
                <w:rFonts w:ascii="Times New Roman" w:hAnsi="Times New Roman"/>
                <w:sz w:val="28"/>
                <w:szCs w:val="28"/>
              </w:rPr>
              <w:t>а, посвящённая Дню Сибири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AC2" w:rsidRPr="005E7697" w:rsidRDefault="00ED134D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B6936" w:rsidRPr="005E7697" w:rsidTr="007C2CAA">
        <w:trPr>
          <w:trHeight w:val="208"/>
        </w:trPr>
        <w:tc>
          <w:tcPr>
            <w:tcW w:w="594" w:type="dxa"/>
            <w:shd w:val="clear" w:color="auto" w:fill="auto"/>
          </w:tcPr>
          <w:p w:rsidR="000B6936" w:rsidRDefault="00766503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B69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36" w:rsidRPr="004E3D38" w:rsidRDefault="00660B73" w:rsidP="000B6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«Новогодняя перезагрузка</w:t>
            </w:r>
            <w:r w:rsidR="004E3D38">
              <w:rPr>
                <w:rFonts w:ascii="Times New Roman" w:hAnsi="Times New Roman"/>
                <w:sz w:val="28"/>
                <w:szCs w:val="28"/>
              </w:rPr>
              <w:t>» в</w:t>
            </w:r>
            <w:r w:rsidR="004E3D38" w:rsidRPr="004E3D38">
              <w:rPr>
                <w:rFonts w:ascii="Times New Roman" w:hAnsi="Times New Roman"/>
                <w:sz w:val="28"/>
                <w:szCs w:val="28"/>
              </w:rPr>
              <w:t>ыставка старинных новогодних открыток, игрушек и украшений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36" w:rsidRPr="005E7697" w:rsidRDefault="000B6936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167CF" w:rsidRPr="005E7697" w:rsidTr="00400CEF">
        <w:trPr>
          <w:trHeight w:val="213"/>
        </w:trPr>
        <w:tc>
          <w:tcPr>
            <w:tcW w:w="102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A1D46" w:rsidRDefault="007A1D46" w:rsidP="00ED1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7CF" w:rsidRPr="005E7697" w:rsidRDefault="007C2CAA" w:rsidP="007C2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6167CF" w:rsidRPr="005E7697">
              <w:rPr>
                <w:rFonts w:ascii="Times New Roman" w:hAnsi="Times New Roman"/>
                <w:b/>
                <w:sz w:val="28"/>
                <w:szCs w:val="28"/>
              </w:rPr>
              <w:t>ВЫСТАВКИ ВНЕ МУЗЕЯ</w:t>
            </w:r>
          </w:p>
        </w:tc>
      </w:tr>
      <w:tr w:rsidR="00016284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016284" w:rsidRPr="005E7697" w:rsidRDefault="00016284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016284" w:rsidRPr="004E3D38" w:rsidRDefault="004E3D38" w:rsidP="000162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E3D3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«Красота ангарской избы» </w:t>
            </w:r>
            <w:proofErr w:type="spellStart"/>
            <w:r w:rsidR="007665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этно</w:t>
            </w:r>
            <w:r w:rsidRPr="004E3D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  <w:proofErr w:type="spellEnd"/>
            <w:r w:rsidRPr="004E3D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 фондов музея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016284" w:rsidRPr="005E7697" w:rsidRDefault="00551CBE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январь, </w:t>
            </w:r>
            <w:proofErr w:type="spellStart"/>
            <w:r w:rsidR="00766503">
              <w:rPr>
                <w:rFonts w:ascii="Times New Roman" w:hAnsi="Times New Roman"/>
                <w:sz w:val="28"/>
                <w:szCs w:val="28"/>
              </w:rPr>
              <w:t>п.Недокура</w:t>
            </w:r>
            <w:proofErr w:type="spellEnd"/>
          </w:p>
        </w:tc>
      </w:tr>
      <w:tr w:rsidR="008B3B38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8B3B38" w:rsidRPr="005E7697" w:rsidRDefault="008B3B3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8B3B38" w:rsidRPr="005E7697" w:rsidRDefault="00A3219E" w:rsidP="008B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«Время выбрало нас…</w:t>
            </w:r>
            <w:r w:rsidR="008F5FC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8B3B38" w:rsidRPr="004604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3D38"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="008B3B38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8B3B38" w:rsidRPr="00460446">
              <w:rPr>
                <w:rFonts w:ascii="Times New Roman" w:hAnsi="Times New Roman"/>
                <w:sz w:val="28"/>
                <w:szCs w:val="28"/>
              </w:rPr>
              <w:t>, по</w:t>
            </w:r>
            <w:r w:rsidR="004E3D38">
              <w:rPr>
                <w:rFonts w:ascii="Times New Roman" w:hAnsi="Times New Roman"/>
                <w:sz w:val="28"/>
                <w:szCs w:val="28"/>
              </w:rPr>
              <w:t xml:space="preserve">свящённая 35-летию вывода </w:t>
            </w:r>
            <w:r w:rsidR="00400CEF">
              <w:rPr>
                <w:rFonts w:ascii="Times New Roman" w:hAnsi="Times New Roman"/>
                <w:sz w:val="28"/>
                <w:szCs w:val="28"/>
              </w:rPr>
              <w:t>ОКСА</w:t>
            </w:r>
            <w:r w:rsidR="004E3D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E3D38" w:rsidRPr="004E3D38">
              <w:rPr>
                <w:rFonts w:ascii="Times New Roman" w:hAnsi="Times New Roman"/>
                <w:sz w:val="28"/>
                <w:szCs w:val="28"/>
              </w:rPr>
              <w:t>из Афганистана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B3B38" w:rsidRPr="005E7697" w:rsidRDefault="008B3B3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РДК</w:t>
            </w:r>
          </w:p>
        </w:tc>
      </w:tr>
      <w:tr w:rsidR="008B3B38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8B3B38" w:rsidRPr="005E7697" w:rsidRDefault="008B3B3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8B3B38" w:rsidRPr="008B3B38" w:rsidRDefault="00551CBE" w:rsidP="008B0E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«Цветами улыбается земля</w:t>
            </w:r>
            <w:r w:rsidR="004E3D38" w:rsidRPr="004E3D3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3D3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  <w:r w:rsidRPr="004E3D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тнографическая выставка из фондов музея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B3B38" w:rsidRPr="005E7697" w:rsidRDefault="008B3B38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гор.площадь</w:t>
            </w:r>
            <w:proofErr w:type="spellEnd"/>
          </w:p>
        </w:tc>
      </w:tr>
      <w:tr w:rsidR="008F5FCC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551CBE" w:rsidP="008B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CB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«Из бабушкиного сундука</w:t>
            </w:r>
            <w:r w:rsidRPr="00551C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выставка предметов одежды и быта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E3D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 фондов музея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F5FCC" w:rsidRDefault="008F5FCC" w:rsidP="0055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прель</w:t>
            </w:r>
            <w:r w:rsidR="00551CB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1CBE" w:rsidRPr="005E7697" w:rsidRDefault="00400CEF" w:rsidP="0055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с.Заледеево</w:t>
            </w:r>
            <w:proofErr w:type="spellEnd"/>
          </w:p>
        </w:tc>
      </w:tr>
      <w:tr w:rsidR="008F5FCC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8F5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DA">
              <w:rPr>
                <w:rFonts w:ascii="Times New Roman" w:hAnsi="Times New Roman"/>
                <w:b/>
                <w:i/>
                <w:sz w:val="28"/>
                <w:szCs w:val="28"/>
              </w:rPr>
              <w:t>«Т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 поющий и цветущий яркий май» </w:t>
            </w:r>
            <w:r w:rsidRPr="002C07DA">
              <w:rPr>
                <w:rFonts w:ascii="Times New Roman" w:hAnsi="Times New Roman"/>
                <w:sz w:val="28"/>
                <w:szCs w:val="28"/>
              </w:rPr>
              <w:t>тематическая выставка, посвящённая Дню Победы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гор.площадь</w:t>
            </w:r>
            <w:proofErr w:type="spellEnd"/>
          </w:p>
        </w:tc>
      </w:tr>
      <w:tr w:rsidR="008F5FCC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8F5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«Салют, Пионерия!»</w:t>
            </w:r>
            <w:r w:rsidRPr="002C07DA">
              <w:rPr>
                <w:rFonts w:ascii="Times New Roman" w:hAnsi="Times New Roman"/>
                <w:sz w:val="28"/>
                <w:szCs w:val="28"/>
              </w:rPr>
              <w:t xml:space="preserve"> тематическая </w:t>
            </w:r>
            <w:r>
              <w:rPr>
                <w:rFonts w:ascii="Times New Roman" w:hAnsi="Times New Roman"/>
                <w:sz w:val="28"/>
                <w:szCs w:val="28"/>
              </w:rPr>
              <w:t>выставка, посвящённая Дню Всесоюзной пионерской организации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F5FCC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F5FCC" w:rsidRPr="005E7697" w:rsidRDefault="00400CEF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дер.Тагара</w:t>
            </w:r>
            <w:proofErr w:type="spellEnd"/>
          </w:p>
        </w:tc>
      </w:tr>
      <w:tr w:rsidR="008F5FCC" w:rsidRPr="005E7697" w:rsidTr="007C2CAA">
        <w:trPr>
          <w:trHeight w:val="70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8F5FCC" w:rsidRPr="005E7697" w:rsidRDefault="008F5FCC" w:rsidP="00BB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CBE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551CBE" w:rsidRPr="00551CB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Кодинск</w:t>
            </w:r>
            <w:proofErr w:type="spellEnd"/>
            <w:r w:rsidR="00551CBE" w:rsidRPr="00551CB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: дорога в город юности моей…»</w:t>
            </w:r>
            <w:r w:rsidR="00551CBE" w:rsidRPr="00551C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фотовыставка</w:t>
            </w:r>
            <w:r w:rsidR="00551C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посв</w:t>
            </w:r>
            <w:r w:rsidR="00551C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ящённая Дню города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F5FCC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</w:t>
            </w:r>
          </w:p>
          <w:p w:rsidR="008F5FCC" w:rsidRPr="005E7697" w:rsidRDefault="008F5FCC" w:rsidP="00ED1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гор.площадь</w:t>
            </w:r>
            <w:proofErr w:type="spellEnd"/>
          </w:p>
        </w:tc>
      </w:tr>
      <w:tr w:rsidR="006664F1" w:rsidRPr="005E7697" w:rsidTr="007C2CAA">
        <w:trPr>
          <w:trHeight w:val="70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F1" w:rsidRPr="00D9385A" w:rsidRDefault="006664F1" w:rsidP="006664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3B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«Моя семья – моё богатство»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3B4B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7C2CAA">
              <w:rPr>
                <w:rFonts w:ascii="Times New Roman" w:hAnsi="Times New Roman"/>
                <w:sz w:val="28"/>
                <w:szCs w:val="28"/>
              </w:rPr>
              <w:t xml:space="preserve"> фотографий и детских рисунков</w:t>
            </w:r>
            <w:r w:rsidRPr="009D3B4B">
              <w:rPr>
                <w:rFonts w:ascii="Times New Roman" w:hAnsi="Times New Roman"/>
                <w:sz w:val="28"/>
                <w:szCs w:val="28"/>
              </w:rPr>
              <w:t>, посвящённая Дню семьи, любви и верности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6664F1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8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«Красота ангарской избы» </w:t>
            </w:r>
            <w:r w:rsidRPr="00914874">
              <w:rPr>
                <w:rFonts w:ascii="Times New Roman" w:hAnsi="Times New Roman"/>
                <w:sz w:val="28"/>
                <w:szCs w:val="28"/>
              </w:rPr>
              <w:t>этнографическая выставка из фондов музея</w:t>
            </w:r>
            <w:r w:rsidRPr="009148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пос.Имба</w:t>
            </w:r>
            <w:proofErr w:type="spellEnd"/>
          </w:p>
        </w:tc>
      </w:tr>
      <w:tr w:rsidR="006664F1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6664F1" w:rsidRPr="008F5FCC" w:rsidRDefault="006664F1" w:rsidP="006664F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37C0C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Душистый чай из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звень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-цветов</w:t>
            </w:r>
            <w:r w:rsidRPr="00637C0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37C0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ыставка-дегустация ангарских травяных сборов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гор.площадь</w:t>
            </w:r>
            <w:proofErr w:type="spellEnd"/>
          </w:p>
        </w:tc>
      </w:tr>
      <w:tr w:rsidR="006664F1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6664F1" w:rsidRPr="008F5FCC" w:rsidRDefault="00766503" w:rsidP="006664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«Семейная мастерская</w:t>
            </w:r>
            <w:r w:rsidR="006664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6664F1" w:rsidRPr="007A02CC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6664F1">
              <w:rPr>
                <w:rFonts w:ascii="Times New Roman" w:hAnsi="Times New Roman"/>
                <w:sz w:val="28"/>
                <w:szCs w:val="28"/>
              </w:rPr>
              <w:t xml:space="preserve"> предметов рукоделия</w:t>
            </w:r>
            <w:r w:rsidR="006664F1" w:rsidRPr="007A02CC">
              <w:rPr>
                <w:rFonts w:ascii="Times New Roman" w:hAnsi="Times New Roman"/>
                <w:sz w:val="28"/>
                <w:szCs w:val="28"/>
              </w:rPr>
              <w:t xml:space="preserve"> в рамках</w:t>
            </w:r>
            <w:r w:rsidR="006664F1">
              <w:rPr>
                <w:rFonts w:ascii="Times New Roman" w:hAnsi="Times New Roman"/>
                <w:sz w:val="28"/>
                <w:szCs w:val="28"/>
              </w:rPr>
              <w:t xml:space="preserve"> праздника Ангарского пирога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вгус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гор.площадь</w:t>
            </w:r>
            <w:proofErr w:type="spellEnd"/>
          </w:p>
        </w:tc>
      </w:tr>
      <w:tr w:rsidR="006664F1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08D5">
              <w:rPr>
                <w:rFonts w:ascii="Times New Roman" w:hAnsi="Times New Roman"/>
                <w:b/>
                <w:i/>
                <w:sz w:val="28"/>
                <w:szCs w:val="28"/>
              </w:rPr>
              <w:t>«Из истории Ангарского пирога»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608D5">
              <w:rPr>
                <w:rFonts w:ascii="Times New Roman" w:hAnsi="Times New Roman"/>
                <w:sz w:val="28"/>
                <w:szCs w:val="28"/>
              </w:rPr>
              <w:t>выставка работ ДПИ, участников конкурсов 2016-2023гг.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вгус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гор.площадь</w:t>
            </w:r>
            <w:proofErr w:type="spellEnd"/>
          </w:p>
        </w:tc>
      </w:tr>
      <w:tr w:rsidR="006664F1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«Комсомол не просто возраст, комсомол моя судьба» </w:t>
            </w:r>
            <w:r w:rsidRPr="0002675F">
              <w:rPr>
                <w:rFonts w:ascii="Times New Roman" w:hAnsi="Times New Roman"/>
                <w:sz w:val="28"/>
                <w:szCs w:val="28"/>
              </w:rPr>
              <w:t>тематическая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ыставка, посвящённая </w:t>
            </w:r>
            <w:r w:rsidRPr="0002675F">
              <w:rPr>
                <w:rFonts w:ascii="Times New Roman" w:hAnsi="Times New Roman"/>
                <w:sz w:val="28"/>
                <w:szCs w:val="28"/>
              </w:rPr>
              <w:t>ВЛКСМ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</w:tr>
      <w:tr w:rsidR="006664F1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«Простите нас мамы, простите, и те, что живые и те, что в раю!</w:t>
            </w:r>
            <w:r w:rsidRPr="00975F0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766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ыставка, посвящённая Дню матери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E7697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</w:tr>
      <w:tr w:rsidR="006664F1" w:rsidRPr="005E7697" w:rsidTr="007C2CAA">
        <w:trPr>
          <w:trHeight w:val="213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:rsidR="006664F1" w:rsidRPr="005E7697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770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«Всему начало здесь в краю родном!» </w:t>
            </w:r>
            <w:r w:rsidRPr="00275255">
              <w:rPr>
                <w:rFonts w:ascii="Times New Roman" w:hAnsi="Times New Roman"/>
                <w:sz w:val="28"/>
                <w:szCs w:val="28"/>
              </w:rPr>
              <w:t>выставка фотографий и рисунков</w:t>
            </w:r>
            <w:r>
              <w:rPr>
                <w:rFonts w:ascii="Times New Roman" w:hAnsi="Times New Roman"/>
                <w:sz w:val="28"/>
                <w:szCs w:val="28"/>
              </w:rPr>
              <w:t>, посвящённая 90-летию Красноярского края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664F1" w:rsidRDefault="006664F1" w:rsidP="00666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РДК</w:t>
            </w:r>
          </w:p>
        </w:tc>
      </w:tr>
    </w:tbl>
    <w:p w:rsidR="00E9400B" w:rsidRDefault="00E9400B" w:rsidP="00485656">
      <w:pPr>
        <w:pStyle w:val="a4"/>
        <w:spacing w:after="0" w:line="240" w:lineRule="auto"/>
        <w:ind w:left="1778"/>
        <w:rPr>
          <w:rFonts w:ascii="Times New Roman" w:hAnsi="Times New Roman"/>
          <w:b/>
          <w:bCs/>
          <w:sz w:val="28"/>
          <w:szCs w:val="28"/>
        </w:rPr>
      </w:pPr>
    </w:p>
    <w:p w:rsidR="0082771C" w:rsidRPr="005E7697" w:rsidRDefault="00961950" w:rsidP="0053408B">
      <w:pPr>
        <w:pStyle w:val="a4"/>
        <w:spacing w:after="0" w:line="240" w:lineRule="auto"/>
        <w:ind w:left="17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82771C" w:rsidRPr="005E7697">
        <w:rPr>
          <w:rFonts w:ascii="Times New Roman" w:hAnsi="Times New Roman"/>
          <w:b/>
          <w:bCs/>
          <w:sz w:val="28"/>
          <w:szCs w:val="28"/>
        </w:rPr>
        <w:t>ПРОСВЕТИТЕЛЬНАЯ РАБОТА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7C2CAA" w:rsidRPr="005E7697" w:rsidTr="007C2CAA">
        <w:trPr>
          <w:trHeight w:val="607"/>
        </w:trPr>
        <w:tc>
          <w:tcPr>
            <w:tcW w:w="709" w:type="dxa"/>
            <w:shd w:val="clear" w:color="auto" w:fill="auto"/>
          </w:tcPr>
          <w:p w:rsidR="007C2CAA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C2CAA" w:rsidRPr="005E7697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A" w:rsidRPr="005E7697" w:rsidRDefault="007C2CAA" w:rsidP="0076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</w:t>
            </w:r>
            <w:r w:rsidRPr="00CA4B20">
              <w:rPr>
                <w:rFonts w:ascii="Times New Roman" w:hAnsi="Times New Roman"/>
                <w:b/>
                <w:sz w:val="28"/>
                <w:szCs w:val="28"/>
              </w:rPr>
              <w:t>5.1.  Тематические экскурсии</w:t>
            </w:r>
          </w:p>
        </w:tc>
      </w:tr>
      <w:tr w:rsidR="007C2CAA" w:rsidRPr="005E7697" w:rsidTr="007C2CAA">
        <w:trPr>
          <w:trHeight w:val="607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A" w:rsidRPr="00EA141C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C">
              <w:rPr>
                <w:rFonts w:ascii="Times New Roman" w:hAnsi="Times New Roman"/>
                <w:sz w:val="28"/>
                <w:szCs w:val="28"/>
              </w:rPr>
              <w:t>Обзорная экскурсия по музею</w:t>
            </w:r>
          </w:p>
        </w:tc>
      </w:tr>
      <w:tr w:rsidR="007C2CAA" w:rsidRPr="005E7697" w:rsidTr="007C2CAA">
        <w:trPr>
          <w:trHeight w:val="607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A" w:rsidRPr="00D4252A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4252A">
              <w:rPr>
                <w:rFonts w:ascii="Times New Roman" w:hAnsi="Times New Roman"/>
                <w:sz w:val="28"/>
                <w:szCs w:val="28"/>
              </w:rPr>
              <w:t>Её добрый след на Земле»</w:t>
            </w:r>
          </w:p>
          <w:p w:rsidR="007C2CAA" w:rsidRPr="00D4252A" w:rsidRDefault="007C2CAA" w:rsidP="009619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(об организаторе музея Кулаковой Ю.С.)</w:t>
            </w:r>
          </w:p>
        </w:tc>
      </w:tr>
      <w:tr w:rsidR="007C2CAA" w:rsidRPr="005E7697" w:rsidTr="007C2CAA">
        <w:trPr>
          <w:trHeight w:val="736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A" w:rsidRPr="00D4252A" w:rsidRDefault="007C2CAA" w:rsidP="00534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 xml:space="preserve">«Путешествие по ангарской тайге» (флора и фауна </w:t>
            </w:r>
            <w:proofErr w:type="spellStart"/>
            <w:r w:rsidRPr="00D4252A">
              <w:rPr>
                <w:rFonts w:ascii="Times New Roman" w:hAnsi="Times New Roman"/>
                <w:sz w:val="28"/>
                <w:szCs w:val="28"/>
              </w:rPr>
              <w:t>Приангарья</w:t>
            </w:r>
            <w:proofErr w:type="spellEnd"/>
            <w:r w:rsidRPr="00D4252A">
              <w:rPr>
                <w:rFonts w:ascii="Times New Roman" w:hAnsi="Times New Roman"/>
                <w:sz w:val="28"/>
                <w:szCs w:val="28"/>
              </w:rPr>
              <w:t>, охотничий промысел)</w:t>
            </w:r>
          </w:p>
        </w:tc>
      </w:tr>
      <w:tr w:rsidR="007C2CAA" w:rsidRPr="005E7697" w:rsidTr="007C2CAA">
        <w:trPr>
          <w:trHeight w:val="581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A" w:rsidRPr="00D4252A" w:rsidRDefault="007C2CAA" w:rsidP="00534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«Не накормит земля – накормит река» (рыболовный промысел на Ангаре)</w:t>
            </w:r>
          </w:p>
        </w:tc>
      </w:tr>
      <w:tr w:rsidR="007C2CAA" w:rsidRPr="005E7697" w:rsidTr="007C2CAA">
        <w:trPr>
          <w:trHeight w:val="617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A" w:rsidRPr="00D4252A" w:rsidRDefault="007C2CAA" w:rsidP="00534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«Как хлеб на стол пришёл»</w:t>
            </w:r>
          </w:p>
          <w:p w:rsidR="007C2CAA" w:rsidRPr="00D4252A" w:rsidRDefault="007C2CAA" w:rsidP="005340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 xml:space="preserve">(развитие земледелия в </w:t>
            </w:r>
            <w:proofErr w:type="spellStart"/>
            <w:r w:rsidRPr="00D4252A">
              <w:rPr>
                <w:rFonts w:ascii="Times New Roman" w:hAnsi="Times New Roman"/>
                <w:sz w:val="28"/>
                <w:szCs w:val="28"/>
              </w:rPr>
              <w:t>Приангарье</w:t>
            </w:r>
            <w:proofErr w:type="spellEnd"/>
            <w:r w:rsidRPr="00D425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C2CAA" w:rsidRPr="005E7697" w:rsidTr="007C2CAA">
        <w:trPr>
          <w:trHeight w:val="607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A" w:rsidRPr="00D4252A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 xml:space="preserve">«Сибиряк на все руки мастак» </w:t>
            </w:r>
          </w:p>
          <w:p w:rsidR="007C2CAA" w:rsidRPr="00D4252A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(история сибирских ремёсел )</w:t>
            </w:r>
          </w:p>
        </w:tc>
      </w:tr>
      <w:tr w:rsidR="007C2CAA" w:rsidRPr="005E7697" w:rsidTr="007C2CAA">
        <w:trPr>
          <w:trHeight w:val="623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A" w:rsidRPr="00D4252A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«Быт и традиции ангарской семьи»</w:t>
            </w:r>
          </w:p>
        </w:tc>
      </w:tr>
      <w:tr w:rsidR="007C2CAA" w:rsidRPr="005E7697" w:rsidTr="007C2CAA">
        <w:trPr>
          <w:trHeight w:val="586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A" w:rsidRPr="00D4252A" w:rsidRDefault="007C2CAA" w:rsidP="00961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 xml:space="preserve">«Страницы истории </w:t>
            </w:r>
            <w:proofErr w:type="spellStart"/>
            <w:r w:rsidRPr="00D4252A">
              <w:rPr>
                <w:rFonts w:ascii="Times New Roman" w:hAnsi="Times New Roman"/>
                <w:sz w:val="28"/>
                <w:szCs w:val="28"/>
              </w:rPr>
              <w:t>Кежемского</w:t>
            </w:r>
            <w:proofErr w:type="spellEnd"/>
            <w:r w:rsidRPr="00D4252A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7C2CAA" w:rsidRPr="005E7697" w:rsidTr="007C2CAA">
        <w:trPr>
          <w:trHeight w:val="539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A" w:rsidRPr="00D4252A" w:rsidRDefault="007C2CAA" w:rsidP="0040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«Мой адрес Советский Союз»</w:t>
            </w:r>
          </w:p>
        </w:tc>
      </w:tr>
      <w:tr w:rsidR="007C2CAA" w:rsidRPr="005E7697" w:rsidTr="007C2CAA">
        <w:trPr>
          <w:trHeight w:val="666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A" w:rsidRPr="00D4252A" w:rsidRDefault="007C2CAA" w:rsidP="0040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«Город в котором я живу»</w:t>
            </w:r>
          </w:p>
        </w:tc>
      </w:tr>
      <w:tr w:rsidR="007C2CAA" w:rsidRPr="005E7697" w:rsidTr="007C2CAA">
        <w:trPr>
          <w:trHeight w:val="722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A" w:rsidRPr="00D4252A" w:rsidRDefault="007C2CAA" w:rsidP="0040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4252A">
              <w:rPr>
                <w:rFonts w:ascii="Times New Roman" w:hAnsi="Times New Roman"/>
                <w:sz w:val="28"/>
                <w:szCs w:val="28"/>
              </w:rPr>
              <w:t>Богучанская</w:t>
            </w:r>
            <w:proofErr w:type="spellEnd"/>
            <w:r w:rsidRPr="00D4252A">
              <w:rPr>
                <w:rFonts w:ascii="Times New Roman" w:hAnsi="Times New Roman"/>
                <w:sz w:val="28"/>
                <w:szCs w:val="28"/>
              </w:rPr>
              <w:t xml:space="preserve"> ГЭС»</w:t>
            </w:r>
          </w:p>
        </w:tc>
      </w:tr>
      <w:tr w:rsidR="007C2CAA" w:rsidRPr="005E7697" w:rsidTr="007C2CAA">
        <w:trPr>
          <w:trHeight w:val="722"/>
        </w:trPr>
        <w:tc>
          <w:tcPr>
            <w:tcW w:w="709" w:type="dxa"/>
            <w:shd w:val="clear" w:color="auto" w:fill="auto"/>
          </w:tcPr>
          <w:p w:rsidR="007C2CAA" w:rsidRPr="00961950" w:rsidRDefault="007C2CAA" w:rsidP="00961950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hanging="828"/>
              <w:rPr>
                <w:rFonts w:ascii="Times New Roman" w:hAnsi="Times New Roman"/>
                <w:sz w:val="28"/>
                <w:szCs w:val="28"/>
              </w:rPr>
            </w:pPr>
            <w:r w:rsidRPr="0096195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A" w:rsidRPr="00D4252A" w:rsidRDefault="007C2CAA" w:rsidP="0040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52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4252A">
              <w:rPr>
                <w:rFonts w:ascii="Times New Roman" w:hAnsi="Times New Roman"/>
                <w:sz w:val="28"/>
                <w:szCs w:val="28"/>
              </w:rPr>
              <w:t>Кежемский</w:t>
            </w:r>
            <w:proofErr w:type="spellEnd"/>
            <w:r w:rsidRPr="00D4252A">
              <w:rPr>
                <w:rFonts w:ascii="Times New Roman" w:hAnsi="Times New Roman"/>
                <w:sz w:val="28"/>
                <w:szCs w:val="28"/>
              </w:rPr>
              <w:t xml:space="preserve"> район в годы ВОВ»</w:t>
            </w:r>
          </w:p>
        </w:tc>
      </w:tr>
    </w:tbl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985"/>
        <w:gridCol w:w="1984"/>
      </w:tblGrid>
      <w:tr w:rsidR="0016520E" w:rsidTr="00766503">
        <w:tc>
          <w:tcPr>
            <w:tcW w:w="567" w:type="dxa"/>
          </w:tcPr>
          <w:p w:rsidR="0016520E" w:rsidRDefault="00766503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:rsidR="0016520E" w:rsidRPr="0016520E" w:rsidRDefault="00365EA3" w:rsidP="00D558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5.2. </w:t>
            </w:r>
            <w:r w:rsidR="0016520E" w:rsidRPr="001652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Культурно-образовательные </w:t>
            </w:r>
            <w:r w:rsidR="00766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мероприятия   </w:t>
            </w:r>
          </w:p>
        </w:tc>
        <w:tc>
          <w:tcPr>
            <w:tcW w:w="1417" w:type="dxa"/>
          </w:tcPr>
          <w:p w:rsidR="0016520E" w:rsidRDefault="0016520E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16520E" w:rsidRPr="005E7697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5E7697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</w:tcPr>
          <w:p w:rsidR="0016520E" w:rsidRPr="005E7697" w:rsidRDefault="006E16F2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Ответствен-</w:t>
            </w:r>
            <w:proofErr w:type="spellStart"/>
            <w:r w:rsidR="0016520E" w:rsidRPr="005E7697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16520E" w:rsidTr="00766503">
        <w:tc>
          <w:tcPr>
            <w:tcW w:w="567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6520E" w:rsidRDefault="00683144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Образовательная программа </w:t>
            </w:r>
            <w:r w:rsidRPr="001C5A2A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1C5A2A">
              <w:rPr>
                <w:rFonts w:ascii="Times New Roman" w:hAnsi="Times New Roman"/>
                <w:b/>
                <w:bCs/>
                <w:sz w:val="28"/>
                <w:szCs w:val="28"/>
              </w:rPr>
              <w:t>Приангарье</w:t>
            </w:r>
            <w:proofErr w:type="spellEnd"/>
            <w:r w:rsidRPr="001C5A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мой край родной»:</w:t>
            </w:r>
          </w:p>
          <w:p w:rsidR="00683144" w:rsidRDefault="00683144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1.Животный и растительный мир Сибири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Кежемского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683144" w:rsidRDefault="00683144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2.Промыслы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ангарцев</w:t>
            </w:r>
            <w:proofErr w:type="spellEnd"/>
          </w:p>
          <w:p w:rsidR="00683144" w:rsidRDefault="00133752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4267F6">
              <w:rPr>
                <w:rFonts w:ascii="Times New Roman" w:hAnsi="Times New Roman"/>
                <w:bCs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емледелие и ремесло</w:t>
            </w:r>
          </w:p>
          <w:p w:rsidR="001C5A2A" w:rsidRDefault="001C5A2A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4.Ангарские поселения и усадьбы</w:t>
            </w:r>
          </w:p>
          <w:p w:rsidR="00683144" w:rsidRDefault="001C5A2A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8314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Посуда и пища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ангарцев</w:t>
            </w:r>
            <w:proofErr w:type="spellEnd"/>
          </w:p>
          <w:p w:rsidR="001C5A2A" w:rsidRDefault="001C5A2A" w:rsidP="006831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6.Быт и традиции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ангарцев</w:t>
            </w:r>
            <w:proofErr w:type="spellEnd"/>
          </w:p>
          <w:p w:rsidR="001C5A2A" w:rsidRDefault="001C5A2A" w:rsidP="001C5A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7.Игры наших бабушек</w:t>
            </w:r>
          </w:p>
        </w:tc>
        <w:tc>
          <w:tcPr>
            <w:tcW w:w="1417" w:type="dxa"/>
          </w:tcPr>
          <w:p w:rsidR="0016520E" w:rsidRDefault="006E16F2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83144">
              <w:rPr>
                <w:rFonts w:ascii="Times New Roman" w:hAnsi="Times New Roman"/>
                <w:bCs/>
                <w:sz w:val="28"/>
                <w:szCs w:val="28"/>
              </w:rPr>
              <w:t xml:space="preserve"> года по запросу</w:t>
            </w:r>
          </w:p>
        </w:tc>
        <w:tc>
          <w:tcPr>
            <w:tcW w:w="1985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1984" w:type="dxa"/>
          </w:tcPr>
          <w:p w:rsidR="0016520E" w:rsidRDefault="0068314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Вехотурова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О.Л.</w:t>
            </w:r>
          </w:p>
        </w:tc>
      </w:tr>
      <w:tr w:rsidR="00CD4967" w:rsidTr="00766503">
        <w:tc>
          <w:tcPr>
            <w:tcW w:w="567" w:type="dxa"/>
          </w:tcPr>
          <w:p w:rsidR="00CD4967" w:rsidRDefault="00DC6D87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4967" w:rsidRDefault="00CD4967" w:rsidP="00CD49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D496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 поисках новогодних подарков»</w:t>
            </w:r>
            <w:r w:rsidRPr="00CD49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4967">
              <w:rPr>
                <w:rFonts w:ascii="Times New Roman" w:hAnsi="Times New Roman"/>
                <w:bCs/>
                <w:sz w:val="28"/>
                <w:szCs w:val="28"/>
              </w:rPr>
              <w:t>квест</w:t>
            </w:r>
            <w:proofErr w:type="spellEnd"/>
            <w:r w:rsidRPr="00CD4967">
              <w:rPr>
                <w:rFonts w:ascii="Times New Roman" w:hAnsi="Times New Roman"/>
                <w:bCs/>
                <w:sz w:val="28"/>
                <w:szCs w:val="28"/>
              </w:rPr>
              <w:t>-игра</w:t>
            </w:r>
            <w:r w:rsidRPr="00CD4967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CD4967" w:rsidRDefault="00CD4967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CD4967" w:rsidRDefault="00CD4967" w:rsidP="00CD49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Младшие школьники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CD4967" w:rsidRDefault="00CD4967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Калинина Е.Ю.</w:t>
            </w:r>
          </w:p>
        </w:tc>
      </w:tr>
      <w:tr w:rsidR="001C5A2A" w:rsidRPr="00D9385A" w:rsidTr="00766503">
        <w:tc>
          <w:tcPr>
            <w:tcW w:w="567" w:type="dxa"/>
          </w:tcPr>
          <w:p w:rsidR="001C5A2A" w:rsidRPr="00D9385A" w:rsidRDefault="001C5A2A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C5A2A" w:rsidRPr="00D9385A" w:rsidRDefault="00400CEF" w:rsidP="00691B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533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«Мой край ангарский, край удалый»</w:t>
            </w:r>
            <w:r w:rsidRPr="00C953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урок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-экскурсия</w:t>
            </w:r>
            <w:r w:rsidRPr="00C953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стихам А.Ф.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953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Карнаухова</w:t>
            </w:r>
          </w:p>
        </w:tc>
        <w:tc>
          <w:tcPr>
            <w:tcW w:w="1417" w:type="dxa"/>
          </w:tcPr>
          <w:p w:rsidR="001C5A2A" w:rsidRPr="00D9385A" w:rsidRDefault="001C5A2A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1C5A2A" w:rsidRPr="00D9385A" w:rsidRDefault="00400CEF" w:rsidP="00866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Университет третьего возраста</w:t>
            </w:r>
          </w:p>
        </w:tc>
        <w:tc>
          <w:tcPr>
            <w:tcW w:w="1984" w:type="dxa"/>
          </w:tcPr>
          <w:p w:rsidR="001C5A2A" w:rsidRPr="00D9385A" w:rsidRDefault="00400CEF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</w:t>
            </w:r>
            <w:r w:rsidR="001C5A2A"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3C1A" w:rsidRPr="00D9385A" w:rsidTr="00766503">
        <w:tc>
          <w:tcPr>
            <w:tcW w:w="567" w:type="dxa"/>
          </w:tcPr>
          <w:p w:rsidR="00F43C1A" w:rsidRPr="00D9385A" w:rsidRDefault="000E25A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43C1A" w:rsidRPr="00D9385A" w:rsidRDefault="0086630B" w:rsidP="00400CEF">
            <w:pPr>
              <w:rPr>
                <w:rFonts w:ascii="Times New Roman" w:hAnsi="Times New Roman"/>
                <w:sz w:val="28"/>
                <w:szCs w:val="28"/>
              </w:rPr>
            </w:pPr>
            <w:r w:rsidRPr="00CD2A7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265C1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Блокадный Ленинград</w:t>
            </w:r>
            <w:r w:rsidRPr="00CD2A7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D2A7C">
              <w:rPr>
                <w:rFonts w:ascii="Times New Roman" w:hAnsi="Times New Roman"/>
                <w:bCs/>
                <w:sz w:val="28"/>
                <w:szCs w:val="28"/>
              </w:rPr>
              <w:t>музейный урок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43C1A" w:rsidRPr="00D9385A" w:rsidRDefault="00F43C1A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F43C1A" w:rsidRPr="00D9385A" w:rsidRDefault="00CA6706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Дошкольники,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984" w:type="dxa"/>
          </w:tcPr>
          <w:p w:rsidR="00F43C1A" w:rsidRPr="00D9385A" w:rsidRDefault="0086630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D51C7D" w:rsidRPr="00D9385A" w:rsidTr="00766503">
        <w:tc>
          <w:tcPr>
            <w:tcW w:w="567" w:type="dxa"/>
          </w:tcPr>
          <w:p w:rsidR="00D51C7D" w:rsidRPr="00D9385A" w:rsidRDefault="00265C16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E25A4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51C7D" w:rsidRPr="005511F3" w:rsidRDefault="00C36CC0" w:rsidP="005511F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«Время выбрало нас…» </w:t>
            </w:r>
            <w:r w:rsidRPr="00C36C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417" w:type="dxa"/>
          </w:tcPr>
          <w:p w:rsidR="00D51C7D" w:rsidRPr="00D9385A" w:rsidRDefault="00CA6706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51C7D" w:rsidRPr="00D9385A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985" w:type="dxa"/>
          </w:tcPr>
          <w:p w:rsidR="00D51C7D" w:rsidRPr="00D9385A" w:rsidRDefault="00265C16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51C7D" w:rsidRPr="00D9385A">
              <w:rPr>
                <w:rFonts w:ascii="Times New Roman" w:hAnsi="Times New Roman"/>
                <w:sz w:val="28"/>
                <w:szCs w:val="28"/>
              </w:rPr>
              <w:t xml:space="preserve"> СОШ, студенты ППТ</w:t>
            </w:r>
          </w:p>
        </w:tc>
        <w:tc>
          <w:tcPr>
            <w:tcW w:w="1984" w:type="dxa"/>
          </w:tcPr>
          <w:p w:rsidR="00D51C7D" w:rsidRPr="00D9385A" w:rsidRDefault="00D51C7D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E013E6" w:rsidRPr="00D9385A" w:rsidTr="00766503">
        <w:tc>
          <w:tcPr>
            <w:tcW w:w="567" w:type="dxa"/>
          </w:tcPr>
          <w:p w:rsidR="00E013E6" w:rsidRDefault="00265C16" w:rsidP="00E013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013E6" w:rsidRDefault="00E013E6" w:rsidP="00E013E6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E013E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«История сквозь мегаватты»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13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E013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-экскурсия</w:t>
            </w:r>
            <w:r w:rsidR="00A321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ПК)</w:t>
            </w:r>
          </w:p>
        </w:tc>
        <w:tc>
          <w:tcPr>
            <w:tcW w:w="1417" w:type="dxa"/>
          </w:tcPr>
          <w:p w:rsidR="00E013E6" w:rsidRDefault="00E013E6" w:rsidP="00E01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1985" w:type="dxa"/>
          </w:tcPr>
          <w:p w:rsidR="00E013E6" w:rsidRPr="00D9385A" w:rsidRDefault="00265C16" w:rsidP="00E01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013E6" w:rsidRPr="00D9385A">
              <w:rPr>
                <w:rFonts w:ascii="Times New Roman" w:hAnsi="Times New Roman"/>
                <w:sz w:val="28"/>
                <w:szCs w:val="28"/>
              </w:rPr>
              <w:t xml:space="preserve"> СОШ, студенты ППТ</w:t>
            </w:r>
          </w:p>
        </w:tc>
        <w:tc>
          <w:tcPr>
            <w:tcW w:w="1984" w:type="dxa"/>
          </w:tcPr>
          <w:p w:rsidR="00E013E6" w:rsidRPr="00D9385A" w:rsidRDefault="00E013E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E013E6" w:rsidRPr="00D9385A" w:rsidTr="00766503">
        <w:tc>
          <w:tcPr>
            <w:tcW w:w="567" w:type="dxa"/>
          </w:tcPr>
          <w:p w:rsidR="00E013E6" w:rsidRPr="00D9385A" w:rsidRDefault="00E013E6" w:rsidP="00E013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013E6" w:rsidRPr="00E013E6" w:rsidRDefault="00E013E6" w:rsidP="00E013E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3E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«Изюминка  родного края» </w:t>
            </w:r>
            <w:r w:rsidRPr="00E013E6">
              <w:rPr>
                <w:rFonts w:ascii="Times New Roman" w:hAnsi="Times New Roman"/>
                <w:sz w:val="28"/>
                <w:szCs w:val="28"/>
              </w:rPr>
              <w:t>музейный у</w:t>
            </w:r>
            <w:r w:rsidR="007C2E13">
              <w:rPr>
                <w:rFonts w:ascii="Times New Roman" w:hAnsi="Times New Roman"/>
                <w:sz w:val="28"/>
                <w:szCs w:val="28"/>
              </w:rPr>
              <w:t xml:space="preserve">рок, посвящённый м/народному </w:t>
            </w:r>
            <w:r w:rsidRPr="00E013E6">
              <w:rPr>
                <w:rFonts w:ascii="Times New Roman" w:hAnsi="Times New Roman"/>
                <w:sz w:val="28"/>
                <w:szCs w:val="28"/>
              </w:rPr>
              <w:t>Дню родного языка</w:t>
            </w:r>
          </w:p>
        </w:tc>
        <w:tc>
          <w:tcPr>
            <w:tcW w:w="1417" w:type="dxa"/>
          </w:tcPr>
          <w:p w:rsidR="00E013E6" w:rsidRPr="00E013E6" w:rsidRDefault="00E013E6" w:rsidP="00E013E6">
            <w:pPr>
              <w:rPr>
                <w:rFonts w:ascii="Times New Roman" w:hAnsi="Times New Roman"/>
                <w:sz w:val="28"/>
                <w:szCs w:val="28"/>
              </w:rPr>
            </w:pPr>
            <w:r w:rsidRPr="00E013E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E013E6" w:rsidRPr="00E013E6" w:rsidRDefault="00E013E6" w:rsidP="00E013E6">
            <w:pPr>
              <w:rPr>
                <w:rFonts w:ascii="Times New Roman" w:hAnsi="Times New Roman"/>
                <w:sz w:val="28"/>
                <w:szCs w:val="28"/>
              </w:rPr>
            </w:pPr>
            <w:r w:rsidRPr="00E013E6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984" w:type="dxa"/>
          </w:tcPr>
          <w:p w:rsidR="00E013E6" w:rsidRPr="00E013E6" w:rsidRDefault="00E013E6" w:rsidP="00E013E6">
            <w:pPr>
              <w:rPr>
                <w:rFonts w:ascii="Times New Roman" w:hAnsi="Times New Roman"/>
                <w:sz w:val="28"/>
                <w:szCs w:val="28"/>
              </w:rPr>
            </w:pPr>
            <w:r w:rsidRPr="00E013E6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E013E6" w:rsidRPr="00D9385A" w:rsidTr="00766503">
        <w:tc>
          <w:tcPr>
            <w:tcW w:w="567" w:type="dxa"/>
          </w:tcPr>
          <w:p w:rsidR="00E013E6" w:rsidRPr="00D9385A" w:rsidRDefault="00E013E6" w:rsidP="00E013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013E6" w:rsidRPr="00D9385A" w:rsidRDefault="00E013E6" w:rsidP="00E013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13E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«Быт и нравы ангарской семьи»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краеведческий урок </w:t>
            </w:r>
          </w:p>
        </w:tc>
        <w:tc>
          <w:tcPr>
            <w:tcW w:w="1417" w:type="dxa"/>
          </w:tcPr>
          <w:p w:rsidR="00E013E6" w:rsidRPr="00D9385A" w:rsidRDefault="00E013E6" w:rsidP="00E013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E013E6" w:rsidRPr="00D9385A" w:rsidRDefault="007C2E13" w:rsidP="00E013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C2E13">
              <w:rPr>
                <w:rFonts w:ascii="Times New Roman" w:hAnsi="Times New Roman"/>
                <w:bCs/>
                <w:sz w:val="28"/>
                <w:szCs w:val="28"/>
              </w:rPr>
              <w:t>Ст.поколение</w:t>
            </w:r>
            <w:proofErr w:type="spellEnd"/>
            <w:r w:rsidRPr="007C2E13">
              <w:rPr>
                <w:rFonts w:ascii="Times New Roman" w:hAnsi="Times New Roman"/>
                <w:bCs/>
                <w:sz w:val="28"/>
                <w:szCs w:val="28"/>
              </w:rPr>
              <w:t>, (УТВ 60+)</w:t>
            </w:r>
          </w:p>
        </w:tc>
        <w:tc>
          <w:tcPr>
            <w:tcW w:w="1984" w:type="dxa"/>
          </w:tcPr>
          <w:p w:rsidR="00E013E6" w:rsidRPr="00D9385A" w:rsidRDefault="00E013E6" w:rsidP="00E013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</w:t>
            </w:r>
            <w:r w:rsidR="006601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3B27" w:rsidRPr="00D9385A" w:rsidTr="00766503">
        <w:tc>
          <w:tcPr>
            <w:tcW w:w="567" w:type="dxa"/>
          </w:tcPr>
          <w:p w:rsidR="00CC3B27" w:rsidRDefault="00265C16" w:rsidP="00CC3B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C3B27" w:rsidRPr="00E013E6" w:rsidRDefault="00CC3B27" w:rsidP="00CC3B2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C3B2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«Есть такая профессия Родину защищать» </w:t>
            </w:r>
            <w:r w:rsidRPr="00CC3B27">
              <w:rPr>
                <w:rFonts w:ascii="Times New Roman" w:hAnsi="Times New Roman"/>
                <w:bCs/>
                <w:sz w:val="28"/>
                <w:szCs w:val="28"/>
              </w:rPr>
              <w:t>патриотическая познавательная программа</w:t>
            </w:r>
          </w:p>
        </w:tc>
        <w:tc>
          <w:tcPr>
            <w:tcW w:w="1417" w:type="dxa"/>
          </w:tcPr>
          <w:p w:rsidR="00CC3B27" w:rsidRDefault="00CC3B27" w:rsidP="00CC3B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CC3B27" w:rsidRPr="00D9385A" w:rsidRDefault="00CC3B27" w:rsidP="00CC3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Дошкольники,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984" w:type="dxa"/>
          </w:tcPr>
          <w:p w:rsidR="00CC3B27" w:rsidRPr="00D9385A" w:rsidRDefault="00CC3B27" w:rsidP="00CC3B2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CC3B27" w:rsidRPr="00D9385A" w:rsidTr="00766503">
        <w:tc>
          <w:tcPr>
            <w:tcW w:w="567" w:type="dxa"/>
          </w:tcPr>
          <w:p w:rsidR="00CC3B27" w:rsidRDefault="00265C16" w:rsidP="00CC3B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C3B27" w:rsidRPr="00E013E6" w:rsidRDefault="00CC3B27" w:rsidP="00CC3B2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6018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«Ангарское застолье» </w:t>
            </w:r>
            <w:r w:rsidR="00265C16" w:rsidRPr="00265C16">
              <w:rPr>
                <w:rFonts w:ascii="Times New Roman" w:hAnsi="Times New Roman"/>
                <w:bCs/>
                <w:sz w:val="28"/>
                <w:szCs w:val="28"/>
              </w:rPr>
              <w:t>познавательная программа с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018D">
              <w:rPr>
                <w:rFonts w:ascii="Times New Roman" w:hAnsi="Times New Roman"/>
                <w:bCs/>
                <w:sz w:val="28"/>
                <w:szCs w:val="28"/>
              </w:rPr>
              <w:t>мастер-класс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изготовлению ангарского пирога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икрянника</w:t>
            </w:r>
            <w:proofErr w:type="spellEnd"/>
          </w:p>
        </w:tc>
        <w:tc>
          <w:tcPr>
            <w:tcW w:w="1417" w:type="dxa"/>
          </w:tcPr>
          <w:p w:rsidR="00CC3B27" w:rsidRDefault="00CC3B27" w:rsidP="00CC3B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CC3B27" w:rsidRPr="00D9385A" w:rsidRDefault="00CC3B27" w:rsidP="00CC3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с ОВЗ</w:t>
            </w:r>
          </w:p>
        </w:tc>
        <w:tc>
          <w:tcPr>
            <w:tcW w:w="1984" w:type="dxa"/>
          </w:tcPr>
          <w:p w:rsidR="00CC3B27" w:rsidRDefault="00CC3B27" w:rsidP="00CC3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3219E" w:rsidRPr="001478FD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«Царь-край» </w:t>
            </w:r>
            <w:r w:rsidRPr="00453B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краеведческий турнир, посвящённый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90-летию</w:t>
            </w:r>
            <w:r w:rsidRPr="00453B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Красноярского края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ПК)</w:t>
            </w:r>
          </w:p>
        </w:tc>
        <w:tc>
          <w:tcPr>
            <w:tcW w:w="1417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1985" w:type="dxa"/>
          </w:tcPr>
          <w:p w:rsidR="00A3219E" w:rsidRPr="000D4964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C9070F"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proofErr w:type="spellStart"/>
            <w:r w:rsidRPr="00C9070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9070F">
              <w:rPr>
                <w:rFonts w:ascii="Times New Roman" w:hAnsi="Times New Roman"/>
                <w:sz w:val="28"/>
                <w:szCs w:val="28"/>
              </w:rPr>
              <w:t>. СОШ, студенты ППТ</w:t>
            </w:r>
          </w:p>
        </w:tc>
        <w:tc>
          <w:tcPr>
            <w:tcW w:w="1984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1478FD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3219E" w:rsidRPr="0066018D" w:rsidRDefault="00A3219E" w:rsidP="00A3219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«Такие удивительные животные» </w:t>
            </w:r>
            <w:proofErr w:type="spellStart"/>
            <w:r w:rsidRPr="000635F1">
              <w:rPr>
                <w:rFonts w:ascii="Times New Roman" w:hAnsi="Times New Roman"/>
                <w:bCs/>
                <w:sz w:val="28"/>
                <w:szCs w:val="28"/>
              </w:rPr>
              <w:t>конкурсно</w:t>
            </w:r>
            <w:proofErr w:type="spellEnd"/>
            <w:r w:rsidRPr="000635F1">
              <w:rPr>
                <w:rFonts w:ascii="Times New Roman" w:hAnsi="Times New Roman"/>
                <w:bCs/>
                <w:sz w:val="28"/>
                <w:szCs w:val="28"/>
              </w:rPr>
              <w:t>-познавательная программа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Младшие школьники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rPr>
          <w:trHeight w:val="1025"/>
        </w:trPr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3219E" w:rsidRPr="00A4750B" w:rsidRDefault="00A3219E" w:rsidP="00A3219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«Никого нет тебя прекрасней!</w:t>
            </w:r>
            <w:r w:rsidRPr="00C9533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» </w:t>
            </w:r>
            <w:r w:rsidRPr="00C953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музейная гостиная, посвящённая 8 марта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rPr>
          <w:trHeight w:val="1025"/>
        </w:trPr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3" w:type="dxa"/>
          </w:tcPr>
          <w:p w:rsidR="00A3219E" w:rsidRPr="00C9533D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0635F1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«Карты на стол!»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35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мистерио-батл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ПК)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СОШ, студенты ППТ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19E" w:rsidRPr="00D9385A" w:rsidTr="00766503">
        <w:trPr>
          <w:trHeight w:val="944"/>
        </w:trPr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66018D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018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«Если б не было воды!»</w:t>
            </w:r>
            <w:r w:rsidRPr="006601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601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6601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-познавательная программа, посвящ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ённ</w:t>
            </w:r>
            <w:r w:rsidRPr="006601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всемирному Дню воды</w:t>
            </w:r>
          </w:p>
        </w:tc>
        <w:tc>
          <w:tcPr>
            <w:tcW w:w="1417" w:type="dxa"/>
          </w:tcPr>
          <w:p w:rsidR="00A3219E" w:rsidRPr="0066018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66018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A3219E" w:rsidRPr="0066018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660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18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601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</w:tcPr>
          <w:p w:rsidR="00A3219E" w:rsidRPr="0066018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66018D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rPr>
          <w:trHeight w:val="756"/>
        </w:trPr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3219E" w:rsidRPr="00C9533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Гражданская война  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Приангарье</w:t>
            </w:r>
            <w:proofErr w:type="spellEnd"/>
            <w:r w:rsidRPr="00A4750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урок-лекция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(УТВ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60+)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A3219E" w:rsidRPr="00CA6706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670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«Весна идёт, весне дорогу!»</w:t>
            </w:r>
            <w:r w:rsidRPr="00CA670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A67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CA67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-познавательная программа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Дошкольники,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rPr>
          <w:trHeight w:val="732"/>
        </w:trPr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A3219E" w:rsidRPr="00CA6706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«Память, одетая в камень» </w:t>
            </w:r>
            <w:r w:rsidRPr="00EF67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музейный урок, посвящённый международному Дню памятников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с ОВЗ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A3219E" w:rsidRPr="00CD4967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4967">
              <w:rPr>
                <w:rFonts w:ascii="Times New Roman" w:hAnsi="Times New Roman"/>
                <w:b/>
                <w:i/>
                <w:sz w:val="28"/>
                <w:szCs w:val="28"/>
              </w:rPr>
              <w:t>«Его величество чай!»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4967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CD4967">
              <w:rPr>
                <w:rFonts w:ascii="Times New Roman" w:hAnsi="Times New Roman"/>
                <w:sz w:val="28"/>
                <w:szCs w:val="28"/>
              </w:rPr>
              <w:t xml:space="preserve">-познавательная программа </w:t>
            </w:r>
          </w:p>
        </w:tc>
        <w:tc>
          <w:tcPr>
            <w:tcW w:w="1417" w:type="dxa"/>
          </w:tcPr>
          <w:p w:rsidR="00A3219E" w:rsidRPr="00CD4967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A3219E" w:rsidRPr="00CD4967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СОШ, студенты ППТ</w:t>
            </w:r>
          </w:p>
        </w:tc>
        <w:tc>
          <w:tcPr>
            <w:tcW w:w="1984" w:type="dxa"/>
          </w:tcPr>
          <w:p w:rsidR="00A3219E" w:rsidRPr="00CD4967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CD4967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A3219E" w:rsidRPr="00CA6706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CA670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«Страницы истории </w:t>
            </w:r>
            <w:proofErr w:type="spellStart"/>
            <w:r w:rsidRPr="00CA670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Кежемского</w:t>
            </w:r>
            <w:proofErr w:type="spellEnd"/>
            <w:r w:rsidRPr="00CA670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района»</w:t>
            </w:r>
            <w:r w:rsidRPr="00C953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урок-лекция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(УТВ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60+)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6E16F2" w:rsidRDefault="00A3219E" w:rsidP="00A3219E">
            <w:pPr>
              <w:rPr>
                <w:bCs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Поклонимся великим тем годам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>
              <w:rPr>
                <w:bCs/>
              </w:rPr>
              <w:t xml:space="preserve">  </w:t>
            </w:r>
            <w:r w:rsidRPr="00FF1188">
              <w:rPr>
                <w:rFonts w:ascii="Times New Roman" w:hAnsi="Times New Roman"/>
                <w:bCs/>
                <w:sz w:val="28"/>
                <w:szCs w:val="28"/>
              </w:rPr>
              <w:t>урок Мужества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35F1">
              <w:rPr>
                <w:rFonts w:ascii="Times New Roman" w:hAnsi="Times New Roman"/>
                <w:sz w:val="28"/>
                <w:szCs w:val="28"/>
              </w:rPr>
              <w:t xml:space="preserve"> СОШ, студенты ППТ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«Дорогами героев» </w:t>
            </w:r>
            <w:r w:rsidRPr="00135B72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игра, посвящённая героям </w:t>
            </w:r>
            <w:proofErr w:type="spellStart"/>
            <w:r w:rsidRPr="00135B72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rPr>
          <w:trHeight w:val="824"/>
        </w:trPr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A3219E" w:rsidRPr="000635F1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0635F1">
              <w:rPr>
                <w:rFonts w:ascii="Times New Roman" w:hAnsi="Times New Roman"/>
                <w:b/>
                <w:i/>
                <w:sz w:val="28"/>
                <w:szCs w:val="28"/>
              </w:rPr>
              <w:t>«Сибиряк Николай Усенко - герой Советского Союза»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урок м</w:t>
            </w:r>
            <w:r w:rsidRPr="000635F1">
              <w:rPr>
                <w:rFonts w:ascii="Times New Roman" w:hAnsi="Times New Roman"/>
                <w:sz w:val="28"/>
                <w:szCs w:val="28"/>
              </w:rPr>
              <w:t>ужества</w:t>
            </w:r>
          </w:p>
        </w:tc>
        <w:tc>
          <w:tcPr>
            <w:tcW w:w="1417" w:type="dxa"/>
          </w:tcPr>
          <w:p w:rsidR="00A3219E" w:rsidRPr="000635F1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0635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A3219E" w:rsidRPr="000635F1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СОШ</w:t>
            </w:r>
          </w:p>
        </w:tc>
        <w:tc>
          <w:tcPr>
            <w:tcW w:w="1984" w:type="dxa"/>
          </w:tcPr>
          <w:p w:rsidR="00A3219E" w:rsidRPr="000635F1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0635F1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«Хоть давно отгремела война»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A3219E" w:rsidRPr="006E16F2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0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«Важней всего погода в доме» </w:t>
            </w:r>
            <w:r w:rsidRPr="00AE50C0">
              <w:rPr>
                <w:rFonts w:ascii="Times New Roman" w:hAnsi="Times New Roman"/>
                <w:sz w:val="28"/>
                <w:szCs w:val="28"/>
              </w:rPr>
              <w:t>музей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гостиная </w:t>
            </w:r>
          </w:p>
        </w:tc>
        <w:tc>
          <w:tcPr>
            <w:tcW w:w="1417" w:type="dxa"/>
          </w:tcPr>
          <w:p w:rsidR="00A3219E" w:rsidRPr="006E16F2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A3219E" w:rsidRPr="006E16F2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</w:tcPr>
          <w:p w:rsidR="00A3219E" w:rsidRPr="006E16F2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A3219E" w:rsidRPr="001E6C1B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«Легенды, имена,</w:t>
            </w:r>
            <w:r w:rsidRPr="00EC7EF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события»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вечер-презентация новых экспонатов</w:t>
            </w:r>
            <w:r w:rsidRPr="00EC7E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A3219E" w:rsidRPr="006E16F2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:rsidR="00A3219E" w:rsidRPr="00365EA3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65EA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«Здравствуй, солнечное лето!»</w:t>
            </w:r>
            <w:r w:rsidRPr="00365EA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65E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365E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-игровая программа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«Что за прелесть эти сказки!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игра-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776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 эфире «Пионерская зорька»</w:t>
            </w:r>
            <w:r w:rsidRPr="004776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88">
              <w:rPr>
                <w:rFonts w:ascii="Times New Roman" w:hAnsi="Times New Roman"/>
                <w:bCs/>
                <w:sz w:val="28"/>
                <w:szCs w:val="28"/>
              </w:rPr>
              <w:t>конкурсно</w:t>
            </w:r>
            <w:proofErr w:type="spellEnd"/>
            <w:r w:rsidRPr="00477688">
              <w:rPr>
                <w:rFonts w:ascii="Times New Roman" w:hAnsi="Times New Roman"/>
                <w:bCs/>
                <w:sz w:val="28"/>
                <w:szCs w:val="28"/>
              </w:rPr>
              <w:t>-познавательная программа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4253" w:type="dxa"/>
          </w:tcPr>
          <w:p w:rsidR="00A3219E" w:rsidRPr="002B6711" w:rsidRDefault="00A3219E" w:rsidP="00A3219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B67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«Старина далекая и близкая» </w:t>
            </w:r>
          </w:p>
          <w:p w:rsidR="00A3219E" w:rsidRPr="002B6711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B6711">
              <w:rPr>
                <w:rFonts w:ascii="Times New Roman" w:hAnsi="Times New Roman"/>
                <w:bCs/>
                <w:sz w:val="28"/>
                <w:szCs w:val="28"/>
              </w:rPr>
              <w:t>квест</w:t>
            </w:r>
            <w:proofErr w:type="spellEnd"/>
            <w:r w:rsidRPr="002B6711">
              <w:rPr>
                <w:rFonts w:ascii="Times New Roman" w:hAnsi="Times New Roman"/>
                <w:bCs/>
                <w:sz w:val="28"/>
                <w:szCs w:val="28"/>
              </w:rPr>
              <w:t>-игра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984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C0459">
        <w:trPr>
          <w:trHeight w:val="70"/>
        </w:trPr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30.</w:t>
            </w:r>
          </w:p>
        </w:tc>
        <w:tc>
          <w:tcPr>
            <w:tcW w:w="4253" w:type="dxa"/>
          </w:tcPr>
          <w:p w:rsidR="00A3219E" w:rsidRPr="00EF6762" w:rsidRDefault="00A3219E" w:rsidP="00A3219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F676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«Лешак его знает!»</w:t>
            </w:r>
            <w:r w:rsidRPr="00EF67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7C0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игровая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познавательно</w:t>
            </w:r>
            <w:r w:rsidRPr="00EF67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</w:p>
        </w:tc>
        <w:tc>
          <w:tcPr>
            <w:tcW w:w="1984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Калинина </w:t>
            </w:r>
          </w:p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</w:t>
            </w:r>
          </w:p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«Завтра была война»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урок-реквием, посвящённый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началу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4253" w:type="dxa"/>
          </w:tcPr>
          <w:p w:rsidR="00A3219E" w:rsidRPr="008318CC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18C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«Сказ про рыбака и рыбу»</w:t>
            </w:r>
            <w:r w:rsidRPr="008318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познавательно-игровая программа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D9385A" w:rsidRDefault="00A3219E" w:rsidP="00A3219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«Кто здесь живёт?» </w:t>
            </w:r>
            <w:r w:rsidRPr="00135B7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135B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видеопутешествие</w:t>
            </w:r>
            <w:proofErr w:type="spellEnd"/>
            <w:r w:rsidRPr="00135B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Красноярскому краю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Калинина Н.В. 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4253" w:type="dxa"/>
          </w:tcPr>
          <w:p w:rsidR="00A3219E" w:rsidRPr="00F61951" w:rsidRDefault="00A3219E" w:rsidP="00A3219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61951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«Чудо–озеро Байкал»</w:t>
            </w:r>
            <w:r w:rsidRPr="00F619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19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видеопутешествие</w:t>
            </w:r>
            <w:proofErr w:type="spellEnd"/>
            <w:r w:rsidRPr="00F619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Байкалу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4253" w:type="dxa"/>
          </w:tcPr>
          <w:p w:rsidR="00A3219E" w:rsidRPr="00F61951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61951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Крестьянские забавы» </w:t>
            </w:r>
            <w:r w:rsidRPr="00CC4A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театрализованные фольклорные посиделки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ПК)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C6D87"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proofErr w:type="spellStart"/>
            <w:r w:rsidRPr="00DC6D8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C6D87">
              <w:rPr>
                <w:rFonts w:ascii="Times New Roman" w:hAnsi="Times New Roman"/>
                <w:sz w:val="28"/>
                <w:szCs w:val="28"/>
              </w:rPr>
              <w:t xml:space="preserve">. СОШ,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студенты ППТ</w:t>
            </w:r>
          </w:p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4253" w:type="dxa"/>
          </w:tcPr>
          <w:p w:rsidR="00A3219E" w:rsidRPr="001478FD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5B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«Профессии прекрасней нет на свете» </w:t>
            </w:r>
            <w:r w:rsidRPr="00041866">
              <w:rPr>
                <w:rFonts w:ascii="Times New Roman" w:hAnsi="Times New Roman"/>
                <w:sz w:val="28"/>
                <w:szCs w:val="28"/>
              </w:rPr>
              <w:t>музейная гостиная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учителей и воспитателей</w:t>
            </w:r>
            <w:r w:rsidRPr="000418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3219E" w:rsidRPr="001478FD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</w:t>
            </w:r>
            <w:r w:rsidRPr="001478FD">
              <w:rPr>
                <w:rFonts w:ascii="Times New Roman" w:hAnsi="Times New Roman"/>
                <w:bCs/>
                <w:sz w:val="28"/>
                <w:szCs w:val="28"/>
              </w:rPr>
              <w:t>тябрь</w:t>
            </w:r>
          </w:p>
        </w:tc>
        <w:tc>
          <w:tcPr>
            <w:tcW w:w="1985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</w:p>
        </w:tc>
        <w:tc>
          <w:tcPr>
            <w:tcW w:w="1984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4253" w:type="dxa"/>
          </w:tcPr>
          <w:p w:rsidR="00A3219E" w:rsidRPr="001478FD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«Зимние заботы и праздники в ангарской семье» </w:t>
            </w:r>
            <w:proofErr w:type="spellStart"/>
            <w:r w:rsidRPr="007636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конкурсно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-</w:t>
            </w:r>
            <w:r w:rsidRPr="00041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1417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A3219E" w:rsidRPr="001478FD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руппа 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</w:p>
        </w:tc>
        <w:tc>
          <w:tcPr>
            <w:tcW w:w="1984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4253" w:type="dxa"/>
          </w:tcPr>
          <w:p w:rsidR="00A3219E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0662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«Говорящая фотография» </w:t>
            </w:r>
            <w:proofErr w:type="spellStart"/>
            <w:r w:rsidRPr="003066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ретровзгляд</w:t>
            </w:r>
            <w:proofErr w:type="spellEnd"/>
            <w:r w:rsidRPr="003066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-презентация семейных фото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</w:p>
        </w:tc>
        <w:tc>
          <w:tcPr>
            <w:tcW w:w="1984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4253" w:type="dxa"/>
          </w:tcPr>
          <w:p w:rsidR="00A3219E" w:rsidRPr="001478FD" w:rsidRDefault="00A3219E" w:rsidP="00A321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«Древнее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Приангарье</w:t>
            </w:r>
            <w:proofErr w:type="spellEnd"/>
            <w:r w:rsidRPr="001478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1478FD">
              <w:rPr>
                <w:rFonts w:ascii="Times New Roman" w:hAnsi="Times New Roman"/>
                <w:sz w:val="28"/>
                <w:szCs w:val="28"/>
              </w:rPr>
              <w:t>урок-лекция</w:t>
            </w:r>
          </w:p>
        </w:tc>
        <w:tc>
          <w:tcPr>
            <w:tcW w:w="1417" w:type="dxa"/>
          </w:tcPr>
          <w:p w:rsidR="00A3219E" w:rsidRPr="001478FD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A3219E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3219E" w:rsidRPr="001478FD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2723">
              <w:rPr>
                <w:rFonts w:ascii="Times New Roman" w:hAnsi="Times New Roman"/>
                <w:sz w:val="28"/>
                <w:szCs w:val="28"/>
              </w:rPr>
              <w:t>(УТВ 60+)</w:t>
            </w:r>
          </w:p>
        </w:tc>
        <w:tc>
          <w:tcPr>
            <w:tcW w:w="1984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1478FD" w:rsidRDefault="00A3219E" w:rsidP="00A3219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B729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«По стр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аницам истории нашего Отечества</w:t>
            </w:r>
            <w:r w:rsidRPr="00EB729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!»</w:t>
            </w:r>
            <w:r w:rsidRPr="00EB7290">
              <w:rPr>
                <w:rFonts w:ascii="Times New Roman" w:hAnsi="Times New Roman"/>
                <w:bCs/>
                <w:sz w:val="28"/>
                <w:szCs w:val="28"/>
              </w:rPr>
              <w:t xml:space="preserve"> виртуальное путешествие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EB72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посвящённое</w:t>
            </w:r>
            <w:r w:rsidRPr="001478FD">
              <w:rPr>
                <w:rFonts w:ascii="Times New Roman" w:hAnsi="Times New Roman"/>
                <w:bCs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417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1478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1478FD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1478FD">
              <w:rPr>
                <w:rFonts w:ascii="Times New Roman" w:hAnsi="Times New Roman"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984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1478FD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4253" w:type="dxa"/>
          </w:tcPr>
          <w:p w:rsidR="00A3219E" w:rsidRPr="00F61951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«Освоение Сибири и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Приангарья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русскими»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краеведческий экскурс</w:t>
            </w:r>
          </w:p>
        </w:tc>
        <w:tc>
          <w:tcPr>
            <w:tcW w:w="141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723">
              <w:rPr>
                <w:rFonts w:ascii="Times New Roman" w:hAnsi="Times New Roman"/>
                <w:sz w:val="28"/>
                <w:szCs w:val="28"/>
              </w:rPr>
              <w:t>(УТВ 60+)</w:t>
            </w:r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</w:t>
            </w:r>
            <w:r w:rsidRPr="00147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4253" w:type="dxa"/>
          </w:tcPr>
          <w:p w:rsidR="00A3219E" w:rsidRPr="001478FD" w:rsidRDefault="00A3219E" w:rsidP="00A3219E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«Наши знаменитые земляки</w:t>
            </w:r>
            <w:r w:rsidRPr="001478F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» </w:t>
            </w:r>
            <w:r w:rsidRPr="001478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музейный урок с показом док. фильма</w:t>
            </w:r>
          </w:p>
        </w:tc>
        <w:tc>
          <w:tcPr>
            <w:tcW w:w="1417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1478F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A3219E" w:rsidRPr="001478FD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92723"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  <w:r w:rsidRPr="00E92723">
              <w:rPr>
                <w:rFonts w:ascii="Times New Roman" w:hAnsi="Times New Roman"/>
                <w:sz w:val="28"/>
                <w:szCs w:val="28"/>
              </w:rPr>
              <w:t>, (УТВ 60+)</w:t>
            </w:r>
          </w:p>
        </w:tc>
        <w:tc>
          <w:tcPr>
            <w:tcW w:w="1984" w:type="dxa"/>
          </w:tcPr>
          <w:p w:rsidR="00A3219E" w:rsidRPr="001478FD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A3219E" w:rsidRPr="00D9385A" w:rsidTr="00766503">
        <w:tc>
          <w:tcPr>
            <w:tcW w:w="56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«Чайные истории и традиции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познавательная программа</w:t>
            </w:r>
          </w:p>
        </w:tc>
        <w:tc>
          <w:tcPr>
            <w:tcW w:w="1417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E92723">
              <w:rPr>
                <w:rFonts w:ascii="Times New Roman" w:hAnsi="Times New Roman"/>
                <w:sz w:val="28"/>
                <w:szCs w:val="28"/>
              </w:rPr>
              <w:t xml:space="preserve">группа с ОВЗ, </w:t>
            </w:r>
            <w:proofErr w:type="spellStart"/>
            <w:r w:rsidRPr="00E92723"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</w:p>
        </w:tc>
        <w:tc>
          <w:tcPr>
            <w:tcW w:w="1984" w:type="dxa"/>
          </w:tcPr>
          <w:p w:rsidR="00A3219E" w:rsidRPr="00D9385A" w:rsidRDefault="00A3219E" w:rsidP="00A3219E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</w:tbl>
    <w:p w:rsidR="00EB7290" w:rsidRDefault="00EB7290" w:rsidP="00EB7290">
      <w:pPr>
        <w:pStyle w:val="a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766503" w:rsidRDefault="00766503" w:rsidP="00EB7290">
      <w:pPr>
        <w:pStyle w:val="a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766503" w:rsidRDefault="00766503" w:rsidP="00EB7290">
      <w:pPr>
        <w:pStyle w:val="a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766503" w:rsidRDefault="00766503" w:rsidP="00EB7290">
      <w:pPr>
        <w:pStyle w:val="a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7C2CAA" w:rsidRDefault="007C2CAA" w:rsidP="00EB7290">
      <w:pPr>
        <w:pStyle w:val="a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1985"/>
        <w:gridCol w:w="1842"/>
      </w:tblGrid>
      <w:tr w:rsidR="008455BF" w:rsidRPr="00D9385A" w:rsidTr="00210BB4">
        <w:tc>
          <w:tcPr>
            <w:tcW w:w="567" w:type="dxa"/>
          </w:tcPr>
          <w:p w:rsidR="0016520E" w:rsidRPr="00D9385A" w:rsidRDefault="00210BB4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395" w:type="dxa"/>
          </w:tcPr>
          <w:p w:rsidR="0016520E" w:rsidRPr="00D9385A" w:rsidRDefault="0056791F" w:rsidP="00691B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DC6D87">
              <w:rPr>
                <w:rFonts w:ascii="Times New Roman" w:hAnsi="Times New Roman"/>
                <w:b/>
                <w:bCs/>
                <w:sz w:val="28"/>
                <w:szCs w:val="28"/>
              </w:rPr>
              <w:t>5.3.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6520E" w:rsidRPr="00D93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Культурно-массовые       </w:t>
            </w:r>
          </w:p>
          <w:p w:rsidR="0016520E" w:rsidRPr="00D9385A" w:rsidRDefault="0016520E" w:rsidP="00691B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="00DC6D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D93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</w:tcPr>
          <w:p w:rsidR="0016520E" w:rsidRPr="00D9385A" w:rsidRDefault="0016520E" w:rsidP="00691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16520E" w:rsidRPr="00D9385A" w:rsidRDefault="0016520E" w:rsidP="00691B67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</w:tcPr>
          <w:p w:rsidR="0016520E" w:rsidRPr="00D9385A" w:rsidRDefault="00E013E6" w:rsidP="00691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582BFB" w:rsidRPr="00D9385A" w:rsidTr="00210BB4">
        <w:tc>
          <w:tcPr>
            <w:tcW w:w="567" w:type="dxa"/>
          </w:tcPr>
          <w:p w:rsidR="00582BFB" w:rsidRPr="00D9385A" w:rsidRDefault="00DC6D87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F7EFC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82BFB" w:rsidRPr="00D9385A" w:rsidRDefault="00CD4967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«Святочные</w:t>
            </w:r>
            <w:r w:rsidR="00691E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колядки</w:t>
            </w:r>
            <w:r w:rsidR="00582BFB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582BFB" w:rsidRPr="00D9385A">
              <w:rPr>
                <w:rFonts w:ascii="Times New Roman" w:hAnsi="Times New Roman"/>
                <w:sz w:val="28"/>
                <w:szCs w:val="28"/>
              </w:rPr>
              <w:t xml:space="preserve">фольклорно-игровая программа </w:t>
            </w:r>
          </w:p>
        </w:tc>
        <w:tc>
          <w:tcPr>
            <w:tcW w:w="1275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582BFB" w:rsidRPr="00D9385A" w:rsidRDefault="0086630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Д</w:t>
            </w:r>
            <w:r w:rsidR="00582BFB" w:rsidRPr="00D9385A">
              <w:rPr>
                <w:rFonts w:ascii="Times New Roman" w:hAnsi="Times New Roman"/>
                <w:sz w:val="28"/>
                <w:szCs w:val="28"/>
              </w:rPr>
              <w:t>ошкольники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842" w:type="dxa"/>
          </w:tcPr>
          <w:p w:rsidR="00582BFB" w:rsidRPr="00D9385A" w:rsidRDefault="00582BFB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E92723" w:rsidRPr="00D9385A" w:rsidTr="00210BB4">
        <w:tc>
          <w:tcPr>
            <w:tcW w:w="567" w:type="dxa"/>
          </w:tcPr>
          <w:p w:rsidR="00E92723" w:rsidRDefault="00DC6D87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265C16" w:rsidRDefault="00E92723" w:rsidP="00E927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2723">
              <w:rPr>
                <w:rFonts w:ascii="Times New Roman" w:hAnsi="Times New Roman"/>
                <w:sz w:val="28"/>
                <w:szCs w:val="28"/>
              </w:rPr>
              <w:t>Участие в школьных районных научно-исследовательских конференциях</w:t>
            </w:r>
            <w:r w:rsidR="000B791C">
              <w:rPr>
                <w:rFonts w:ascii="Times New Roman" w:hAnsi="Times New Roman"/>
                <w:sz w:val="28"/>
                <w:szCs w:val="28"/>
              </w:rPr>
              <w:t xml:space="preserve"> (интерактивная викторина, работа в жюри)</w:t>
            </w:r>
            <w:r w:rsidRPr="00E927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92723" w:rsidRPr="00E92723" w:rsidRDefault="00265C16" w:rsidP="00E927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E92723" w:rsidRPr="00E92723">
              <w:rPr>
                <w:rFonts w:ascii="Times New Roman" w:hAnsi="Times New Roman"/>
                <w:b/>
                <w:i/>
                <w:sz w:val="28"/>
                <w:szCs w:val="28"/>
              </w:rPr>
              <w:t>«Мои первые исследования»,</w:t>
            </w:r>
          </w:p>
          <w:p w:rsidR="00E92723" w:rsidRDefault="00265C16" w:rsidP="00E927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E92723" w:rsidRPr="00E92723">
              <w:rPr>
                <w:rFonts w:ascii="Times New Roman" w:hAnsi="Times New Roman"/>
                <w:b/>
                <w:i/>
                <w:sz w:val="28"/>
                <w:szCs w:val="28"/>
              </w:rPr>
              <w:t>«М</w:t>
            </w:r>
            <w:r w:rsidR="00E927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ои первые шаги в науку» </w:t>
            </w:r>
          </w:p>
        </w:tc>
        <w:tc>
          <w:tcPr>
            <w:tcW w:w="1275" w:type="dxa"/>
          </w:tcPr>
          <w:p w:rsidR="00E92723" w:rsidRPr="00D9385A" w:rsidRDefault="00CC3B27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E92723" w:rsidRPr="00D9385A" w:rsidRDefault="00DC6D87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кл.СОШ</w:t>
            </w:r>
            <w:proofErr w:type="spellEnd"/>
          </w:p>
        </w:tc>
        <w:tc>
          <w:tcPr>
            <w:tcW w:w="1842" w:type="dxa"/>
          </w:tcPr>
          <w:p w:rsidR="00E92723" w:rsidRPr="00D9385A" w:rsidRDefault="00265C16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</w:t>
            </w:r>
            <w:r w:rsidR="00E927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0BB4" w:rsidRPr="00D9385A" w:rsidTr="00210BB4">
        <w:tc>
          <w:tcPr>
            <w:tcW w:w="567" w:type="dxa"/>
          </w:tcPr>
          <w:p w:rsidR="00210BB4" w:rsidRDefault="00210BB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10BB4" w:rsidRPr="00E92723" w:rsidRDefault="00210BB4" w:rsidP="00E92723">
            <w:pPr>
              <w:rPr>
                <w:rFonts w:ascii="Times New Roman" w:hAnsi="Times New Roman"/>
                <w:sz w:val="28"/>
                <w:szCs w:val="28"/>
              </w:rPr>
            </w:pPr>
            <w:r w:rsidRPr="00210BB4">
              <w:rPr>
                <w:rFonts w:ascii="Times New Roman" w:hAnsi="Times New Roman"/>
                <w:b/>
                <w:i/>
                <w:sz w:val="28"/>
                <w:szCs w:val="28"/>
              </w:rPr>
              <w:t>«Музейный десант»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познавательно-игровая программа </w:t>
            </w:r>
          </w:p>
        </w:tc>
        <w:tc>
          <w:tcPr>
            <w:tcW w:w="1275" w:type="dxa"/>
          </w:tcPr>
          <w:p w:rsidR="00210BB4" w:rsidRDefault="00210BB4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210BB4" w:rsidRDefault="00210BB4" w:rsidP="00582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Заледеевская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</w:tcPr>
          <w:p w:rsidR="00210BB4" w:rsidRDefault="00210BB4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E013E6" w:rsidRPr="00D9385A" w:rsidTr="00210BB4">
        <w:tc>
          <w:tcPr>
            <w:tcW w:w="567" w:type="dxa"/>
          </w:tcPr>
          <w:p w:rsidR="00E013E6" w:rsidRDefault="00210BB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013E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013E6" w:rsidRDefault="00E013E6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родился и вырос в ангарском краю» </w:t>
            </w:r>
            <w:r w:rsidRPr="00E013E6">
              <w:rPr>
                <w:rFonts w:ascii="Times New Roman" w:hAnsi="Times New Roman"/>
                <w:sz w:val="28"/>
                <w:szCs w:val="28"/>
              </w:rPr>
              <w:t>торжественное подведение итогов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«Ангарское ретро»</w:t>
            </w:r>
          </w:p>
        </w:tc>
        <w:tc>
          <w:tcPr>
            <w:tcW w:w="1275" w:type="dxa"/>
          </w:tcPr>
          <w:p w:rsidR="00E013E6" w:rsidRPr="00D9385A" w:rsidRDefault="00E013E6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E013E6" w:rsidRPr="00D9385A" w:rsidRDefault="00E013E6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842" w:type="dxa"/>
          </w:tcPr>
          <w:p w:rsidR="00E013E6" w:rsidRPr="00D9385A" w:rsidRDefault="00E013E6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4E5F55" w:rsidRPr="00D9385A" w:rsidTr="00210BB4">
        <w:tc>
          <w:tcPr>
            <w:tcW w:w="567" w:type="dxa"/>
          </w:tcPr>
          <w:p w:rsidR="004E5F55" w:rsidRPr="00D9385A" w:rsidRDefault="00210BB4" w:rsidP="00D558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F7EFC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4E5F55" w:rsidRPr="00D9385A" w:rsidRDefault="00CC3B27" w:rsidP="00582B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«Щедрая масленица</w:t>
            </w:r>
            <w:r w:rsidR="004E5F55"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4E5F55" w:rsidRPr="00D9385A">
              <w:rPr>
                <w:rFonts w:ascii="Times New Roman" w:hAnsi="Times New Roman"/>
                <w:sz w:val="28"/>
                <w:szCs w:val="28"/>
              </w:rPr>
              <w:t>фольклорно-игровая программа</w:t>
            </w:r>
          </w:p>
        </w:tc>
        <w:tc>
          <w:tcPr>
            <w:tcW w:w="1275" w:type="dxa"/>
          </w:tcPr>
          <w:p w:rsidR="004E5F55" w:rsidRPr="00D9385A" w:rsidRDefault="00E013E6" w:rsidP="00582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4E5F55" w:rsidRPr="00D9385A" w:rsidRDefault="00574AFA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Дошкольники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842" w:type="dxa"/>
          </w:tcPr>
          <w:p w:rsidR="004E5F55" w:rsidRPr="00D9385A" w:rsidRDefault="004E5F55" w:rsidP="00582BFB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5511F3" w:rsidRPr="00D9385A" w:rsidTr="00210BB4">
        <w:tc>
          <w:tcPr>
            <w:tcW w:w="567" w:type="dxa"/>
          </w:tcPr>
          <w:p w:rsidR="005511F3" w:rsidRPr="00D9385A" w:rsidRDefault="00210BB4" w:rsidP="005511F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6791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511F3" w:rsidRPr="005511F3" w:rsidRDefault="00CC3B27" w:rsidP="00551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CC3B2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«Масленичный разгуляй</w:t>
            </w:r>
            <w:r w:rsidR="005511F3" w:rsidRPr="00CC3B2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»</w:t>
            </w:r>
            <w:r w:rsidR="005511F3" w:rsidRPr="005511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интерактивная площадка</w:t>
            </w:r>
            <w:r w:rsidR="005511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рамках праздника «Проводы зимы»</w:t>
            </w:r>
          </w:p>
        </w:tc>
        <w:tc>
          <w:tcPr>
            <w:tcW w:w="1275" w:type="dxa"/>
          </w:tcPr>
          <w:p w:rsidR="005511F3" w:rsidRDefault="005511F3" w:rsidP="00551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5511F3" w:rsidRPr="00D9385A" w:rsidRDefault="005511F3" w:rsidP="005511F3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5511F3" w:rsidRPr="00D9385A" w:rsidRDefault="00266B74" w:rsidP="00551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5511F3" w:rsidRPr="00D9385A" w:rsidTr="00210BB4">
        <w:tc>
          <w:tcPr>
            <w:tcW w:w="567" w:type="dxa"/>
          </w:tcPr>
          <w:p w:rsidR="005511F3" w:rsidRPr="00D9385A" w:rsidRDefault="00210BB4" w:rsidP="005511F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5511F3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511F3" w:rsidRPr="00D9385A" w:rsidRDefault="005511F3" w:rsidP="005511F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«Приходите к нам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музей!» 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промо-акция</w:t>
            </w:r>
          </w:p>
        </w:tc>
        <w:tc>
          <w:tcPr>
            <w:tcW w:w="1275" w:type="dxa"/>
          </w:tcPr>
          <w:p w:rsidR="005511F3" w:rsidRPr="00D9385A" w:rsidRDefault="005511F3" w:rsidP="005511F3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5511F3" w:rsidRPr="00D9385A" w:rsidRDefault="005511F3" w:rsidP="005511F3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5511F3" w:rsidRPr="00D9385A" w:rsidRDefault="005511F3" w:rsidP="005511F3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Default="00265C16" w:rsidP="00265C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65C1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Астафьев: о нас и о себе» </w:t>
            </w:r>
            <w:r w:rsidRPr="00265C16">
              <w:rPr>
                <w:rFonts w:ascii="Times New Roman" w:hAnsi="Times New Roman"/>
                <w:sz w:val="28"/>
                <w:szCs w:val="28"/>
              </w:rPr>
              <w:t>музейная гостиная, посвящённая 100-летию В.П. Астафьева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4"/>
                <w:szCs w:val="24"/>
              </w:rPr>
            </w:pPr>
            <w:r w:rsidRPr="00646AA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«У Победы народная душа»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</w:t>
            </w:r>
            <w:r w:rsidRPr="00B721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ечер встречи ветеранов </w:t>
            </w:r>
            <w:proofErr w:type="spellStart"/>
            <w:r w:rsidRPr="00B721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ВОв</w:t>
            </w:r>
            <w:proofErr w:type="spellEnd"/>
            <w:r w:rsidRPr="00B721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B7217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B721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посвящённый Дню Победы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Ст.поколение</w:t>
            </w:r>
            <w:proofErr w:type="spellEnd"/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«Цена Великой  Победы»  </w:t>
            </w:r>
            <w:r>
              <w:rPr>
                <w:rFonts w:ascii="Times New Roman" w:hAnsi="Times New Roman"/>
                <w:sz w:val="28"/>
                <w:szCs w:val="28"/>
              </w:rPr>
              <w:t>районная викторина, посвящённая Победе советского народа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9385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(ч/з «СП»)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79A6">
              <w:rPr>
                <w:rFonts w:ascii="Times New Roman" w:hAnsi="Times New Roman"/>
                <w:sz w:val="28"/>
                <w:szCs w:val="28"/>
              </w:rPr>
              <w:t>Участие в 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праздновании  Дня Победы</w:t>
            </w:r>
            <w:r w:rsidRPr="009879A6">
              <w:rPr>
                <w:rFonts w:ascii="Times New Roman" w:hAnsi="Times New Roman"/>
                <w:sz w:val="28"/>
                <w:szCs w:val="28"/>
              </w:rPr>
              <w:t>: интерактивная площадка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«Равнение на Победу!»</w:t>
            </w:r>
          </w:p>
        </w:tc>
        <w:tc>
          <w:tcPr>
            <w:tcW w:w="1275" w:type="dxa"/>
          </w:tcPr>
          <w:p w:rsidR="00265C16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265C16" w:rsidRPr="00D9385A" w:rsidTr="00210BB4">
        <w:trPr>
          <w:trHeight w:val="420"/>
        </w:trPr>
        <w:tc>
          <w:tcPr>
            <w:tcW w:w="567" w:type="dxa"/>
          </w:tcPr>
          <w:p w:rsidR="00265C16" w:rsidRPr="00D9385A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265C16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Музейный эрудит</w:t>
            </w:r>
            <w:r w:rsidRPr="00D9385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заочный онлайн-турнир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 xml:space="preserve">, посвящённый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Международному Дню музеев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EC7EF5" w:rsidRDefault="00265C16" w:rsidP="00265C16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Участие в городском празднике Дня защиты детей: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C036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-игровая программа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«Пусть всегда будет солнце!</w:t>
            </w:r>
            <w:r w:rsidRPr="00C0361A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</w:tcPr>
          <w:p w:rsidR="00265C16" w:rsidRPr="00EC7EF5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265C16" w:rsidRPr="00EC7EF5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8454D2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EC7EF5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1E6C1B" w:rsidRDefault="000B791C" w:rsidP="00265C16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</w:t>
            </w:r>
            <w:r w:rsidR="00265C16" w:rsidRPr="00C036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праздновании  Дня города: познавательно-игровая программа </w:t>
            </w:r>
            <w:r w:rsidR="00265C16" w:rsidRPr="00C0361A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«Моя Россия»</w:t>
            </w:r>
          </w:p>
        </w:tc>
        <w:tc>
          <w:tcPr>
            <w:tcW w:w="1275" w:type="dxa"/>
          </w:tcPr>
          <w:p w:rsidR="00265C16" w:rsidRPr="00EC7EF5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265C16" w:rsidRPr="00EC7EF5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8454D2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EC7EF5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265C16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D9385A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</w:t>
            </w:r>
            <w:r w:rsidR="00265C16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EF6762" w:rsidRDefault="00265C16" w:rsidP="00265C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76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«Троица» </w:t>
            </w:r>
            <w:r w:rsidRPr="00EF6762">
              <w:rPr>
                <w:rFonts w:ascii="Times New Roman" w:hAnsi="Times New Roman"/>
                <w:sz w:val="28"/>
                <w:szCs w:val="28"/>
              </w:rPr>
              <w:t xml:space="preserve"> фольклорно-игровая программа</w:t>
            </w:r>
          </w:p>
        </w:tc>
        <w:tc>
          <w:tcPr>
            <w:tcW w:w="1275" w:type="dxa"/>
          </w:tcPr>
          <w:p w:rsidR="00265C16" w:rsidRPr="00EF6762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EF676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265C16" w:rsidRPr="00EF6762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EF6762">
              <w:rPr>
                <w:rFonts w:ascii="Times New Roman" w:hAnsi="Times New Roman"/>
                <w:sz w:val="28"/>
                <w:szCs w:val="28"/>
              </w:rPr>
              <w:t>ДОП</w:t>
            </w:r>
          </w:p>
        </w:tc>
        <w:tc>
          <w:tcPr>
            <w:tcW w:w="1842" w:type="dxa"/>
          </w:tcPr>
          <w:p w:rsidR="00265C16" w:rsidRPr="00EF6762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EF6762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766503" w:rsidRPr="00D9385A" w:rsidTr="00210BB4">
        <w:tc>
          <w:tcPr>
            <w:tcW w:w="567" w:type="dxa"/>
          </w:tcPr>
          <w:p w:rsidR="00766503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76650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66503" w:rsidRPr="00EF6762" w:rsidRDefault="00D95DE3" w:rsidP="00265C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«Семья – начало всех начал!»</w:t>
            </w:r>
            <w:r w:rsidR="00C907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9070F" w:rsidRPr="00C9070F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="00C9070F" w:rsidRPr="00C9070F">
              <w:rPr>
                <w:rFonts w:ascii="Times New Roman" w:hAnsi="Times New Roman"/>
                <w:sz w:val="28"/>
                <w:szCs w:val="28"/>
              </w:rPr>
              <w:t xml:space="preserve">, посвящённый </w:t>
            </w:r>
            <w:r w:rsidR="00C9070F">
              <w:rPr>
                <w:rFonts w:ascii="Times New Roman" w:hAnsi="Times New Roman"/>
                <w:sz w:val="28"/>
                <w:szCs w:val="28"/>
              </w:rPr>
              <w:t xml:space="preserve">международному </w:t>
            </w:r>
            <w:r w:rsidR="00C9070F" w:rsidRPr="00C9070F">
              <w:rPr>
                <w:rFonts w:ascii="Times New Roman" w:hAnsi="Times New Roman"/>
                <w:sz w:val="28"/>
                <w:szCs w:val="28"/>
              </w:rPr>
              <w:t>Дню семьи</w:t>
            </w:r>
          </w:p>
        </w:tc>
        <w:tc>
          <w:tcPr>
            <w:tcW w:w="1275" w:type="dxa"/>
          </w:tcPr>
          <w:p w:rsidR="00766503" w:rsidRPr="00EF6762" w:rsidRDefault="00C9070F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766503" w:rsidRPr="00EF6762" w:rsidRDefault="00C9070F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766503" w:rsidRPr="00EF6762" w:rsidRDefault="00C9070F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D9385A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265C16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6762">
              <w:rPr>
                <w:rFonts w:ascii="Times New Roman" w:hAnsi="Times New Roman"/>
                <w:b/>
                <w:i/>
                <w:sz w:val="28"/>
                <w:szCs w:val="28"/>
              </w:rPr>
              <w:t>«Забыт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ь нельзя, вернуться невозможно»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встреча землячеств бывших сел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Кежемского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417BA1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265C16" w:rsidRPr="00417BA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417BA1" w:rsidRDefault="00265C16" w:rsidP="00265C16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95B6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«Семейная мастерская»</w:t>
            </w: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>айо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нный </w:t>
            </w: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 xml:space="preserve"> конкурс в рамках праздника Ангарского пирога</w:t>
            </w:r>
          </w:p>
        </w:tc>
        <w:tc>
          <w:tcPr>
            <w:tcW w:w="1275" w:type="dxa"/>
          </w:tcPr>
          <w:p w:rsidR="00265C16" w:rsidRPr="00417BA1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265C16" w:rsidRPr="00417BA1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417BA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417BA1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417BA1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417BA1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265C16" w:rsidRPr="00417BA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417BA1" w:rsidRDefault="00265C16" w:rsidP="00265C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BA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«Душистый чай из </w:t>
            </w:r>
            <w:proofErr w:type="spellStart"/>
            <w:r w:rsidRPr="00417BA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звень</w:t>
            </w:r>
            <w:proofErr w:type="spellEnd"/>
            <w:r w:rsidRPr="00417BA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-цветов»</w:t>
            </w: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конкурс</w:t>
            </w:r>
            <w:r w:rsidRPr="00417BA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мастеров-травников </w:t>
            </w: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>в 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мках праздника Ангарского пирога</w:t>
            </w:r>
          </w:p>
        </w:tc>
        <w:tc>
          <w:tcPr>
            <w:tcW w:w="1275" w:type="dxa"/>
          </w:tcPr>
          <w:p w:rsidR="00265C16" w:rsidRPr="00417BA1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265C16" w:rsidRPr="00417BA1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417BA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417BA1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417BA1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445797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265C16" w:rsidRPr="0056791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445797" w:rsidRDefault="00265C16" w:rsidP="00265C16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</w:pP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«Скажем терроризму – нет!»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8318CC">
              <w:rPr>
                <w:rFonts w:ascii="Times New Roman" w:hAnsi="Times New Roman"/>
                <w:bCs/>
                <w:sz w:val="28"/>
                <w:szCs w:val="28"/>
              </w:rPr>
              <w:t>районная акция</w:t>
            </w:r>
          </w:p>
        </w:tc>
        <w:tc>
          <w:tcPr>
            <w:tcW w:w="1275" w:type="dxa"/>
          </w:tcPr>
          <w:p w:rsidR="00265C16" w:rsidRPr="00445797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417BA1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265C16" w:rsidRPr="00266DC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66DCA">
              <w:rPr>
                <w:rFonts w:ascii="Times New Roman" w:hAnsi="Times New Roman"/>
                <w:sz w:val="28"/>
                <w:szCs w:val="28"/>
              </w:rPr>
              <w:t>ч-ся СОШ района</w:t>
            </w:r>
          </w:p>
        </w:tc>
        <w:tc>
          <w:tcPr>
            <w:tcW w:w="1842" w:type="dxa"/>
          </w:tcPr>
          <w:p w:rsidR="00265C16" w:rsidRPr="00266DC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266DC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D9385A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265C16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636FC">
              <w:rPr>
                <w:rFonts w:ascii="Times New Roman" w:hAnsi="Times New Roman"/>
                <w:bCs/>
                <w:sz w:val="28"/>
                <w:szCs w:val="28"/>
              </w:rPr>
              <w:t>Участие в Дне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благодарения м</w:t>
            </w:r>
            <w:r w:rsidRPr="007636FC">
              <w:rPr>
                <w:rFonts w:ascii="Times New Roman" w:hAnsi="Times New Roman"/>
                <w:bCs/>
                <w:sz w:val="28"/>
                <w:szCs w:val="28"/>
              </w:rPr>
              <w:t>алой Родины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интерактивная площадка </w:t>
            </w:r>
            <w:r w:rsidRPr="007636F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«Милый край, родные дали»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ябрь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D9385A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265C16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праздновании Дня пожилого человека</w:t>
            </w:r>
            <w:r w:rsidRPr="00D93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«Мы молоды душой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8454D2">
              <w:rPr>
                <w:rFonts w:ascii="Times New Roman" w:hAnsi="Times New Roman"/>
                <w:bCs/>
                <w:sz w:val="28"/>
                <w:szCs w:val="28"/>
              </w:rPr>
              <w:t>(совместно с КЦСОН)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Default="00265C16" w:rsidP="00265C16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Pr="009D6B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Шагни в искусство»-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</w:t>
            </w:r>
            <w:r w:rsidR="00C907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D6B4F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Всероссийской акции </w:t>
            </w:r>
            <w:r w:rsidRPr="009D6B4F">
              <w:rPr>
                <w:rFonts w:ascii="Times New Roman" w:hAnsi="Times New Roman"/>
                <w:bCs/>
                <w:sz w:val="28"/>
                <w:szCs w:val="28"/>
              </w:rPr>
              <w:t>«Ночь искусств»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ябрь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265C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6B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«Малая Родина-частичка России» </w:t>
            </w:r>
            <w:r w:rsidRPr="009D6B4F">
              <w:rPr>
                <w:rFonts w:ascii="Times New Roman" w:hAnsi="Times New Roman"/>
                <w:bCs/>
                <w:sz w:val="28"/>
                <w:szCs w:val="28"/>
              </w:rPr>
              <w:t>музейная гостиная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посвящённая Дню народного единства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>ябрь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385A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  <w:tr w:rsidR="00265C16" w:rsidRPr="00D9385A" w:rsidTr="00210BB4">
        <w:tc>
          <w:tcPr>
            <w:tcW w:w="567" w:type="dxa"/>
          </w:tcPr>
          <w:p w:rsidR="00265C16" w:rsidRPr="00D9385A" w:rsidRDefault="00210BB4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265C16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5C16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«Подари музею экспонат!</w:t>
            </w:r>
            <w:r w:rsidRPr="00D9385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265C16" w:rsidRPr="00D9385A" w:rsidRDefault="00265C16" w:rsidP="00265C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акция в рамках Всероссийской «Ночи</w:t>
            </w:r>
            <w:r w:rsidRPr="00D9385A">
              <w:rPr>
                <w:rFonts w:ascii="Times New Roman" w:hAnsi="Times New Roman"/>
                <w:bCs/>
                <w:sz w:val="28"/>
                <w:szCs w:val="28"/>
              </w:rPr>
              <w:t xml:space="preserve"> искусств»</w:t>
            </w:r>
          </w:p>
        </w:tc>
        <w:tc>
          <w:tcPr>
            <w:tcW w:w="127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265C16" w:rsidRPr="00D9385A" w:rsidRDefault="00265C16" w:rsidP="00265C1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Н.В.</w:t>
            </w:r>
          </w:p>
        </w:tc>
      </w:tr>
      <w:tr w:rsidR="009D79F1" w:rsidRPr="006C11AE" w:rsidTr="00210BB4">
        <w:tc>
          <w:tcPr>
            <w:tcW w:w="567" w:type="dxa"/>
          </w:tcPr>
          <w:p w:rsidR="009D79F1" w:rsidRPr="00D9385A" w:rsidRDefault="00A3219E" w:rsidP="009D79F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9D79F1" w:rsidRPr="00D9385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D79F1" w:rsidRPr="006C11AE" w:rsidRDefault="009D79F1" w:rsidP="009D79F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Дедморозию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60B73">
              <w:rPr>
                <w:rFonts w:ascii="Times New Roman" w:hAnsi="Times New Roman"/>
                <w:sz w:val="28"/>
                <w:szCs w:val="28"/>
              </w:rPr>
              <w:t>гровая познавательная программа</w:t>
            </w:r>
            <w:r w:rsidRPr="00660B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9D79F1" w:rsidRPr="006C11AE" w:rsidRDefault="009D79F1" w:rsidP="009D79F1">
            <w:pPr>
              <w:rPr>
                <w:rFonts w:ascii="Times New Roman" w:hAnsi="Times New Roman"/>
                <w:sz w:val="28"/>
                <w:szCs w:val="28"/>
              </w:rPr>
            </w:pPr>
            <w:r w:rsidRPr="006C11A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9D79F1" w:rsidRPr="006C11AE" w:rsidRDefault="009D79F1" w:rsidP="009D79F1">
            <w:pPr>
              <w:rPr>
                <w:rFonts w:ascii="Times New Roman" w:hAnsi="Times New Roman"/>
                <w:sz w:val="28"/>
                <w:szCs w:val="28"/>
              </w:rPr>
            </w:pPr>
            <w:r w:rsidRPr="006C11AE">
              <w:rPr>
                <w:rFonts w:ascii="Times New Roman" w:hAnsi="Times New Roman"/>
                <w:sz w:val="28"/>
                <w:szCs w:val="28"/>
              </w:rPr>
              <w:t xml:space="preserve">дошкольники, </w:t>
            </w:r>
            <w:proofErr w:type="spellStart"/>
            <w:r w:rsidRPr="006C11AE">
              <w:rPr>
                <w:rFonts w:ascii="Times New Roman" w:hAnsi="Times New Roman"/>
                <w:sz w:val="28"/>
                <w:szCs w:val="28"/>
              </w:rPr>
              <w:t>мл.школьники</w:t>
            </w:r>
            <w:proofErr w:type="spellEnd"/>
          </w:p>
        </w:tc>
        <w:tc>
          <w:tcPr>
            <w:tcW w:w="1842" w:type="dxa"/>
          </w:tcPr>
          <w:p w:rsidR="009D79F1" w:rsidRPr="006C11AE" w:rsidRDefault="009D79F1" w:rsidP="009D79F1">
            <w:pPr>
              <w:rPr>
                <w:rFonts w:ascii="Times New Roman" w:hAnsi="Times New Roman"/>
                <w:sz w:val="28"/>
                <w:szCs w:val="28"/>
              </w:rPr>
            </w:pPr>
            <w:r w:rsidRPr="006C11AE">
              <w:rPr>
                <w:rFonts w:ascii="Times New Roman" w:hAnsi="Times New Roman"/>
                <w:sz w:val="28"/>
                <w:szCs w:val="28"/>
              </w:rPr>
              <w:t>Верхотурова О.Л.</w:t>
            </w:r>
          </w:p>
        </w:tc>
      </w:tr>
      <w:tr w:rsidR="00552526" w:rsidRPr="006C11AE" w:rsidTr="00210BB4">
        <w:tc>
          <w:tcPr>
            <w:tcW w:w="567" w:type="dxa"/>
          </w:tcPr>
          <w:p w:rsidR="00552526" w:rsidRDefault="00A3219E" w:rsidP="0055252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="0055252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52526" w:rsidRPr="005E1073" w:rsidRDefault="00552526" w:rsidP="0055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«По  щучьему веленью» </w:t>
            </w:r>
            <w:r w:rsidRPr="00660B73">
              <w:rPr>
                <w:rFonts w:ascii="Times New Roman" w:hAnsi="Times New Roman"/>
                <w:sz w:val="28"/>
                <w:szCs w:val="28"/>
              </w:rPr>
              <w:t xml:space="preserve">новогодняя </w:t>
            </w:r>
            <w:proofErr w:type="spellStart"/>
            <w:r w:rsidRPr="00660B73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660B73">
              <w:rPr>
                <w:rFonts w:ascii="Times New Roman" w:hAnsi="Times New Roman"/>
                <w:sz w:val="28"/>
                <w:szCs w:val="28"/>
              </w:rPr>
              <w:t>-развлекательная программа</w:t>
            </w:r>
          </w:p>
        </w:tc>
        <w:tc>
          <w:tcPr>
            <w:tcW w:w="1275" w:type="dxa"/>
          </w:tcPr>
          <w:p w:rsidR="00552526" w:rsidRPr="00D9385A" w:rsidRDefault="00552526" w:rsidP="0055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552526" w:rsidRPr="00D9385A" w:rsidRDefault="00552526" w:rsidP="00552526">
            <w:pPr>
              <w:rPr>
                <w:rFonts w:ascii="Times New Roman" w:hAnsi="Times New Roman"/>
                <w:sz w:val="28"/>
                <w:szCs w:val="28"/>
              </w:rPr>
            </w:pPr>
            <w:r w:rsidRPr="00417BA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</w:tcPr>
          <w:p w:rsidR="00552526" w:rsidRPr="00D9385A" w:rsidRDefault="00552526" w:rsidP="00552526">
            <w:pPr>
              <w:rPr>
                <w:rFonts w:ascii="Times New Roman" w:hAnsi="Times New Roman"/>
                <w:sz w:val="28"/>
                <w:szCs w:val="28"/>
              </w:rPr>
            </w:pPr>
            <w:r w:rsidRPr="00D9385A">
              <w:rPr>
                <w:rFonts w:ascii="Times New Roman" w:hAnsi="Times New Roman"/>
                <w:sz w:val="28"/>
                <w:szCs w:val="28"/>
              </w:rPr>
              <w:t>Калинина Е.Ю.</w:t>
            </w:r>
          </w:p>
        </w:tc>
      </w:tr>
    </w:tbl>
    <w:p w:rsidR="008454D2" w:rsidRDefault="008454D2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791C" w:rsidRDefault="000B791C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5714" w:rsidRPr="008454D2" w:rsidRDefault="008D1322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Д</w:t>
      </w:r>
      <w:r w:rsidR="008454D2">
        <w:rPr>
          <w:rFonts w:ascii="Times New Roman" w:hAnsi="Times New Roman"/>
          <w:bCs/>
          <w:sz w:val="28"/>
          <w:szCs w:val="28"/>
        </w:rPr>
        <w:t>иректор МБУК КИЭМ</w:t>
      </w:r>
      <w:r w:rsidR="00B13B2C" w:rsidRPr="00D9385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266DCA">
        <w:rPr>
          <w:rFonts w:ascii="Times New Roman" w:hAnsi="Times New Roman"/>
          <w:bCs/>
          <w:sz w:val="28"/>
          <w:szCs w:val="28"/>
        </w:rPr>
        <w:t>Н.В</w:t>
      </w:r>
      <w:r w:rsidR="00A13B4A" w:rsidRPr="00D9385A">
        <w:rPr>
          <w:rFonts w:ascii="Times New Roman" w:hAnsi="Times New Roman"/>
          <w:bCs/>
          <w:sz w:val="28"/>
          <w:szCs w:val="28"/>
        </w:rPr>
        <w:t>.</w:t>
      </w:r>
      <w:r w:rsidR="00266DCA">
        <w:rPr>
          <w:rFonts w:ascii="Times New Roman" w:hAnsi="Times New Roman"/>
          <w:bCs/>
          <w:sz w:val="28"/>
          <w:szCs w:val="28"/>
        </w:rPr>
        <w:t xml:space="preserve"> </w:t>
      </w:r>
      <w:r w:rsidR="00A13B4A" w:rsidRPr="00D9385A">
        <w:rPr>
          <w:rFonts w:ascii="Times New Roman" w:hAnsi="Times New Roman"/>
          <w:bCs/>
          <w:sz w:val="28"/>
          <w:szCs w:val="28"/>
        </w:rPr>
        <w:t>Калинина</w:t>
      </w:r>
    </w:p>
    <w:p w:rsidR="003E5714" w:rsidRPr="005E7697" w:rsidRDefault="003E5714" w:rsidP="001568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06D3" w:rsidRDefault="00CB06D3" w:rsidP="00095E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06D3" w:rsidRDefault="00CB06D3" w:rsidP="00095E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06D3" w:rsidRDefault="00CB06D3" w:rsidP="00095E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1961" w:rsidRPr="00212AB8" w:rsidRDefault="00D558AF" w:rsidP="003362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431961" w:rsidRPr="00212AB8" w:rsidRDefault="00431961" w:rsidP="001568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1961" w:rsidRPr="00212AB8" w:rsidRDefault="00431961" w:rsidP="001568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1961" w:rsidRPr="00212AB8" w:rsidRDefault="00431961" w:rsidP="001568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1961" w:rsidRPr="00212AB8" w:rsidRDefault="00431961" w:rsidP="001568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FF3" w:rsidRDefault="008E3FF3" w:rsidP="004319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FF3" w:rsidRDefault="008E3FF3" w:rsidP="004319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8E3FF3" w:rsidSect="00900FBE">
      <w:pgSz w:w="11906" w:h="16838"/>
      <w:pgMar w:top="709" w:right="567" w:bottom="85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фото 21 эмблема Победы" style="width:300pt;height:288.75pt;visibility:visible;mso-wrap-style:square" o:bullet="t">
        <v:imagedata r:id="rId1" o:title="фото 21 эмблема Победы"/>
      </v:shape>
    </w:pict>
  </w:numPicBullet>
  <w:abstractNum w:abstractNumId="0" w15:restartNumberingAfterBreak="0">
    <w:nsid w:val="0C9A2CCD"/>
    <w:multiLevelType w:val="hybridMultilevel"/>
    <w:tmpl w:val="CFC44D1A"/>
    <w:lvl w:ilvl="0" w:tplc="619896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237D9"/>
    <w:multiLevelType w:val="hybridMultilevel"/>
    <w:tmpl w:val="96A0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567"/>
    <w:multiLevelType w:val="hybridMultilevel"/>
    <w:tmpl w:val="1AEC5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3684"/>
    <w:multiLevelType w:val="hybridMultilevel"/>
    <w:tmpl w:val="27F8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2372D"/>
    <w:multiLevelType w:val="hybridMultilevel"/>
    <w:tmpl w:val="F81E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20C67"/>
    <w:multiLevelType w:val="hybridMultilevel"/>
    <w:tmpl w:val="E012C888"/>
    <w:lvl w:ilvl="0" w:tplc="04190003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05A25"/>
    <w:multiLevelType w:val="hybridMultilevel"/>
    <w:tmpl w:val="A4049670"/>
    <w:lvl w:ilvl="0" w:tplc="5596ECB0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DBD2E13"/>
    <w:multiLevelType w:val="hybridMultilevel"/>
    <w:tmpl w:val="2102C7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955DE"/>
    <w:multiLevelType w:val="hybridMultilevel"/>
    <w:tmpl w:val="CE0ACE1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D3D2D"/>
    <w:multiLevelType w:val="hybridMultilevel"/>
    <w:tmpl w:val="130AAA4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13240"/>
    <w:multiLevelType w:val="hybridMultilevel"/>
    <w:tmpl w:val="10C25F0C"/>
    <w:lvl w:ilvl="0" w:tplc="DD68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05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28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8F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CF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67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01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83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6D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1E62F5B"/>
    <w:multiLevelType w:val="multilevel"/>
    <w:tmpl w:val="CF1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C7567"/>
    <w:multiLevelType w:val="hybridMultilevel"/>
    <w:tmpl w:val="6E62295E"/>
    <w:lvl w:ilvl="0" w:tplc="37D65F1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5FD79AB"/>
    <w:multiLevelType w:val="hybridMultilevel"/>
    <w:tmpl w:val="E5465D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535C7B"/>
    <w:multiLevelType w:val="hybridMultilevel"/>
    <w:tmpl w:val="4A200E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1871E83"/>
    <w:multiLevelType w:val="multilevel"/>
    <w:tmpl w:val="67A6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BE6B58"/>
    <w:multiLevelType w:val="hybridMultilevel"/>
    <w:tmpl w:val="AA0AB986"/>
    <w:lvl w:ilvl="0" w:tplc="04190003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5"/>
  </w:num>
  <w:num w:numId="14">
    <w:abstractNumId w:val="11"/>
  </w:num>
  <w:num w:numId="15">
    <w:abstractNumId w:val="1"/>
  </w:num>
  <w:num w:numId="16">
    <w:abstractNumId w:val="8"/>
  </w:num>
  <w:num w:numId="17">
    <w:abstractNumId w:val="14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71C"/>
    <w:rsid w:val="000116A9"/>
    <w:rsid w:val="000122DF"/>
    <w:rsid w:val="00015026"/>
    <w:rsid w:val="00016284"/>
    <w:rsid w:val="0001653A"/>
    <w:rsid w:val="0001676A"/>
    <w:rsid w:val="00016799"/>
    <w:rsid w:val="00025DB4"/>
    <w:rsid w:val="0002675F"/>
    <w:rsid w:val="00026CC9"/>
    <w:rsid w:val="000276FE"/>
    <w:rsid w:val="000306AF"/>
    <w:rsid w:val="00030CBA"/>
    <w:rsid w:val="00033FCF"/>
    <w:rsid w:val="00036EAF"/>
    <w:rsid w:val="00041866"/>
    <w:rsid w:val="00041E23"/>
    <w:rsid w:val="00044504"/>
    <w:rsid w:val="00044870"/>
    <w:rsid w:val="00045F41"/>
    <w:rsid w:val="00047689"/>
    <w:rsid w:val="000476CE"/>
    <w:rsid w:val="00051021"/>
    <w:rsid w:val="00052129"/>
    <w:rsid w:val="000549A8"/>
    <w:rsid w:val="000635F1"/>
    <w:rsid w:val="00065FB0"/>
    <w:rsid w:val="00070095"/>
    <w:rsid w:val="000762A8"/>
    <w:rsid w:val="00080B52"/>
    <w:rsid w:val="00082960"/>
    <w:rsid w:val="00091DEB"/>
    <w:rsid w:val="00092217"/>
    <w:rsid w:val="0009297E"/>
    <w:rsid w:val="00095E5B"/>
    <w:rsid w:val="00096F0B"/>
    <w:rsid w:val="000A2E53"/>
    <w:rsid w:val="000A61BC"/>
    <w:rsid w:val="000A723A"/>
    <w:rsid w:val="000B0096"/>
    <w:rsid w:val="000B1B75"/>
    <w:rsid w:val="000B2A65"/>
    <w:rsid w:val="000B3E31"/>
    <w:rsid w:val="000B6095"/>
    <w:rsid w:val="000B6936"/>
    <w:rsid w:val="000B791C"/>
    <w:rsid w:val="000B7B88"/>
    <w:rsid w:val="000C2687"/>
    <w:rsid w:val="000C45B4"/>
    <w:rsid w:val="000D04A0"/>
    <w:rsid w:val="000D1C36"/>
    <w:rsid w:val="000D21A8"/>
    <w:rsid w:val="000D2AE6"/>
    <w:rsid w:val="000D4870"/>
    <w:rsid w:val="000D4964"/>
    <w:rsid w:val="000D5F69"/>
    <w:rsid w:val="000E21A1"/>
    <w:rsid w:val="000E25A4"/>
    <w:rsid w:val="000E4A3A"/>
    <w:rsid w:val="000E5C9F"/>
    <w:rsid w:val="000F4876"/>
    <w:rsid w:val="00104046"/>
    <w:rsid w:val="00107B69"/>
    <w:rsid w:val="00110031"/>
    <w:rsid w:val="00110946"/>
    <w:rsid w:val="00114259"/>
    <w:rsid w:val="001272AE"/>
    <w:rsid w:val="00131A09"/>
    <w:rsid w:val="001326D7"/>
    <w:rsid w:val="001335CD"/>
    <w:rsid w:val="00133752"/>
    <w:rsid w:val="00135B72"/>
    <w:rsid w:val="00136C59"/>
    <w:rsid w:val="00136DCA"/>
    <w:rsid w:val="001408AE"/>
    <w:rsid w:val="00142323"/>
    <w:rsid w:val="001478FD"/>
    <w:rsid w:val="001520CC"/>
    <w:rsid w:val="00153B31"/>
    <w:rsid w:val="00156850"/>
    <w:rsid w:val="00157C77"/>
    <w:rsid w:val="001600AE"/>
    <w:rsid w:val="001608D5"/>
    <w:rsid w:val="00160A25"/>
    <w:rsid w:val="00162394"/>
    <w:rsid w:val="0016520E"/>
    <w:rsid w:val="00165A26"/>
    <w:rsid w:val="0017585D"/>
    <w:rsid w:val="00177667"/>
    <w:rsid w:val="00190778"/>
    <w:rsid w:val="00190EAC"/>
    <w:rsid w:val="001A2894"/>
    <w:rsid w:val="001A4559"/>
    <w:rsid w:val="001A4B96"/>
    <w:rsid w:val="001B5D99"/>
    <w:rsid w:val="001B73E2"/>
    <w:rsid w:val="001C354C"/>
    <w:rsid w:val="001C4D6A"/>
    <w:rsid w:val="001C5A2A"/>
    <w:rsid w:val="001C7C8A"/>
    <w:rsid w:val="001D1B7F"/>
    <w:rsid w:val="001D7EAB"/>
    <w:rsid w:val="001E2B83"/>
    <w:rsid w:val="001E6C1B"/>
    <w:rsid w:val="001F23C0"/>
    <w:rsid w:val="00210BB4"/>
    <w:rsid w:val="00212AB8"/>
    <w:rsid w:val="00221C2B"/>
    <w:rsid w:val="00222EBC"/>
    <w:rsid w:val="00223D7B"/>
    <w:rsid w:val="00223D93"/>
    <w:rsid w:val="0022454B"/>
    <w:rsid w:val="00225724"/>
    <w:rsid w:val="002325D9"/>
    <w:rsid w:val="0023282F"/>
    <w:rsid w:val="00233468"/>
    <w:rsid w:val="002335D2"/>
    <w:rsid w:val="00241299"/>
    <w:rsid w:val="00244C97"/>
    <w:rsid w:val="00246F00"/>
    <w:rsid w:val="00255972"/>
    <w:rsid w:val="00263033"/>
    <w:rsid w:val="0026391F"/>
    <w:rsid w:val="00263C31"/>
    <w:rsid w:val="00264066"/>
    <w:rsid w:val="00265C16"/>
    <w:rsid w:val="00266B74"/>
    <w:rsid w:val="00266DCA"/>
    <w:rsid w:val="00273955"/>
    <w:rsid w:val="002746D8"/>
    <w:rsid w:val="00275255"/>
    <w:rsid w:val="00275A54"/>
    <w:rsid w:val="002774C3"/>
    <w:rsid w:val="002916E1"/>
    <w:rsid w:val="00291FC2"/>
    <w:rsid w:val="002A09E2"/>
    <w:rsid w:val="002A2695"/>
    <w:rsid w:val="002A4D97"/>
    <w:rsid w:val="002A548B"/>
    <w:rsid w:val="002A5DDC"/>
    <w:rsid w:val="002B261C"/>
    <w:rsid w:val="002B5FCB"/>
    <w:rsid w:val="002B6711"/>
    <w:rsid w:val="002C07DA"/>
    <w:rsid w:val="002C0E65"/>
    <w:rsid w:val="002D4BC3"/>
    <w:rsid w:val="002D748D"/>
    <w:rsid w:val="002E134E"/>
    <w:rsid w:val="002E1AF7"/>
    <w:rsid w:val="002E2612"/>
    <w:rsid w:val="002F7DF9"/>
    <w:rsid w:val="00306625"/>
    <w:rsid w:val="00306A95"/>
    <w:rsid w:val="003126D2"/>
    <w:rsid w:val="00313F3A"/>
    <w:rsid w:val="0032264C"/>
    <w:rsid w:val="00322BF0"/>
    <w:rsid w:val="0032609D"/>
    <w:rsid w:val="00327196"/>
    <w:rsid w:val="0033257F"/>
    <w:rsid w:val="00332A56"/>
    <w:rsid w:val="00333D17"/>
    <w:rsid w:val="00336255"/>
    <w:rsid w:val="003434AC"/>
    <w:rsid w:val="003529F7"/>
    <w:rsid w:val="0035475C"/>
    <w:rsid w:val="00361D84"/>
    <w:rsid w:val="00365B71"/>
    <w:rsid w:val="00365EA3"/>
    <w:rsid w:val="00366BB8"/>
    <w:rsid w:val="00370CEA"/>
    <w:rsid w:val="00380BD9"/>
    <w:rsid w:val="00381010"/>
    <w:rsid w:val="00382A32"/>
    <w:rsid w:val="00392490"/>
    <w:rsid w:val="0039458E"/>
    <w:rsid w:val="003967E3"/>
    <w:rsid w:val="00397544"/>
    <w:rsid w:val="003A7CA2"/>
    <w:rsid w:val="003B061F"/>
    <w:rsid w:val="003B7588"/>
    <w:rsid w:val="003B7848"/>
    <w:rsid w:val="003C0F42"/>
    <w:rsid w:val="003C7C8A"/>
    <w:rsid w:val="003D12E2"/>
    <w:rsid w:val="003E062A"/>
    <w:rsid w:val="003E1F6C"/>
    <w:rsid w:val="003E46F5"/>
    <w:rsid w:val="003E5714"/>
    <w:rsid w:val="003E7F7A"/>
    <w:rsid w:val="003F58B9"/>
    <w:rsid w:val="003F5DB1"/>
    <w:rsid w:val="003F5FC8"/>
    <w:rsid w:val="00400CEF"/>
    <w:rsid w:val="00403279"/>
    <w:rsid w:val="004059E9"/>
    <w:rsid w:val="004067AF"/>
    <w:rsid w:val="004078A4"/>
    <w:rsid w:val="00411569"/>
    <w:rsid w:val="004124AB"/>
    <w:rsid w:val="004169D6"/>
    <w:rsid w:val="004179CD"/>
    <w:rsid w:val="00417BA1"/>
    <w:rsid w:val="00420991"/>
    <w:rsid w:val="004230DA"/>
    <w:rsid w:val="00425C23"/>
    <w:rsid w:val="0042664E"/>
    <w:rsid w:val="004267F6"/>
    <w:rsid w:val="0042763B"/>
    <w:rsid w:val="00431961"/>
    <w:rsid w:val="00437B9D"/>
    <w:rsid w:val="00445797"/>
    <w:rsid w:val="00453AAA"/>
    <w:rsid w:val="00453B0B"/>
    <w:rsid w:val="00454BA2"/>
    <w:rsid w:val="00455545"/>
    <w:rsid w:val="00460446"/>
    <w:rsid w:val="00460FC6"/>
    <w:rsid w:val="00462F73"/>
    <w:rsid w:val="00475C60"/>
    <w:rsid w:val="00476D33"/>
    <w:rsid w:val="00477346"/>
    <w:rsid w:val="00477688"/>
    <w:rsid w:val="004818BD"/>
    <w:rsid w:val="0048224D"/>
    <w:rsid w:val="00483BE4"/>
    <w:rsid w:val="00485656"/>
    <w:rsid w:val="004940D7"/>
    <w:rsid w:val="004A3163"/>
    <w:rsid w:val="004B7C06"/>
    <w:rsid w:val="004E0C46"/>
    <w:rsid w:val="004E3D38"/>
    <w:rsid w:val="004E4157"/>
    <w:rsid w:val="004E5F55"/>
    <w:rsid w:val="004F0C6E"/>
    <w:rsid w:val="004F5485"/>
    <w:rsid w:val="00514C71"/>
    <w:rsid w:val="00516438"/>
    <w:rsid w:val="0052286D"/>
    <w:rsid w:val="0053258E"/>
    <w:rsid w:val="0053408B"/>
    <w:rsid w:val="00540834"/>
    <w:rsid w:val="00545562"/>
    <w:rsid w:val="00545AA0"/>
    <w:rsid w:val="005506C1"/>
    <w:rsid w:val="005511F3"/>
    <w:rsid w:val="00551CBE"/>
    <w:rsid w:val="00551EEB"/>
    <w:rsid w:val="00552526"/>
    <w:rsid w:val="005532BC"/>
    <w:rsid w:val="005534C4"/>
    <w:rsid w:val="00556C83"/>
    <w:rsid w:val="0056791F"/>
    <w:rsid w:val="00567F46"/>
    <w:rsid w:val="0057033D"/>
    <w:rsid w:val="00574AFA"/>
    <w:rsid w:val="00580437"/>
    <w:rsid w:val="00582BFB"/>
    <w:rsid w:val="00583DB5"/>
    <w:rsid w:val="00587069"/>
    <w:rsid w:val="005928E5"/>
    <w:rsid w:val="005941AE"/>
    <w:rsid w:val="005966B4"/>
    <w:rsid w:val="005A59FC"/>
    <w:rsid w:val="005B1365"/>
    <w:rsid w:val="005B197B"/>
    <w:rsid w:val="005C57C3"/>
    <w:rsid w:val="005D1FF0"/>
    <w:rsid w:val="005E08A3"/>
    <w:rsid w:val="005E1073"/>
    <w:rsid w:val="005E1A08"/>
    <w:rsid w:val="005E7697"/>
    <w:rsid w:val="005F005F"/>
    <w:rsid w:val="005F0653"/>
    <w:rsid w:val="005F1694"/>
    <w:rsid w:val="005F1E2B"/>
    <w:rsid w:val="005F65D6"/>
    <w:rsid w:val="00600735"/>
    <w:rsid w:val="00600CCD"/>
    <w:rsid w:val="00603237"/>
    <w:rsid w:val="00604861"/>
    <w:rsid w:val="00611E3B"/>
    <w:rsid w:val="00612815"/>
    <w:rsid w:val="00613EAF"/>
    <w:rsid w:val="006167CF"/>
    <w:rsid w:val="00624599"/>
    <w:rsid w:val="00626155"/>
    <w:rsid w:val="00627AE4"/>
    <w:rsid w:val="00631103"/>
    <w:rsid w:val="00637C0C"/>
    <w:rsid w:val="00644058"/>
    <w:rsid w:val="006453B0"/>
    <w:rsid w:val="00646AA0"/>
    <w:rsid w:val="0066018D"/>
    <w:rsid w:val="006607DF"/>
    <w:rsid w:val="00660995"/>
    <w:rsid w:val="00660B73"/>
    <w:rsid w:val="0066196B"/>
    <w:rsid w:val="00664DED"/>
    <w:rsid w:val="006664F1"/>
    <w:rsid w:val="00680CC0"/>
    <w:rsid w:val="00681CF9"/>
    <w:rsid w:val="00683144"/>
    <w:rsid w:val="00684203"/>
    <w:rsid w:val="006862F6"/>
    <w:rsid w:val="0068735C"/>
    <w:rsid w:val="00691B67"/>
    <w:rsid w:val="00691E39"/>
    <w:rsid w:val="00697D57"/>
    <w:rsid w:val="006B25D6"/>
    <w:rsid w:val="006B2774"/>
    <w:rsid w:val="006C11AE"/>
    <w:rsid w:val="006C3786"/>
    <w:rsid w:val="006C6D92"/>
    <w:rsid w:val="006D1C1D"/>
    <w:rsid w:val="006D6544"/>
    <w:rsid w:val="006E018F"/>
    <w:rsid w:val="006E16F2"/>
    <w:rsid w:val="006E1E31"/>
    <w:rsid w:val="006E419E"/>
    <w:rsid w:val="006F0DBA"/>
    <w:rsid w:val="006F125E"/>
    <w:rsid w:val="00702368"/>
    <w:rsid w:val="0070662F"/>
    <w:rsid w:val="00706BF4"/>
    <w:rsid w:val="0071072D"/>
    <w:rsid w:val="00716CCE"/>
    <w:rsid w:val="00730957"/>
    <w:rsid w:val="007379F4"/>
    <w:rsid w:val="00740393"/>
    <w:rsid w:val="00742A0D"/>
    <w:rsid w:val="00747BCD"/>
    <w:rsid w:val="00747DED"/>
    <w:rsid w:val="007636FC"/>
    <w:rsid w:val="00766503"/>
    <w:rsid w:val="00766C10"/>
    <w:rsid w:val="007736D7"/>
    <w:rsid w:val="00785648"/>
    <w:rsid w:val="00787C18"/>
    <w:rsid w:val="007948EC"/>
    <w:rsid w:val="00797EDC"/>
    <w:rsid w:val="007A02CC"/>
    <w:rsid w:val="007A1D46"/>
    <w:rsid w:val="007A279E"/>
    <w:rsid w:val="007B05EA"/>
    <w:rsid w:val="007B0C1B"/>
    <w:rsid w:val="007B4680"/>
    <w:rsid w:val="007B49CC"/>
    <w:rsid w:val="007B6C00"/>
    <w:rsid w:val="007B6C6E"/>
    <w:rsid w:val="007B6F89"/>
    <w:rsid w:val="007C0459"/>
    <w:rsid w:val="007C0903"/>
    <w:rsid w:val="007C129E"/>
    <w:rsid w:val="007C2CAA"/>
    <w:rsid w:val="007C2E13"/>
    <w:rsid w:val="007C6FB8"/>
    <w:rsid w:val="007E2ED4"/>
    <w:rsid w:val="007E3CE8"/>
    <w:rsid w:val="007E5549"/>
    <w:rsid w:val="007F4B21"/>
    <w:rsid w:val="007F542D"/>
    <w:rsid w:val="00800703"/>
    <w:rsid w:val="008015F7"/>
    <w:rsid w:val="008021F7"/>
    <w:rsid w:val="008039F4"/>
    <w:rsid w:val="0080483F"/>
    <w:rsid w:val="00810CC9"/>
    <w:rsid w:val="008110CF"/>
    <w:rsid w:val="00812BC4"/>
    <w:rsid w:val="008177AD"/>
    <w:rsid w:val="00824434"/>
    <w:rsid w:val="008249E9"/>
    <w:rsid w:val="0082771C"/>
    <w:rsid w:val="0083124B"/>
    <w:rsid w:val="008317B6"/>
    <w:rsid w:val="008318CC"/>
    <w:rsid w:val="008448FF"/>
    <w:rsid w:val="008454D2"/>
    <w:rsid w:val="008455BF"/>
    <w:rsid w:val="0084623E"/>
    <w:rsid w:val="008465AF"/>
    <w:rsid w:val="00851690"/>
    <w:rsid w:val="00851A81"/>
    <w:rsid w:val="008533D2"/>
    <w:rsid w:val="00855723"/>
    <w:rsid w:val="008578C4"/>
    <w:rsid w:val="0086630B"/>
    <w:rsid w:val="00874E09"/>
    <w:rsid w:val="008757E7"/>
    <w:rsid w:val="00877BAC"/>
    <w:rsid w:val="0088678D"/>
    <w:rsid w:val="0089100B"/>
    <w:rsid w:val="008947DF"/>
    <w:rsid w:val="00897457"/>
    <w:rsid w:val="008A1B80"/>
    <w:rsid w:val="008A2A15"/>
    <w:rsid w:val="008A6AA4"/>
    <w:rsid w:val="008B0ED7"/>
    <w:rsid w:val="008B2F55"/>
    <w:rsid w:val="008B3B38"/>
    <w:rsid w:val="008D0558"/>
    <w:rsid w:val="008D0B3D"/>
    <w:rsid w:val="008D1322"/>
    <w:rsid w:val="008D5142"/>
    <w:rsid w:val="008E3FF3"/>
    <w:rsid w:val="008E564A"/>
    <w:rsid w:val="008E6DA9"/>
    <w:rsid w:val="008F5FCC"/>
    <w:rsid w:val="009001C0"/>
    <w:rsid w:val="009009C4"/>
    <w:rsid w:val="00900FBE"/>
    <w:rsid w:val="00904EF0"/>
    <w:rsid w:val="009057B8"/>
    <w:rsid w:val="00914874"/>
    <w:rsid w:val="009228CF"/>
    <w:rsid w:val="00923C52"/>
    <w:rsid w:val="0093008F"/>
    <w:rsid w:val="009339CD"/>
    <w:rsid w:val="00935EFA"/>
    <w:rsid w:val="00935F14"/>
    <w:rsid w:val="00941B8C"/>
    <w:rsid w:val="0094671F"/>
    <w:rsid w:val="0094770B"/>
    <w:rsid w:val="009571C9"/>
    <w:rsid w:val="0096146C"/>
    <w:rsid w:val="00961950"/>
    <w:rsid w:val="00961F9C"/>
    <w:rsid w:val="009649BE"/>
    <w:rsid w:val="00966004"/>
    <w:rsid w:val="00967B97"/>
    <w:rsid w:val="00970594"/>
    <w:rsid w:val="009743F5"/>
    <w:rsid w:val="00975F08"/>
    <w:rsid w:val="00984FB4"/>
    <w:rsid w:val="00985BDA"/>
    <w:rsid w:val="009879A6"/>
    <w:rsid w:val="009931E9"/>
    <w:rsid w:val="00995B6F"/>
    <w:rsid w:val="00996BF1"/>
    <w:rsid w:val="009B14B0"/>
    <w:rsid w:val="009B5C25"/>
    <w:rsid w:val="009C6590"/>
    <w:rsid w:val="009D1BB3"/>
    <w:rsid w:val="009D1FAD"/>
    <w:rsid w:val="009D3B4B"/>
    <w:rsid w:val="009D6B4F"/>
    <w:rsid w:val="009D7832"/>
    <w:rsid w:val="009D79F1"/>
    <w:rsid w:val="009E1945"/>
    <w:rsid w:val="009E3369"/>
    <w:rsid w:val="009E3F0B"/>
    <w:rsid w:val="009F4AE8"/>
    <w:rsid w:val="009F5427"/>
    <w:rsid w:val="009F7EFC"/>
    <w:rsid w:val="00A05261"/>
    <w:rsid w:val="00A1267D"/>
    <w:rsid w:val="00A13B4A"/>
    <w:rsid w:val="00A27FB0"/>
    <w:rsid w:val="00A31211"/>
    <w:rsid w:val="00A3219E"/>
    <w:rsid w:val="00A32982"/>
    <w:rsid w:val="00A330B7"/>
    <w:rsid w:val="00A33B11"/>
    <w:rsid w:val="00A371E7"/>
    <w:rsid w:val="00A44FD2"/>
    <w:rsid w:val="00A46065"/>
    <w:rsid w:val="00A46803"/>
    <w:rsid w:val="00A4750B"/>
    <w:rsid w:val="00A50C3F"/>
    <w:rsid w:val="00A63C3E"/>
    <w:rsid w:val="00A66F23"/>
    <w:rsid w:val="00A675B8"/>
    <w:rsid w:val="00A70514"/>
    <w:rsid w:val="00A73DC2"/>
    <w:rsid w:val="00A82447"/>
    <w:rsid w:val="00A86A16"/>
    <w:rsid w:val="00AA0EA0"/>
    <w:rsid w:val="00AC0D98"/>
    <w:rsid w:val="00AC2E72"/>
    <w:rsid w:val="00AD372A"/>
    <w:rsid w:val="00AE133D"/>
    <w:rsid w:val="00AE50C0"/>
    <w:rsid w:val="00AE5CDD"/>
    <w:rsid w:val="00AF2074"/>
    <w:rsid w:val="00AF4BD4"/>
    <w:rsid w:val="00B01B8C"/>
    <w:rsid w:val="00B01D90"/>
    <w:rsid w:val="00B1259D"/>
    <w:rsid w:val="00B13B2C"/>
    <w:rsid w:val="00B204E8"/>
    <w:rsid w:val="00B21EE6"/>
    <w:rsid w:val="00B25E19"/>
    <w:rsid w:val="00B31E1F"/>
    <w:rsid w:val="00B36241"/>
    <w:rsid w:val="00B3659A"/>
    <w:rsid w:val="00B40A25"/>
    <w:rsid w:val="00B41936"/>
    <w:rsid w:val="00B43A0D"/>
    <w:rsid w:val="00B4488E"/>
    <w:rsid w:val="00B561DF"/>
    <w:rsid w:val="00B57B1C"/>
    <w:rsid w:val="00B600F8"/>
    <w:rsid w:val="00B61D31"/>
    <w:rsid w:val="00B64D1E"/>
    <w:rsid w:val="00B663ED"/>
    <w:rsid w:val="00B67DF4"/>
    <w:rsid w:val="00B7024E"/>
    <w:rsid w:val="00B7217C"/>
    <w:rsid w:val="00B76367"/>
    <w:rsid w:val="00B775E2"/>
    <w:rsid w:val="00B87131"/>
    <w:rsid w:val="00B90834"/>
    <w:rsid w:val="00B90AD8"/>
    <w:rsid w:val="00B934AC"/>
    <w:rsid w:val="00B97585"/>
    <w:rsid w:val="00BA369C"/>
    <w:rsid w:val="00BA41E4"/>
    <w:rsid w:val="00BB012E"/>
    <w:rsid w:val="00BB0379"/>
    <w:rsid w:val="00BB4472"/>
    <w:rsid w:val="00BB4DAC"/>
    <w:rsid w:val="00BC623E"/>
    <w:rsid w:val="00BD4560"/>
    <w:rsid w:val="00BE094C"/>
    <w:rsid w:val="00BE51A7"/>
    <w:rsid w:val="00BF3EB4"/>
    <w:rsid w:val="00BF594A"/>
    <w:rsid w:val="00BF73E3"/>
    <w:rsid w:val="00C027BA"/>
    <w:rsid w:val="00C02E61"/>
    <w:rsid w:val="00C0361A"/>
    <w:rsid w:val="00C04FFA"/>
    <w:rsid w:val="00C05185"/>
    <w:rsid w:val="00C104C7"/>
    <w:rsid w:val="00C10FF3"/>
    <w:rsid w:val="00C16C80"/>
    <w:rsid w:val="00C209F0"/>
    <w:rsid w:val="00C23DF2"/>
    <w:rsid w:val="00C26748"/>
    <w:rsid w:val="00C27F00"/>
    <w:rsid w:val="00C31E54"/>
    <w:rsid w:val="00C33A02"/>
    <w:rsid w:val="00C3636F"/>
    <w:rsid w:val="00C36CC0"/>
    <w:rsid w:val="00C44871"/>
    <w:rsid w:val="00C4503D"/>
    <w:rsid w:val="00C47810"/>
    <w:rsid w:val="00C51981"/>
    <w:rsid w:val="00C5242B"/>
    <w:rsid w:val="00C55CA0"/>
    <w:rsid w:val="00C57091"/>
    <w:rsid w:val="00C6064A"/>
    <w:rsid w:val="00C64156"/>
    <w:rsid w:val="00C729F6"/>
    <w:rsid w:val="00C732AB"/>
    <w:rsid w:val="00C75D16"/>
    <w:rsid w:val="00C82E78"/>
    <w:rsid w:val="00C85FB3"/>
    <w:rsid w:val="00C9070F"/>
    <w:rsid w:val="00C91A49"/>
    <w:rsid w:val="00C94B06"/>
    <w:rsid w:val="00C9533D"/>
    <w:rsid w:val="00CA09F6"/>
    <w:rsid w:val="00CA4B20"/>
    <w:rsid w:val="00CA6706"/>
    <w:rsid w:val="00CA6B4A"/>
    <w:rsid w:val="00CA70FD"/>
    <w:rsid w:val="00CB06D3"/>
    <w:rsid w:val="00CB2429"/>
    <w:rsid w:val="00CB3A7E"/>
    <w:rsid w:val="00CC0043"/>
    <w:rsid w:val="00CC3A45"/>
    <w:rsid w:val="00CC3B27"/>
    <w:rsid w:val="00CC4461"/>
    <w:rsid w:val="00CC4A66"/>
    <w:rsid w:val="00CC7D74"/>
    <w:rsid w:val="00CD20A9"/>
    <w:rsid w:val="00CD3519"/>
    <w:rsid w:val="00CD3D13"/>
    <w:rsid w:val="00CD4967"/>
    <w:rsid w:val="00CD779C"/>
    <w:rsid w:val="00CE17EB"/>
    <w:rsid w:val="00CE488E"/>
    <w:rsid w:val="00CE570E"/>
    <w:rsid w:val="00CE77ED"/>
    <w:rsid w:val="00CF0B23"/>
    <w:rsid w:val="00CF23BA"/>
    <w:rsid w:val="00CF4796"/>
    <w:rsid w:val="00CF47B5"/>
    <w:rsid w:val="00CF51D7"/>
    <w:rsid w:val="00CF7CF6"/>
    <w:rsid w:val="00D0056E"/>
    <w:rsid w:val="00D009F0"/>
    <w:rsid w:val="00D20DC5"/>
    <w:rsid w:val="00D20E88"/>
    <w:rsid w:val="00D21DC4"/>
    <w:rsid w:val="00D2443C"/>
    <w:rsid w:val="00D2647C"/>
    <w:rsid w:val="00D30D1A"/>
    <w:rsid w:val="00D3140E"/>
    <w:rsid w:val="00D3418C"/>
    <w:rsid w:val="00D36E01"/>
    <w:rsid w:val="00D4252A"/>
    <w:rsid w:val="00D46297"/>
    <w:rsid w:val="00D51C7D"/>
    <w:rsid w:val="00D529B7"/>
    <w:rsid w:val="00D53D86"/>
    <w:rsid w:val="00D5484E"/>
    <w:rsid w:val="00D558AF"/>
    <w:rsid w:val="00D84A37"/>
    <w:rsid w:val="00D85E03"/>
    <w:rsid w:val="00D863AC"/>
    <w:rsid w:val="00D930FE"/>
    <w:rsid w:val="00D9385A"/>
    <w:rsid w:val="00D95DE3"/>
    <w:rsid w:val="00DA45C9"/>
    <w:rsid w:val="00DA51BB"/>
    <w:rsid w:val="00DA7B7B"/>
    <w:rsid w:val="00DB3EAB"/>
    <w:rsid w:val="00DC2DA3"/>
    <w:rsid w:val="00DC5A5D"/>
    <w:rsid w:val="00DC62AB"/>
    <w:rsid w:val="00DC6AC2"/>
    <w:rsid w:val="00DC6D87"/>
    <w:rsid w:val="00DE2523"/>
    <w:rsid w:val="00DE7124"/>
    <w:rsid w:val="00DE7772"/>
    <w:rsid w:val="00DF0681"/>
    <w:rsid w:val="00DF0B88"/>
    <w:rsid w:val="00DF6921"/>
    <w:rsid w:val="00E013E6"/>
    <w:rsid w:val="00E0169C"/>
    <w:rsid w:val="00E03E22"/>
    <w:rsid w:val="00E05511"/>
    <w:rsid w:val="00E0647E"/>
    <w:rsid w:val="00E07967"/>
    <w:rsid w:val="00E13D79"/>
    <w:rsid w:val="00E15336"/>
    <w:rsid w:val="00E25EFF"/>
    <w:rsid w:val="00E4470F"/>
    <w:rsid w:val="00E467B0"/>
    <w:rsid w:val="00E563FE"/>
    <w:rsid w:val="00E60A13"/>
    <w:rsid w:val="00E61A75"/>
    <w:rsid w:val="00E726F9"/>
    <w:rsid w:val="00E801D0"/>
    <w:rsid w:val="00E8657D"/>
    <w:rsid w:val="00E866E9"/>
    <w:rsid w:val="00E873DE"/>
    <w:rsid w:val="00E92723"/>
    <w:rsid w:val="00E9400B"/>
    <w:rsid w:val="00E948F9"/>
    <w:rsid w:val="00EA1046"/>
    <w:rsid w:val="00EA1363"/>
    <w:rsid w:val="00EA141C"/>
    <w:rsid w:val="00EA1F1F"/>
    <w:rsid w:val="00EA30C3"/>
    <w:rsid w:val="00EA7641"/>
    <w:rsid w:val="00EA7F92"/>
    <w:rsid w:val="00EB1843"/>
    <w:rsid w:val="00EB7290"/>
    <w:rsid w:val="00EC0497"/>
    <w:rsid w:val="00EC1E9C"/>
    <w:rsid w:val="00EC4CAB"/>
    <w:rsid w:val="00EC63BE"/>
    <w:rsid w:val="00EC7EF5"/>
    <w:rsid w:val="00ED003A"/>
    <w:rsid w:val="00ED134D"/>
    <w:rsid w:val="00ED1E25"/>
    <w:rsid w:val="00ED57D3"/>
    <w:rsid w:val="00ED620E"/>
    <w:rsid w:val="00EE15F1"/>
    <w:rsid w:val="00EE354F"/>
    <w:rsid w:val="00EE57A0"/>
    <w:rsid w:val="00EE6C6F"/>
    <w:rsid w:val="00EF3E3A"/>
    <w:rsid w:val="00EF4728"/>
    <w:rsid w:val="00EF64FC"/>
    <w:rsid w:val="00EF6762"/>
    <w:rsid w:val="00F012D2"/>
    <w:rsid w:val="00F01B4B"/>
    <w:rsid w:val="00F02D75"/>
    <w:rsid w:val="00F034DA"/>
    <w:rsid w:val="00F0409D"/>
    <w:rsid w:val="00F063C7"/>
    <w:rsid w:val="00F066C2"/>
    <w:rsid w:val="00F06987"/>
    <w:rsid w:val="00F17A90"/>
    <w:rsid w:val="00F22339"/>
    <w:rsid w:val="00F31E0C"/>
    <w:rsid w:val="00F326D5"/>
    <w:rsid w:val="00F34F3B"/>
    <w:rsid w:val="00F41A30"/>
    <w:rsid w:val="00F43BCF"/>
    <w:rsid w:val="00F43C1A"/>
    <w:rsid w:val="00F45A98"/>
    <w:rsid w:val="00F508C6"/>
    <w:rsid w:val="00F522D1"/>
    <w:rsid w:val="00F54ED2"/>
    <w:rsid w:val="00F5655F"/>
    <w:rsid w:val="00F61951"/>
    <w:rsid w:val="00F712B5"/>
    <w:rsid w:val="00F715B4"/>
    <w:rsid w:val="00F71FD2"/>
    <w:rsid w:val="00F746F4"/>
    <w:rsid w:val="00F750DB"/>
    <w:rsid w:val="00F80372"/>
    <w:rsid w:val="00F80CE0"/>
    <w:rsid w:val="00F81948"/>
    <w:rsid w:val="00F872E6"/>
    <w:rsid w:val="00FA14EF"/>
    <w:rsid w:val="00FA1A77"/>
    <w:rsid w:val="00FA65FA"/>
    <w:rsid w:val="00FA7BE1"/>
    <w:rsid w:val="00FB06D6"/>
    <w:rsid w:val="00FB08B0"/>
    <w:rsid w:val="00FB1724"/>
    <w:rsid w:val="00FD11C3"/>
    <w:rsid w:val="00FD26DC"/>
    <w:rsid w:val="00FD553A"/>
    <w:rsid w:val="00FD5FC4"/>
    <w:rsid w:val="00FE096F"/>
    <w:rsid w:val="00FE7FF2"/>
    <w:rsid w:val="00FF1188"/>
    <w:rsid w:val="00FF20B8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4B33"/>
  <w15:docId w15:val="{FBB66D81-F92F-4BB8-9D72-BB71E4FF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1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771C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27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277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771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82771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827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8277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4C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2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5525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25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2526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25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252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32A12-38C0-46EC-B567-B6BE28EB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15666</TotalTime>
  <Pages>12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UserN</cp:lastModifiedBy>
  <cp:revision>248</cp:revision>
  <cp:lastPrinted>2023-07-04T09:13:00Z</cp:lastPrinted>
  <dcterms:created xsi:type="dcterms:W3CDTF">2014-12-12T04:23:00Z</dcterms:created>
  <dcterms:modified xsi:type="dcterms:W3CDTF">2024-02-07T03:51:00Z</dcterms:modified>
</cp:coreProperties>
</file>